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B630A" w14:textId="2BFCA5E1" w:rsidR="00E32632" w:rsidRPr="00E6343D" w:rsidRDefault="00E84E3F" w:rsidP="00E6343D">
      <w:pPr>
        <w:pStyle w:val="Titre"/>
      </w:pPr>
      <w:r w:rsidRPr="00E6343D">
        <w:t>TRAME</w:t>
      </w:r>
    </w:p>
    <w:p w14:paraId="0E5ABE19" w14:textId="4590853A" w:rsidR="00E84E3F" w:rsidRPr="00E6343D" w:rsidRDefault="00E84E3F" w:rsidP="00E6343D">
      <w:pPr>
        <w:pStyle w:val="Titre"/>
      </w:pPr>
      <w:r w:rsidRPr="00E6343D">
        <w:t>Diagnostic</w:t>
      </w:r>
      <w:r w:rsidRPr="00E6343D">
        <w:br/>
        <w:t>Pré-accompagnement individuel</w:t>
      </w:r>
      <w:r w:rsidRPr="00E6343D">
        <w:br/>
        <w:t>Changement d’échelle 2024</w:t>
      </w:r>
    </w:p>
    <w:p w14:paraId="2B6D684D" w14:textId="77777777" w:rsidR="00E6343D" w:rsidRPr="00E6343D" w:rsidRDefault="00E6343D" w:rsidP="00E6343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5812"/>
      </w:tblGrid>
      <w:tr w:rsidR="002C18BB" w:rsidRPr="00E6343D" w14:paraId="7CECBACA" w14:textId="77777777" w:rsidTr="002C18BB">
        <w:tc>
          <w:tcPr>
            <w:tcW w:w="2967" w:type="dxa"/>
            <w:tcBorders>
              <w:top w:val="single" w:sz="8" w:space="0" w:color="2B3D66"/>
              <w:left w:val="single" w:sz="8" w:space="0" w:color="2B3D66"/>
              <w:bottom w:val="single" w:sz="8" w:space="0" w:color="2B3D66"/>
              <w:right w:val="single" w:sz="8" w:space="0" w:color="2B3D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258F8" w14:textId="3AEE6844" w:rsidR="00E6343D" w:rsidRPr="00E6343D" w:rsidRDefault="00E6343D" w:rsidP="002C18BB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lang w:eastAsia="fr-FR"/>
              </w:rPr>
              <w:t xml:space="preserve">Entreprise sociale </w:t>
            </w:r>
            <w:r w:rsidRPr="00E6343D">
              <w:rPr>
                <w:lang w:eastAsia="fr-FR"/>
              </w:rPr>
              <w:t>: </w:t>
            </w:r>
          </w:p>
        </w:tc>
        <w:tc>
          <w:tcPr>
            <w:tcW w:w="5812" w:type="dxa"/>
            <w:tcBorders>
              <w:top w:val="single" w:sz="8" w:space="0" w:color="2B3D66"/>
              <w:left w:val="single" w:sz="8" w:space="0" w:color="2B3D66"/>
              <w:bottom w:val="single" w:sz="8" w:space="0" w:color="2B3D66"/>
              <w:right w:val="single" w:sz="8" w:space="0" w:color="2B3D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C1BA2" w14:textId="14696C61" w:rsidR="00E6343D" w:rsidRPr="00E6343D" w:rsidRDefault="00E6343D" w:rsidP="002C18BB">
            <w:pPr>
              <w:rPr>
                <w:lang w:eastAsia="fr-FR"/>
              </w:rPr>
            </w:pPr>
          </w:p>
        </w:tc>
      </w:tr>
      <w:tr w:rsidR="00E6343D" w:rsidRPr="00E6343D" w14:paraId="6743D5A5" w14:textId="77777777" w:rsidTr="002C18BB">
        <w:tc>
          <w:tcPr>
            <w:tcW w:w="2967" w:type="dxa"/>
            <w:tcBorders>
              <w:top w:val="single" w:sz="8" w:space="0" w:color="2B3D66"/>
              <w:left w:val="single" w:sz="8" w:space="0" w:color="2B3D66"/>
              <w:bottom w:val="single" w:sz="8" w:space="0" w:color="2B3D66"/>
              <w:right w:val="single" w:sz="8" w:space="0" w:color="2B3D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9ECAF" w14:textId="4AC8B985" w:rsidR="00E6343D" w:rsidRDefault="00E6343D" w:rsidP="002C18BB">
            <w:pPr>
              <w:rPr>
                <w:rFonts w:ascii="Arial" w:eastAsia="Times New Roman" w:hAnsi="Arial" w:cs="Arial"/>
                <w:color w:val="0C3944"/>
                <w:kern w:val="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C3944"/>
                <w:kern w:val="0"/>
                <w:lang w:eastAsia="fr-FR"/>
                <w14:ligatures w14:val="none"/>
              </w:rPr>
              <w:t>Intrépide principal :</w:t>
            </w:r>
          </w:p>
        </w:tc>
        <w:tc>
          <w:tcPr>
            <w:tcW w:w="5812" w:type="dxa"/>
            <w:tcBorders>
              <w:top w:val="single" w:sz="8" w:space="0" w:color="2B3D66"/>
              <w:left w:val="single" w:sz="8" w:space="0" w:color="2B3D66"/>
              <w:bottom w:val="single" w:sz="8" w:space="0" w:color="2B3D66"/>
              <w:right w:val="single" w:sz="8" w:space="0" w:color="2B3D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9EC1C" w14:textId="6D856103" w:rsidR="00E6343D" w:rsidRPr="00E6343D" w:rsidRDefault="00E6343D" w:rsidP="002C18BB">
            <w:pPr>
              <w:rPr>
                <w:lang w:eastAsia="fr-FR"/>
              </w:rPr>
            </w:pPr>
          </w:p>
        </w:tc>
      </w:tr>
      <w:tr w:rsidR="00E6343D" w:rsidRPr="00E6343D" w14:paraId="78577EEB" w14:textId="77777777" w:rsidTr="002C18BB">
        <w:tc>
          <w:tcPr>
            <w:tcW w:w="2967" w:type="dxa"/>
            <w:tcBorders>
              <w:top w:val="single" w:sz="8" w:space="0" w:color="2B3D66"/>
              <w:left w:val="single" w:sz="8" w:space="0" w:color="2B3D66"/>
              <w:bottom w:val="single" w:sz="8" w:space="0" w:color="2B3D66"/>
              <w:right w:val="single" w:sz="8" w:space="0" w:color="2B3D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0890F" w14:textId="4B613FC1" w:rsidR="00E6343D" w:rsidRPr="00E6343D" w:rsidRDefault="00E6343D" w:rsidP="002C18BB">
            <w:pPr>
              <w:rPr>
                <w:rFonts w:ascii="Arial" w:eastAsia="Times New Roman" w:hAnsi="Arial" w:cs="Arial"/>
                <w:color w:val="0C3944"/>
                <w:kern w:val="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C3944"/>
                <w:kern w:val="0"/>
                <w:lang w:eastAsia="fr-FR"/>
                <w14:ligatures w14:val="none"/>
              </w:rPr>
              <w:t>Territoire d’action / visé :</w:t>
            </w:r>
          </w:p>
        </w:tc>
        <w:tc>
          <w:tcPr>
            <w:tcW w:w="5812" w:type="dxa"/>
            <w:tcBorders>
              <w:top w:val="single" w:sz="8" w:space="0" w:color="2B3D66"/>
              <w:left w:val="single" w:sz="8" w:space="0" w:color="2B3D66"/>
              <w:bottom w:val="single" w:sz="8" w:space="0" w:color="2B3D66"/>
              <w:right w:val="single" w:sz="8" w:space="0" w:color="2B3D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C244" w14:textId="43743E38" w:rsidR="00E6343D" w:rsidRPr="00E6343D" w:rsidRDefault="002C18BB" w:rsidP="002C18BB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 </w:t>
            </w:r>
          </w:p>
        </w:tc>
      </w:tr>
      <w:tr w:rsidR="002C18BB" w:rsidRPr="00E6343D" w14:paraId="2638AEFD" w14:textId="77777777" w:rsidTr="002C18BB">
        <w:tc>
          <w:tcPr>
            <w:tcW w:w="2967" w:type="dxa"/>
            <w:tcBorders>
              <w:top w:val="single" w:sz="8" w:space="0" w:color="2B3D66"/>
              <w:left w:val="single" w:sz="8" w:space="0" w:color="2B3D66"/>
              <w:bottom w:val="single" w:sz="8" w:space="0" w:color="2B3D66"/>
              <w:right w:val="single" w:sz="8" w:space="0" w:color="2B3D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6C648" w14:textId="77777777" w:rsidR="00E6343D" w:rsidRPr="00E6343D" w:rsidRDefault="00E6343D" w:rsidP="002C18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343D">
              <w:rPr>
                <w:rFonts w:ascii="Arial" w:eastAsia="Times New Roman" w:hAnsi="Arial" w:cs="Arial"/>
                <w:color w:val="0C3944"/>
                <w:kern w:val="0"/>
                <w:lang w:eastAsia="fr-FR"/>
                <w14:ligatures w14:val="none"/>
              </w:rPr>
              <w:t>Date de diagnostic : </w:t>
            </w:r>
          </w:p>
        </w:tc>
        <w:tc>
          <w:tcPr>
            <w:tcW w:w="5812" w:type="dxa"/>
            <w:tcBorders>
              <w:top w:val="single" w:sz="8" w:space="0" w:color="2B3D66"/>
              <w:left w:val="single" w:sz="8" w:space="0" w:color="2B3D66"/>
              <w:bottom w:val="single" w:sz="8" w:space="0" w:color="2B3D66"/>
              <w:right w:val="single" w:sz="8" w:space="0" w:color="2B3D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17095" w14:textId="6051A73F" w:rsidR="00E6343D" w:rsidRPr="00E6343D" w:rsidRDefault="002C18BB" w:rsidP="002C18BB">
            <w:pPr>
              <w:pStyle w:val="Paragraphedeliste"/>
              <w:numPr>
                <w:ilvl w:val="0"/>
                <w:numId w:val="3"/>
              </w:numPr>
              <w:rPr>
                <w:lang w:eastAsia="fr-FR"/>
              </w:rPr>
            </w:pPr>
            <w:r>
              <w:rPr>
                <w:lang w:eastAsia="fr-FR"/>
              </w:rPr>
              <w:t xml:space="preserve">Analyse dossier </w:t>
            </w:r>
            <w:proofErr w:type="spellStart"/>
            <w:r>
              <w:rPr>
                <w:lang w:eastAsia="fr-FR"/>
              </w:rPr>
              <w:t>cand</w:t>
            </w:r>
            <w:proofErr w:type="spellEnd"/>
            <w:r>
              <w:rPr>
                <w:lang w:eastAsia="fr-FR"/>
              </w:rPr>
              <w:t xml:space="preserve"> le </w:t>
            </w:r>
            <w:r w:rsidR="00BC1667">
              <w:rPr>
                <w:lang w:eastAsia="fr-FR"/>
              </w:rPr>
              <w:t>XXX</w:t>
            </w:r>
            <w:r>
              <w:rPr>
                <w:lang w:eastAsia="fr-FR"/>
              </w:rPr>
              <w:t xml:space="preserve"> (Marie)</w:t>
            </w:r>
          </w:p>
        </w:tc>
      </w:tr>
      <w:tr w:rsidR="00E6343D" w:rsidRPr="00E6343D" w14:paraId="348D8588" w14:textId="77777777" w:rsidTr="002C18BB">
        <w:tc>
          <w:tcPr>
            <w:tcW w:w="2967" w:type="dxa"/>
            <w:tcBorders>
              <w:top w:val="single" w:sz="8" w:space="0" w:color="2B3D66"/>
              <w:left w:val="single" w:sz="8" w:space="0" w:color="2B3D66"/>
              <w:bottom w:val="single" w:sz="8" w:space="0" w:color="2B3D66"/>
              <w:right w:val="single" w:sz="8" w:space="0" w:color="2B3D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7261E" w14:textId="5257CF09" w:rsidR="00E6343D" w:rsidRDefault="00E6343D" w:rsidP="002C18BB">
            <w:pPr>
              <w:rPr>
                <w:rFonts w:ascii="Arial" w:eastAsia="Times New Roman" w:hAnsi="Arial" w:cs="Arial"/>
                <w:color w:val="0C3944"/>
                <w:kern w:val="0"/>
                <w:lang w:eastAsia="fr-F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C3944"/>
                <w:kern w:val="0"/>
                <w:lang w:eastAsia="fr-FR"/>
                <w14:ligatures w14:val="none"/>
              </w:rPr>
              <w:t>Accompagnateurices</w:t>
            </w:r>
            <w:proofErr w:type="spellEnd"/>
            <w:r>
              <w:rPr>
                <w:rFonts w:ascii="Arial" w:eastAsia="Times New Roman" w:hAnsi="Arial" w:cs="Arial"/>
                <w:color w:val="0C3944"/>
                <w:kern w:val="0"/>
                <w:lang w:eastAsia="fr-FR"/>
                <w14:ligatures w14:val="none"/>
              </w:rPr>
              <w:t xml:space="preserve"> identifiées post-diagnostic :</w:t>
            </w:r>
          </w:p>
        </w:tc>
        <w:tc>
          <w:tcPr>
            <w:tcW w:w="5812" w:type="dxa"/>
            <w:tcBorders>
              <w:top w:val="single" w:sz="8" w:space="0" w:color="2B3D66"/>
              <w:left w:val="single" w:sz="8" w:space="0" w:color="2B3D66"/>
              <w:bottom w:val="single" w:sz="8" w:space="0" w:color="2B3D66"/>
              <w:right w:val="single" w:sz="8" w:space="0" w:color="2B3D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E2E28" w14:textId="77777777" w:rsidR="00E6343D" w:rsidRPr="00E6343D" w:rsidRDefault="00E6343D" w:rsidP="002C18BB">
            <w:pPr>
              <w:rPr>
                <w:lang w:eastAsia="fr-FR"/>
              </w:rPr>
            </w:pPr>
          </w:p>
        </w:tc>
      </w:tr>
    </w:tbl>
    <w:p w14:paraId="323373C8" w14:textId="77777777" w:rsidR="00E84E3F" w:rsidRDefault="00E84E3F"/>
    <w:p w14:paraId="77231D78" w14:textId="77777777" w:rsidR="009F1951" w:rsidRDefault="009F1951"/>
    <w:sdt>
      <w:sdtPr>
        <w:rPr>
          <w:rFonts w:asciiTheme="minorHAnsi" w:eastAsiaTheme="minorHAnsi" w:hAnsiTheme="minorHAnsi" w:cstheme="minorBidi"/>
          <w:color w:val="002060"/>
          <w:kern w:val="2"/>
          <w:sz w:val="22"/>
          <w:szCs w:val="22"/>
          <w:lang w:eastAsia="en-US"/>
          <w14:ligatures w14:val="standardContextual"/>
        </w:rPr>
        <w:id w:val="-3810966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B48A722" w14:textId="54177B9B" w:rsidR="00897C1A" w:rsidRPr="009F1951" w:rsidRDefault="00897C1A" w:rsidP="009F1951">
          <w:pPr>
            <w:pStyle w:val="En-ttedetabledesmatires"/>
          </w:pPr>
          <w:r w:rsidRPr="009F1951">
            <w:t>Table des matières</w:t>
          </w:r>
        </w:p>
        <w:p w14:paraId="7006081D" w14:textId="7CC1E51C" w:rsidR="00E02F35" w:rsidRDefault="00897C1A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color w:val="auto"/>
              <w:sz w:val="24"/>
              <w:szCs w:val="24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1351129" w:history="1">
            <w:r w:rsidR="00E02F35" w:rsidRPr="007741A4">
              <w:rPr>
                <w:rStyle w:val="Lienhypertexte"/>
                <w:noProof/>
              </w:rPr>
              <w:t>1.</w:t>
            </w:r>
            <w:r w:rsidR="00E02F35">
              <w:rPr>
                <w:rFonts w:eastAsiaTheme="minorEastAsia"/>
                <w:noProof/>
                <w:color w:val="auto"/>
                <w:sz w:val="24"/>
                <w:szCs w:val="24"/>
                <w:lang w:eastAsia="fr-FR"/>
              </w:rPr>
              <w:tab/>
            </w:r>
            <w:r w:rsidR="00E02F35" w:rsidRPr="007741A4">
              <w:rPr>
                <w:rStyle w:val="Lienhypertexte"/>
                <w:noProof/>
              </w:rPr>
              <w:t>Fiche d’identité de l’entreprise sociale</w:t>
            </w:r>
            <w:r w:rsidR="00E02F35">
              <w:rPr>
                <w:noProof/>
                <w:webHidden/>
              </w:rPr>
              <w:tab/>
            </w:r>
            <w:r w:rsidR="00E02F35">
              <w:rPr>
                <w:noProof/>
                <w:webHidden/>
              </w:rPr>
              <w:fldChar w:fldCharType="begin"/>
            </w:r>
            <w:r w:rsidR="00E02F35">
              <w:rPr>
                <w:noProof/>
                <w:webHidden/>
              </w:rPr>
              <w:instrText xml:space="preserve"> PAGEREF _Toc171351129 \h </w:instrText>
            </w:r>
            <w:r w:rsidR="00E02F35">
              <w:rPr>
                <w:noProof/>
                <w:webHidden/>
              </w:rPr>
            </w:r>
            <w:r w:rsidR="00E02F35">
              <w:rPr>
                <w:noProof/>
                <w:webHidden/>
              </w:rPr>
              <w:fldChar w:fldCharType="separate"/>
            </w:r>
            <w:r w:rsidR="00E02F35">
              <w:rPr>
                <w:noProof/>
                <w:webHidden/>
              </w:rPr>
              <w:t>2</w:t>
            </w:r>
            <w:r w:rsidR="00E02F35">
              <w:rPr>
                <w:noProof/>
                <w:webHidden/>
              </w:rPr>
              <w:fldChar w:fldCharType="end"/>
            </w:r>
          </w:hyperlink>
        </w:p>
        <w:p w14:paraId="32722517" w14:textId="0598D327" w:rsidR="00E02F35" w:rsidRDefault="00000000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color w:val="auto"/>
              <w:sz w:val="24"/>
              <w:szCs w:val="24"/>
              <w:lang w:eastAsia="fr-FR"/>
            </w:rPr>
          </w:pPr>
          <w:hyperlink w:anchor="_Toc171351130" w:history="1">
            <w:r w:rsidR="00E02F35" w:rsidRPr="007741A4">
              <w:rPr>
                <w:rStyle w:val="Lienhypertexte"/>
                <w:noProof/>
              </w:rPr>
              <w:t>2.</w:t>
            </w:r>
            <w:r w:rsidR="00E02F35">
              <w:rPr>
                <w:rFonts w:eastAsiaTheme="minorEastAsia"/>
                <w:noProof/>
                <w:color w:val="auto"/>
                <w:sz w:val="24"/>
                <w:szCs w:val="24"/>
                <w:lang w:eastAsia="fr-FR"/>
              </w:rPr>
              <w:tab/>
            </w:r>
            <w:r w:rsidR="00E02F35" w:rsidRPr="007741A4">
              <w:rPr>
                <w:rStyle w:val="Lienhypertexte"/>
                <w:noProof/>
              </w:rPr>
              <w:t>Activité, impact et pilotage</w:t>
            </w:r>
            <w:r w:rsidR="00E02F35">
              <w:rPr>
                <w:noProof/>
                <w:webHidden/>
              </w:rPr>
              <w:tab/>
            </w:r>
            <w:r w:rsidR="00E02F35">
              <w:rPr>
                <w:noProof/>
                <w:webHidden/>
              </w:rPr>
              <w:fldChar w:fldCharType="begin"/>
            </w:r>
            <w:r w:rsidR="00E02F35">
              <w:rPr>
                <w:noProof/>
                <w:webHidden/>
              </w:rPr>
              <w:instrText xml:space="preserve"> PAGEREF _Toc171351130 \h </w:instrText>
            </w:r>
            <w:r w:rsidR="00E02F35">
              <w:rPr>
                <w:noProof/>
                <w:webHidden/>
              </w:rPr>
            </w:r>
            <w:r w:rsidR="00E02F35">
              <w:rPr>
                <w:noProof/>
                <w:webHidden/>
              </w:rPr>
              <w:fldChar w:fldCharType="separate"/>
            </w:r>
            <w:r w:rsidR="00E02F35">
              <w:rPr>
                <w:noProof/>
                <w:webHidden/>
              </w:rPr>
              <w:t>2</w:t>
            </w:r>
            <w:r w:rsidR="00E02F35">
              <w:rPr>
                <w:noProof/>
                <w:webHidden/>
              </w:rPr>
              <w:fldChar w:fldCharType="end"/>
            </w:r>
          </w:hyperlink>
        </w:p>
        <w:p w14:paraId="6005B434" w14:textId="47358C8A" w:rsidR="00E02F35" w:rsidRDefault="00000000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color w:val="auto"/>
              <w:sz w:val="24"/>
              <w:szCs w:val="24"/>
              <w:lang w:eastAsia="fr-FR"/>
            </w:rPr>
          </w:pPr>
          <w:hyperlink w:anchor="_Toc171351131" w:history="1">
            <w:r w:rsidR="00E02F35" w:rsidRPr="007741A4">
              <w:rPr>
                <w:rStyle w:val="Lienhypertexte"/>
                <w:noProof/>
              </w:rPr>
              <w:t>3.</w:t>
            </w:r>
            <w:r w:rsidR="00E02F35">
              <w:rPr>
                <w:rFonts w:eastAsiaTheme="minorEastAsia"/>
                <w:noProof/>
                <w:color w:val="auto"/>
                <w:sz w:val="24"/>
                <w:szCs w:val="24"/>
                <w:lang w:eastAsia="fr-FR"/>
              </w:rPr>
              <w:tab/>
            </w:r>
            <w:r w:rsidR="00E02F35" w:rsidRPr="007741A4">
              <w:rPr>
                <w:rStyle w:val="Lienhypertexte"/>
                <w:noProof/>
              </w:rPr>
              <w:t>Projet de changement d’échelle et enjeux</w:t>
            </w:r>
            <w:r w:rsidR="00E02F35">
              <w:rPr>
                <w:noProof/>
                <w:webHidden/>
              </w:rPr>
              <w:tab/>
            </w:r>
            <w:r w:rsidR="00E02F35">
              <w:rPr>
                <w:noProof/>
                <w:webHidden/>
              </w:rPr>
              <w:fldChar w:fldCharType="begin"/>
            </w:r>
            <w:r w:rsidR="00E02F35">
              <w:rPr>
                <w:noProof/>
                <w:webHidden/>
              </w:rPr>
              <w:instrText xml:space="preserve"> PAGEREF _Toc171351131 \h </w:instrText>
            </w:r>
            <w:r w:rsidR="00E02F35">
              <w:rPr>
                <w:noProof/>
                <w:webHidden/>
              </w:rPr>
            </w:r>
            <w:r w:rsidR="00E02F35">
              <w:rPr>
                <w:noProof/>
                <w:webHidden/>
              </w:rPr>
              <w:fldChar w:fldCharType="separate"/>
            </w:r>
            <w:r w:rsidR="00E02F35">
              <w:rPr>
                <w:noProof/>
                <w:webHidden/>
              </w:rPr>
              <w:t>3</w:t>
            </w:r>
            <w:r w:rsidR="00E02F35">
              <w:rPr>
                <w:noProof/>
                <w:webHidden/>
              </w:rPr>
              <w:fldChar w:fldCharType="end"/>
            </w:r>
          </w:hyperlink>
        </w:p>
        <w:p w14:paraId="55DF085B" w14:textId="0E86330A" w:rsidR="00E02F35" w:rsidRDefault="00000000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color w:val="auto"/>
              <w:sz w:val="24"/>
              <w:szCs w:val="24"/>
              <w:lang w:eastAsia="fr-FR"/>
            </w:rPr>
          </w:pPr>
          <w:hyperlink w:anchor="_Toc171351132" w:history="1">
            <w:r w:rsidR="00E02F35" w:rsidRPr="007741A4">
              <w:rPr>
                <w:rStyle w:val="Lienhypertexte"/>
                <w:noProof/>
              </w:rPr>
              <w:t>4.</w:t>
            </w:r>
            <w:r w:rsidR="00E02F35">
              <w:rPr>
                <w:rFonts w:eastAsiaTheme="minorEastAsia"/>
                <w:noProof/>
                <w:color w:val="auto"/>
                <w:sz w:val="24"/>
                <w:szCs w:val="24"/>
                <w:lang w:eastAsia="fr-FR"/>
              </w:rPr>
              <w:tab/>
            </w:r>
            <w:r w:rsidR="00E02F35" w:rsidRPr="007741A4">
              <w:rPr>
                <w:rStyle w:val="Lienhypertexte"/>
                <w:noProof/>
              </w:rPr>
              <w:t>Organisation RH et gouvernance</w:t>
            </w:r>
            <w:r w:rsidR="00E02F35">
              <w:rPr>
                <w:noProof/>
                <w:webHidden/>
              </w:rPr>
              <w:tab/>
            </w:r>
            <w:r w:rsidR="00E02F35">
              <w:rPr>
                <w:noProof/>
                <w:webHidden/>
              </w:rPr>
              <w:fldChar w:fldCharType="begin"/>
            </w:r>
            <w:r w:rsidR="00E02F35">
              <w:rPr>
                <w:noProof/>
                <w:webHidden/>
              </w:rPr>
              <w:instrText xml:space="preserve"> PAGEREF _Toc171351132 \h </w:instrText>
            </w:r>
            <w:r w:rsidR="00E02F35">
              <w:rPr>
                <w:noProof/>
                <w:webHidden/>
              </w:rPr>
            </w:r>
            <w:r w:rsidR="00E02F35">
              <w:rPr>
                <w:noProof/>
                <w:webHidden/>
              </w:rPr>
              <w:fldChar w:fldCharType="separate"/>
            </w:r>
            <w:r w:rsidR="00E02F35">
              <w:rPr>
                <w:noProof/>
                <w:webHidden/>
              </w:rPr>
              <w:t>4</w:t>
            </w:r>
            <w:r w:rsidR="00E02F35">
              <w:rPr>
                <w:noProof/>
                <w:webHidden/>
              </w:rPr>
              <w:fldChar w:fldCharType="end"/>
            </w:r>
          </w:hyperlink>
        </w:p>
        <w:p w14:paraId="68506040" w14:textId="55198889" w:rsidR="00E02F35" w:rsidRDefault="00000000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color w:val="auto"/>
              <w:sz w:val="24"/>
              <w:szCs w:val="24"/>
              <w:lang w:eastAsia="fr-FR"/>
            </w:rPr>
          </w:pPr>
          <w:hyperlink w:anchor="_Toc171351133" w:history="1">
            <w:r w:rsidR="00E02F35" w:rsidRPr="007741A4">
              <w:rPr>
                <w:rStyle w:val="Lienhypertexte"/>
                <w:noProof/>
              </w:rPr>
              <w:t>5.</w:t>
            </w:r>
            <w:r w:rsidR="00E02F35">
              <w:rPr>
                <w:rFonts w:eastAsiaTheme="minorEastAsia"/>
                <w:noProof/>
                <w:color w:val="auto"/>
                <w:sz w:val="24"/>
                <w:szCs w:val="24"/>
                <w:lang w:eastAsia="fr-FR"/>
              </w:rPr>
              <w:tab/>
            </w:r>
            <w:r w:rsidR="00E02F35" w:rsidRPr="007741A4">
              <w:rPr>
                <w:rStyle w:val="Lienhypertexte"/>
                <w:noProof/>
              </w:rPr>
              <w:t>Modèle économique et perspectives financières</w:t>
            </w:r>
            <w:r w:rsidR="00E02F35">
              <w:rPr>
                <w:noProof/>
                <w:webHidden/>
              </w:rPr>
              <w:tab/>
            </w:r>
            <w:r w:rsidR="00E02F35">
              <w:rPr>
                <w:noProof/>
                <w:webHidden/>
              </w:rPr>
              <w:fldChar w:fldCharType="begin"/>
            </w:r>
            <w:r w:rsidR="00E02F35">
              <w:rPr>
                <w:noProof/>
                <w:webHidden/>
              </w:rPr>
              <w:instrText xml:space="preserve"> PAGEREF _Toc171351133 \h </w:instrText>
            </w:r>
            <w:r w:rsidR="00E02F35">
              <w:rPr>
                <w:noProof/>
                <w:webHidden/>
              </w:rPr>
            </w:r>
            <w:r w:rsidR="00E02F35">
              <w:rPr>
                <w:noProof/>
                <w:webHidden/>
              </w:rPr>
              <w:fldChar w:fldCharType="separate"/>
            </w:r>
            <w:r w:rsidR="00E02F35">
              <w:rPr>
                <w:noProof/>
                <w:webHidden/>
              </w:rPr>
              <w:t>6</w:t>
            </w:r>
            <w:r w:rsidR="00E02F35">
              <w:rPr>
                <w:noProof/>
                <w:webHidden/>
              </w:rPr>
              <w:fldChar w:fldCharType="end"/>
            </w:r>
          </w:hyperlink>
        </w:p>
        <w:p w14:paraId="6E89653E" w14:textId="2FF10DAC" w:rsidR="00E02F35" w:rsidRDefault="00000000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color w:val="auto"/>
              <w:sz w:val="24"/>
              <w:szCs w:val="24"/>
              <w:lang w:eastAsia="fr-FR"/>
            </w:rPr>
          </w:pPr>
          <w:hyperlink w:anchor="_Toc171351134" w:history="1">
            <w:r w:rsidR="00E02F35" w:rsidRPr="007741A4">
              <w:rPr>
                <w:rStyle w:val="Lienhypertexte"/>
                <w:noProof/>
              </w:rPr>
              <w:t>6.</w:t>
            </w:r>
            <w:r w:rsidR="00E02F35">
              <w:rPr>
                <w:rFonts w:eastAsiaTheme="minorEastAsia"/>
                <w:noProof/>
                <w:color w:val="auto"/>
                <w:sz w:val="24"/>
                <w:szCs w:val="24"/>
                <w:lang w:eastAsia="fr-FR"/>
              </w:rPr>
              <w:tab/>
            </w:r>
            <w:r w:rsidR="00E02F35" w:rsidRPr="007741A4">
              <w:rPr>
                <w:rStyle w:val="Lienhypertexte"/>
                <w:noProof/>
              </w:rPr>
              <w:t>Eco-système et parties prenantes</w:t>
            </w:r>
            <w:r w:rsidR="00E02F35">
              <w:rPr>
                <w:noProof/>
                <w:webHidden/>
              </w:rPr>
              <w:tab/>
            </w:r>
            <w:r w:rsidR="00E02F35">
              <w:rPr>
                <w:noProof/>
                <w:webHidden/>
              </w:rPr>
              <w:fldChar w:fldCharType="begin"/>
            </w:r>
            <w:r w:rsidR="00E02F35">
              <w:rPr>
                <w:noProof/>
                <w:webHidden/>
              </w:rPr>
              <w:instrText xml:space="preserve"> PAGEREF _Toc171351134 \h </w:instrText>
            </w:r>
            <w:r w:rsidR="00E02F35">
              <w:rPr>
                <w:noProof/>
                <w:webHidden/>
              </w:rPr>
            </w:r>
            <w:r w:rsidR="00E02F35">
              <w:rPr>
                <w:noProof/>
                <w:webHidden/>
              </w:rPr>
              <w:fldChar w:fldCharType="separate"/>
            </w:r>
            <w:r w:rsidR="00E02F35">
              <w:rPr>
                <w:noProof/>
                <w:webHidden/>
              </w:rPr>
              <w:t>8</w:t>
            </w:r>
            <w:r w:rsidR="00E02F35">
              <w:rPr>
                <w:noProof/>
                <w:webHidden/>
              </w:rPr>
              <w:fldChar w:fldCharType="end"/>
            </w:r>
          </w:hyperlink>
        </w:p>
        <w:p w14:paraId="27FDEE3E" w14:textId="442D078D" w:rsidR="00E02F35" w:rsidRDefault="00000000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color w:val="auto"/>
              <w:sz w:val="24"/>
              <w:szCs w:val="24"/>
              <w:lang w:eastAsia="fr-FR"/>
            </w:rPr>
          </w:pPr>
          <w:hyperlink w:anchor="_Toc171351135" w:history="1">
            <w:r w:rsidR="00E02F35" w:rsidRPr="007741A4">
              <w:rPr>
                <w:rStyle w:val="Lienhypertexte"/>
                <w:noProof/>
              </w:rPr>
              <w:t>7.</w:t>
            </w:r>
            <w:r w:rsidR="00E02F35">
              <w:rPr>
                <w:rFonts w:eastAsiaTheme="minorEastAsia"/>
                <w:noProof/>
                <w:color w:val="auto"/>
                <w:sz w:val="24"/>
                <w:szCs w:val="24"/>
                <w:lang w:eastAsia="fr-FR"/>
              </w:rPr>
              <w:tab/>
            </w:r>
            <w:r w:rsidR="00E02F35" w:rsidRPr="007741A4">
              <w:rPr>
                <w:rStyle w:val="Lienhypertexte"/>
                <w:noProof/>
              </w:rPr>
              <w:t>Attentes concernant l’accompagnement</w:t>
            </w:r>
            <w:r w:rsidR="00E02F35">
              <w:rPr>
                <w:noProof/>
                <w:webHidden/>
              </w:rPr>
              <w:tab/>
            </w:r>
            <w:r w:rsidR="00E02F35">
              <w:rPr>
                <w:noProof/>
                <w:webHidden/>
              </w:rPr>
              <w:fldChar w:fldCharType="begin"/>
            </w:r>
            <w:r w:rsidR="00E02F35">
              <w:rPr>
                <w:noProof/>
                <w:webHidden/>
              </w:rPr>
              <w:instrText xml:space="preserve"> PAGEREF _Toc171351135 \h </w:instrText>
            </w:r>
            <w:r w:rsidR="00E02F35">
              <w:rPr>
                <w:noProof/>
                <w:webHidden/>
              </w:rPr>
            </w:r>
            <w:r w:rsidR="00E02F35">
              <w:rPr>
                <w:noProof/>
                <w:webHidden/>
              </w:rPr>
              <w:fldChar w:fldCharType="separate"/>
            </w:r>
            <w:r w:rsidR="00E02F35">
              <w:rPr>
                <w:noProof/>
                <w:webHidden/>
              </w:rPr>
              <w:t>9</w:t>
            </w:r>
            <w:r w:rsidR="00E02F35">
              <w:rPr>
                <w:noProof/>
                <w:webHidden/>
              </w:rPr>
              <w:fldChar w:fldCharType="end"/>
            </w:r>
          </w:hyperlink>
        </w:p>
        <w:p w14:paraId="53A97798" w14:textId="420A3DBE" w:rsidR="00E02F35" w:rsidRDefault="00000000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color w:val="auto"/>
              <w:sz w:val="24"/>
              <w:szCs w:val="24"/>
              <w:lang w:eastAsia="fr-FR"/>
            </w:rPr>
          </w:pPr>
          <w:hyperlink w:anchor="_Toc171351136" w:history="1">
            <w:r w:rsidR="00E02F35" w:rsidRPr="007741A4">
              <w:rPr>
                <w:rStyle w:val="Lienhypertexte"/>
                <w:noProof/>
              </w:rPr>
              <w:t>8.</w:t>
            </w:r>
            <w:r w:rsidR="00E02F35">
              <w:rPr>
                <w:rFonts w:eastAsiaTheme="minorEastAsia"/>
                <w:noProof/>
                <w:color w:val="auto"/>
                <w:sz w:val="24"/>
                <w:szCs w:val="24"/>
                <w:lang w:eastAsia="fr-FR"/>
              </w:rPr>
              <w:tab/>
            </w:r>
            <w:r w:rsidR="00E02F35" w:rsidRPr="007741A4">
              <w:rPr>
                <w:rStyle w:val="Lienhypertexte"/>
                <w:noProof/>
              </w:rPr>
              <w:t>Questions/notes complémentaires</w:t>
            </w:r>
            <w:r w:rsidR="00E02F35">
              <w:rPr>
                <w:noProof/>
                <w:webHidden/>
              </w:rPr>
              <w:tab/>
            </w:r>
            <w:r w:rsidR="00E02F35">
              <w:rPr>
                <w:noProof/>
                <w:webHidden/>
              </w:rPr>
              <w:fldChar w:fldCharType="begin"/>
            </w:r>
            <w:r w:rsidR="00E02F35">
              <w:rPr>
                <w:noProof/>
                <w:webHidden/>
              </w:rPr>
              <w:instrText xml:space="preserve"> PAGEREF _Toc171351136 \h </w:instrText>
            </w:r>
            <w:r w:rsidR="00E02F35">
              <w:rPr>
                <w:noProof/>
                <w:webHidden/>
              </w:rPr>
            </w:r>
            <w:r w:rsidR="00E02F35">
              <w:rPr>
                <w:noProof/>
                <w:webHidden/>
              </w:rPr>
              <w:fldChar w:fldCharType="separate"/>
            </w:r>
            <w:r w:rsidR="00E02F35">
              <w:rPr>
                <w:noProof/>
                <w:webHidden/>
              </w:rPr>
              <w:t>10</w:t>
            </w:r>
            <w:r w:rsidR="00E02F35">
              <w:rPr>
                <w:noProof/>
                <w:webHidden/>
              </w:rPr>
              <w:fldChar w:fldCharType="end"/>
            </w:r>
          </w:hyperlink>
        </w:p>
        <w:p w14:paraId="275DEF77" w14:textId="42EFEACB" w:rsidR="00E02F35" w:rsidRDefault="00000000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color w:val="auto"/>
              <w:sz w:val="24"/>
              <w:szCs w:val="24"/>
              <w:lang w:eastAsia="fr-FR"/>
            </w:rPr>
          </w:pPr>
          <w:hyperlink w:anchor="_Toc171351137" w:history="1">
            <w:r w:rsidR="00E02F35" w:rsidRPr="007741A4">
              <w:rPr>
                <w:rStyle w:val="Lienhypertexte"/>
                <w:noProof/>
              </w:rPr>
              <w:t>9.</w:t>
            </w:r>
            <w:r w:rsidR="00E02F35">
              <w:rPr>
                <w:rFonts w:eastAsiaTheme="minorEastAsia"/>
                <w:noProof/>
                <w:color w:val="auto"/>
                <w:sz w:val="24"/>
                <w:szCs w:val="24"/>
                <w:lang w:eastAsia="fr-FR"/>
              </w:rPr>
              <w:tab/>
            </w:r>
            <w:r w:rsidR="00E02F35" w:rsidRPr="007741A4">
              <w:rPr>
                <w:rStyle w:val="Lienhypertexte"/>
                <w:noProof/>
              </w:rPr>
              <w:t>Synthèse globale du diagnostic</w:t>
            </w:r>
            <w:r w:rsidR="00E02F35">
              <w:rPr>
                <w:noProof/>
                <w:webHidden/>
              </w:rPr>
              <w:tab/>
            </w:r>
            <w:r w:rsidR="00E02F35">
              <w:rPr>
                <w:noProof/>
                <w:webHidden/>
              </w:rPr>
              <w:fldChar w:fldCharType="begin"/>
            </w:r>
            <w:r w:rsidR="00E02F35">
              <w:rPr>
                <w:noProof/>
                <w:webHidden/>
              </w:rPr>
              <w:instrText xml:space="preserve"> PAGEREF _Toc171351137 \h </w:instrText>
            </w:r>
            <w:r w:rsidR="00E02F35">
              <w:rPr>
                <w:noProof/>
                <w:webHidden/>
              </w:rPr>
            </w:r>
            <w:r w:rsidR="00E02F35">
              <w:rPr>
                <w:noProof/>
                <w:webHidden/>
              </w:rPr>
              <w:fldChar w:fldCharType="separate"/>
            </w:r>
            <w:r w:rsidR="00E02F35">
              <w:rPr>
                <w:noProof/>
                <w:webHidden/>
              </w:rPr>
              <w:t>10</w:t>
            </w:r>
            <w:r w:rsidR="00E02F35">
              <w:rPr>
                <w:noProof/>
                <w:webHidden/>
              </w:rPr>
              <w:fldChar w:fldCharType="end"/>
            </w:r>
          </w:hyperlink>
        </w:p>
        <w:p w14:paraId="0D40B253" w14:textId="59B87BA0" w:rsidR="00897C1A" w:rsidRDefault="00897C1A">
          <w:r>
            <w:rPr>
              <w:b/>
              <w:bCs/>
            </w:rPr>
            <w:fldChar w:fldCharType="end"/>
          </w:r>
        </w:p>
      </w:sdtContent>
    </w:sdt>
    <w:p w14:paraId="49F86EAD" w14:textId="0552EF89" w:rsidR="009F1951" w:rsidRDefault="009F1951">
      <w:pPr>
        <w:spacing w:after="160" w:line="259" w:lineRule="auto"/>
      </w:pPr>
      <w:r>
        <w:br w:type="page"/>
      </w:r>
    </w:p>
    <w:p w14:paraId="04EA940F" w14:textId="79DBE0E6" w:rsidR="00E84E3F" w:rsidRDefault="00E84E3F" w:rsidP="009F1951">
      <w:pPr>
        <w:pStyle w:val="Titre1"/>
      </w:pPr>
      <w:bookmarkStart w:id="0" w:name="_Toc171351129"/>
      <w:r>
        <w:lastRenderedPageBreak/>
        <w:t>Fiche d’identité de l’entreprise sociale</w:t>
      </w:r>
      <w:bookmarkEnd w:id="0"/>
    </w:p>
    <w:p w14:paraId="4D9A67BA" w14:textId="3789F367" w:rsidR="00E6343D" w:rsidRDefault="00E6343D" w:rsidP="009F1951">
      <w:r w:rsidRPr="00EF2C8E">
        <w:t>Raison sociale de la structure</w:t>
      </w:r>
      <w:r>
        <w:t xml:space="preserve"> :</w:t>
      </w:r>
      <w:r w:rsidR="00DF34F9">
        <w:t xml:space="preserve"> </w:t>
      </w:r>
    </w:p>
    <w:p w14:paraId="08B8B250" w14:textId="424B9640" w:rsidR="00DF34F9" w:rsidRDefault="00DF34F9" w:rsidP="00DF34F9">
      <w:r w:rsidRPr="00EF2C8E">
        <w:rPr>
          <w:u w:val="single"/>
        </w:rPr>
        <w:t>Description d</w:t>
      </w:r>
      <w:r w:rsidR="00EF2C8E" w:rsidRPr="00EF2C8E">
        <w:rPr>
          <w:u w:val="single"/>
        </w:rPr>
        <w:t>e la raison d’être</w:t>
      </w:r>
      <w:r w:rsidRPr="00EF2C8E">
        <w:rPr>
          <w:u w:val="single"/>
        </w:rPr>
        <w:t xml:space="preserve"> en 1 phrase</w:t>
      </w:r>
      <w:r>
        <w:t xml:space="preserve"> :</w:t>
      </w:r>
      <w:r w:rsidR="00EF2C8E">
        <w:t xml:space="preserve"> </w:t>
      </w:r>
    </w:p>
    <w:p w14:paraId="309D669A" w14:textId="68CFFB4D" w:rsidR="00DF34F9" w:rsidRDefault="00DF34F9" w:rsidP="00DF34F9">
      <w:r w:rsidRPr="00EF2C8E">
        <w:rPr>
          <w:u w:val="single"/>
        </w:rPr>
        <w:t>Site web</w:t>
      </w:r>
      <w:r>
        <w:t xml:space="preserve"> : </w:t>
      </w:r>
    </w:p>
    <w:p w14:paraId="2175FCFC" w14:textId="0DE8A1F3" w:rsidR="00DF34F9" w:rsidRDefault="00DF34F9" w:rsidP="00DF34F9">
      <w:r w:rsidRPr="00EF2C8E">
        <w:rPr>
          <w:u w:val="single"/>
        </w:rPr>
        <w:t>Statut juridique</w:t>
      </w:r>
      <w:r>
        <w:t xml:space="preserve"> :</w:t>
      </w:r>
      <w:r w:rsidR="00EF2C8E" w:rsidRPr="00EF2C8E">
        <w:t xml:space="preserve"> </w:t>
      </w:r>
    </w:p>
    <w:p w14:paraId="46771D9F" w14:textId="3099AD1D" w:rsidR="00DF34F9" w:rsidRDefault="00DF34F9" w:rsidP="00DF34F9">
      <w:r w:rsidRPr="00EF2C8E">
        <w:rPr>
          <w:u w:val="single"/>
        </w:rPr>
        <w:t>Date de création</w:t>
      </w:r>
      <w:r>
        <w:t xml:space="preserve"> : </w:t>
      </w:r>
    </w:p>
    <w:p w14:paraId="62B840F0" w14:textId="1292F01A" w:rsidR="00DF34F9" w:rsidRDefault="00DF34F9" w:rsidP="00DF34F9">
      <w:r w:rsidRPr="00EF2C8E">
        <w:rPr>
          <w:u w:val="single"/>
        </w:rPr>
        <w:t>Appartenance à un groupe associatif</w:t>
      </w:r>
      <w:r>
        <w:t xml:space="preserve"> : </w:t>
      </w:r>
    </w:p>
    <w:p w14:paraId="51A031C5" w14:textId="0B2FCB0D" w:rsidR="00DF34F9" w:rsidRDefault="00DF34F9" w:rsidP="00DF34F9">
      <w:r w:rsidRPr="00EF2C8E">
        <w:rPr>
          <w:u w:val="single"/>
        </w:rPr>
        <w:t>Emploi</w:t>
      </w:r>
      <w:r w:rsidRPr="00EF2C8E">
        <w:t xml:space="preserve"> </w:t>
      </w:r>
      <w:r w:rsidR="00EF2C8E" w:rsidRPr="00EF2C8E">
        <w:t xml:space="preserve">(Nb ETP) </w:t>
      </w:r>
      <w:r w:rsidRPr="00EF2C8E">
        <w:t>:</w:t>
      </w:r>
      <w:r w:rsidR="00EF2C8E">
        <w:t xml:space="preserve"> </w:t>
      </w:r>
    </w:p>
    <w:p w14:paraId="09A232B4" w14:textId="438D6AAB" w:rsidR="00DF34F9" w:rsidRDefault="00DF34F9" w:rsidP="00DF34F9">
      <w:r w:rsidRPr="00EF2C8E">
        <w:rPr>
          <w:u w:val="single"/>
        </w:rPr>
        <w:t>Représentant.e légal.e</w:t>
      </w:r>
      <w:r>
        <w:t xml:space="preserve"> (prénom, nom, fonction, coordonnées):</w:t>
      </w:r>
      <w:r w:rsidR="00EF2C8E">
        <w:t xml:space="preserve"> </w:t>
      </w:r>
    </w:p>
    <w:p w14:paraId="655306E8" w14:textId="2341FDC3" w:rsidR="00DF34F9" w:rsidRDefault="00DF34F9" w:rsidP="00EF2C8E">
      <w:r w:rsidRPr="00EF2C8E">
        <w:rPr>
          <w:u w:val="single"/>
        </w:rPr>
        <w:t>Référent.e de la candidature</w:t>
      </w:r>
      <w:r>
        <w:t xml:space="preserve"> (si différent / prénom, nom, fonction, coordonnées):</w:t>
      </w:r>
      <w:r w:rsidR="00EF2C8E">
        <w:t xml:space="preserve"> </w:t>
      </w:r>
    </w:p>
    <w:p w14:paraId="2A1D7354" w14:textId="16493A3C" w:rsidR="00E84E3F" w:rsidRDefault="00E84E3F" w:rsidP="009F1951">
      <w:pPr>
        <w:pStyle w:val="Titre1"/>
      </w:pPr>
      <w:bookmarkStart w:id="1" w:name="_Toc171351130"/>
      <w:r>
        <w:t>Activité</w:t>
      </w:r>
      <w:r w:rsidR="005A0AC9">
        <w:t>, impact</w:t>
      </w:r>
      <w:r>
        <w:t xml:space="preserve"> et pilotage</w:t>
      </w:r>
      <w:bookmarkEnd w:id="1"/>
    </w:p>
    <w:p w14:paraId="43DDE0D9" w14:textId="5CCBEC66" w:rsidR="001E500A" w:rsidRDefault="001E500A" w:rsidP="001E500A">
      <w:r w:rsidRPr="001E500A">
        <w:rPr>
          <w:u w:val="single"/>
        </w:rPr>
        <w:t>Description brève de la mission/vision de la structure</w:t>
      </w:r>
      <w:r>
        <w:t xml:space="preserve"> :</w:t>
      </w:r>
    </w:p>
    <w:p w14:paraId="1E672D64" w14:textId="77777777" w:rsidR="00BC1667" w:rsidRDefault="00BC1667" w:rsidP="001E500A"/>
    <w:p w14:paraId="226ACE83" w14:textId="64195599" w:rsidR="001E500A" w:rsidRDefault="001E500A" w:rsidP="001E500A">
      <w:r w:rsidRPr="006353B8">
        <w:rPr>
          <w:u w:val="single"/>
        </w:rPr>
        <w:t>Activités actuelles de la structure</w:t>
      </w:r>
      <w:r>
        <w:t xml:space="preserve"> : </w:t>
      </w:r>
    </w:p>
    <w:p w14:paraId="32BC86FA" w14:textId="77777777" w:rsidR="00BC1667" w:rsidRDefault="00BC1667" w:rsidP="001E500A">
      <w:pPr>
        <w:rPr>
          <w:rFonts w:ascii="Segoe UI" w:hAnsi="Segoe UI" w:cs="Segoe UI"/>
          <w:color w:val="1F1F1F"/>
          <w:sz w:val="20"/>
          <w:szCs w:val="20"/>
          <w:shd w:val="clear" w:color="auto" w:fill="FFFFFF"/>
        </w:rPr>
      </w:pPr>
    </w:p>
    <w:p w14:paraId="768134E1" w14:textId="77452580" w:rsidR="001E500A" w:rsidRDefault="001E500A" w:rsidP="001E500A">
      <w:r w:rsidRPr="00D6663C">
        <w:rPr>
          <w:u w:val="single"/>
        </w:rPr>
        <w:t>Bénéficiaires principaux de l’activité</w:t>
      </w:r>
      <w:r w:rsidR="00D6663C">
        <w:t xml:space="preserve"> </w:t>
      </w:r>
      <w:r>
        <w:t xml:space="preserve">: </w:t>
      </w:r>
    </w:p>
    <w:p w14:paraId="72603527" w14:textId="77777777" w:rsidR="00BC1667" w:rsidRDefault="00BC1667" w:rsidP="001E500A">
      <w:pPr>
        <w:rPr>
          <w:rFonts w:ascii="Segoe UI" w:hAnsi="Segoe UI" w:cs="Segoe UI"/>
          <w:color w:val="1F1F1F"/>
          <w:sz w:val="20"/>
          <w:szCs w:val="20"/>
          <w:shd w:val="clear" w:color="auto" w:fill="FFFFFF"/>
        </w:rPr>
      </w:pPr>
    </w:p>
    <w:p w14:paraId="69D1A5BF" w14:textId="77777777" w:rsidR="00234E9C" w:rsidRDefault="00234E9C" w:rsidP="00234E9C">
      <w:r w:rsidRPr="00F4416E">
        <w:rPr>
          <w:u w:val="single"/>
        </w:rPr>
        <w:t>Réalisations / Eléments prouvant le résultats/Impacts avérés de l’activité</w:t>
      </w:r>
      <w:r w:rsidRPr="00897C1A">
        <w:t xml:space="preserve"> :</w:t>
      </w:r>
    </w:p>
    <w:p w14:paraId="2AD06D13" w14:textId="77777777" w:rsidR="00234E9C" w:rsidRDefault="00234E9C" w:rsidP="00234E9C"/>
    <w:p w14:paraId="18F53FD5" w14:textId="77777777" w:rsidR="00234E9C" w:rsidRDefault="00234E9C" w:rsidP="00234E9C">
      <w:r w:rsidRPr="005A0AC9">
        <w:rPr>
          <w:u w:val="single"/>
        </w:rPr>
        <w:t>Outils d’évaluation d’impact existants, démarches entreprises ou enjeux d’accompagnement</w:t>
      </w:r>
      <w:r w:rsidRPr="00D6663C">
        <w:t xml:space="preserve"> :</w:t>
      </w:r>
    </w:p>
    <w:p w14:paraId="139E7E43" w14:textId="77777777" w:rsidR="00234E9C" w:rsidRDefault="00234E9C" w:rsidP="00234E9C">
      <w:pPr>
        <w:rPr>
          <w:rFonts w:ascii="Segoe UI" w:hAnsi="Segoe UI" w:cs="Segoe UI"/>
          <w:color w:val="1F1F1F"/>
          <w:sz w:val="20"/>
          <w:szCs w:val="20"/>
          <w:shd w:val="clear" w:color="auto" w:fill="FFFFFF"/>
        </w:rPr>
      </w:pPr>
    </w:p>
    <w:p w14:paraId="425E8670" w14:textId="77777777" w:rsidR="00234E9C" w:rsidRDefault="00234E9C" w:rsidP="00234E9C">
      <w:pPr>
        <w:rPr>
          <w:rFonts w:ascii="Segoe UI" w:hAnsi="Segoe UI" w:cs="Segoe UI"/>
          <w:i/>
          <w:iCs/>
          <w:color w:val="1F1F1F"/>
          <w:sz w:val="20"/>
          <w:szCs w:val="20"/>
          <w:shd w:val="clear" w:color="auto" w:fill="FFFFFF"/>
        </w:rPr>
      </w:pPr>
    </w:p>
    <w:p w14:paraId="5A306908" w14:textId="0E3A472E" w:rsidR="00234E9C" w:rsidRPr="00234E9C" w:rsidRDefault="00234E9C" w:rsidP="00234E9C">
      <w:pPr>
        <w:rPr>
          <w:rFonts w:ascii="Segoe UI" w:hAnsi="Segoe UI" w:cs="Segoe UI"/>
          <w:color w:val="1F1F1F"/>
          <w:sz w:val="20"/>
          <w:szCs w:val="20"/>
          <w:shd w:val="clear" w:color="auto" w:fill="FFFFFF"/>
        </w:rPr>
      </w:pPr>
      <w:r w:rsidRPr="005A0AC9">
        <w:rPr>
          <w:rFonts w:ascii="Segoe UI" w:hAnsi="Segoe UI" w:cs="Segoe UI"/>
          <w:color w:val="1F1F1F"/>
          <w:sz w:val="20"/>
          <w:szCs w:val="20"/>
          <w:shd w:val="clear" w:color="auto" w:fill="FFFFFF"/>
        </w:rPr>
        <w:sym w:font="Wingdings" w:char="F0E0"/>
      </w:r>
      <w:r w:rsidRPr="005A0AC9">
        <w:rPr>
          <w:rFonts w:ascii="Segoe UI" w:hAnsi="Segoe UI" w:cs="Segoe UI"/>
          <w:color w:val="1F1F1F"/>
          <w:sz w:val="20"/>
          <w:szCs w:val="20"/>
          <w:shd w:val="clear" w:color="auto" w:fill="FFFFFF"/>
        </w:rPr>
        <w:t xml:space="preserve"> </w:t>
      </w:r>
      <w:r w:rsidRPr="00CD04E7">
        <w:rPr>
          <w:rFonts w:ascii="Segoe UI" w:hAnsi="Segoe UI" w:cs="Segoe UI"/>
          <w:color w:val="1F1F1F"/>
          <w:sz w:val="20"/>
          <w:szCs w:val="20"/>
          <w:highlight w:val="cyan"/>
          <w:shd w:val="clear" w:color="auto" w:fill="FFFFFF"/>
        </w:rPr>
        <w:t>Vous a-t-on déjà demandé de mettre en place une démarche d’EMIS ? Quel niveau de connaissance sur cet outil ?</w:t>
      </w:r>
    </w:p>
    <w:p w14:paraId="3AEAD325" w14:textId="77777777" w:rsidR="00234E9C" w:rsidRDefault="00234E9C" w:rsidP="00234E9C">
      <w:pPr>
        <w:rPr>
          <w:u w:val="single"/>
        </w:rPr>
      </w:pPr>
      <w:r w:rsidRPr="00900AAF">
        <w:rPr>
          <w:u w:val="single"/>
        </w:rPr>
        <w:t xml:space="preserve">Outils de pilotage (stratégiques, financiers, bases de données … ) existants et manques identifiés : </w:t>
      </w:r>
    </w:p>
    <w:p w14:paraId="036AEB93" w14:textId="77777777" w:rsidR="00234E9C" w:rsidRPr="00900AAF" w:rsidRDefault="00234E9C" w:rsidP="00234E9C">
      <w:pPr>
        <w:rPr>
          <w:u w:val="single"/>
        </w:rPr>
      </w:pPr>
    </w:p>
    <w:p w14:paraId="5DB30DC7" w14:textId="77777777" w:rsidR="00234E9C" w:rsidRDefault="00234E9C" w:rsidP="00234E9C">
      <w:r w:rsidRPr="00FB4BBA">
        <w:rPr>
          <w:rFonts w:ascii="Segoe UI" w:hAnsi="Segoe UI" w:cs="Segoe UI"/>
          <w:color w:val="1F1F1F"/>
          <w:sz w:val="20"/>
          <w:szCs w:val="20"/>
          <w:highlight w:val="cyan"/>
          <w:shd w:val="clear" w:color="auto" w:fill="FFFFFF"/>
        </w:rPr>
        <w:t>Quels outils vous manquent aujourd’hui ? / quels seraient les besoins d’outils de pilotage “rêvés” ?</w:t>
      </w:r>
    </w:p>
    <w:p w14:paraId="3924753E" w14:textId="77777777" w:rsidR="00234E9C" w:rsidRDefault="00234E9C" w:rsidP="00234E9C">
      <w:pPr>
        <w:rPr>
          <w:rFonts w:ascii="Segoe UI" w:hAnsi="Segoe UI" w:cs="Segoe UI"/>
          <w:color w:val="1F1F1F"/>
          <w:sz w:val="20"/>
          <w:szCs w:val="20"/>
          <w:shd w:val="clear" w:color="auto" w:fill="FFFFFF"/>
        </w:rPr>
      </w:pPr>
      <w:r w:rsidRPr="005A0AC9">
        <w:rPr>
          <w:rFonts w:ascii="Segoe UI" w:hAnsi="Segoe UI" w:cs="Segoe UI"/>
          <w:color w:val="1F1F1F"/>
          <w:sz w:val="20"/>
          <w:szCs w:val="20"/>
          <w:highlight w:val="cyan"/>
          <w:shd w:val="clear" w:color="auto" w:fill="FFFFFF"/>
        </w:rPr>
        <w:t>Avez-vous des indicateurs clés de suivi de l’activité ? Lesquels ? Vous en manque-t-il ?</w:t>
      </w:r>
    </w:p>
    <w:p w14:paraId="057F77C1" w14:textId="77777777" w:rsidR="00BC1667" w:rsidRDefault="00BC1667" w:rsidP="001E500A">
      <w:pPr>
        <w:rPr>
          <w:rFonts w:ascii="Segoe UI" w:hAnsi="Segoe UI" w:cs="Segoe UI"/>
          <w:color w:val="1F1F1F"/>
          <w:sz w:val="20"/>
          <w:szCs w:val="20"/>
          <w:shd w:val="clear" w:color="auto" w:fill="FFFFFF"/>
        </w:rPr>
      </w:pPr>
    </w:p>
    <w:p w14:paraId="4F11BE68" w14:textId="159EBB2D" w:rsidR="001E500A" w:rsidRPr="001E500A" w:rsidRDefault="001E500A" w:rsidP="001E500A">
      <w:pPr>
        <w:rPr>
          <w:b/>
          <w:bCs/>
          <w:u w:val="single"/>
        </w:rPr>
      </w:pPr>
      <w:r w:rsidRPr="001E500A">
        <w:rPr>
          <w:b/>
          <w:bCs/>
          <w:u w:val="single"/>
        </w:rPr>
        <w:t xml:space="preserve">Synthèse - Activité et pilotage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500A" w14:paraId="672A022C" w14:textId="77777777" w:rsidTr="001E500A">
        <w:tc>
          <w:tcPr>
            <w:tcW w:w="4531" w:type="dxa"/>
          </w:tcPr>
          <w:p w14:paraId="25A0AA89" w14:textId="17F7FC5D" w:rsidR="001E500A" w:rsidRDefault="001E500A" w:rsidP="001E500A">
            <w:r>
              <w:t>Points forts</w:t>
            </w:r>
          </w:p>
        </w:tc>
        <w:tc>
          <w:tcPr>
            <w:tcW w:w="4531" w:type="dxa"/>
          </w:tcPr>
          <w:p w14:paraId="1FBB153A" w14:textId="5C382135" w:rsidR="001E500A" w:rsidRDefault="001E500A" w:rsidP="001E500A">
            <w:r>
              <w:t xml:space="preserve">Points de vigilance </w:t>
            </w:r>
          </w:p>
        </w:tc>
      </w:tr>
      <w:tr w:rsidR="001E500A" w14:paraId="3C4E9E36" w14:textId="77777777" w:rsidTr="001E500A">
        <w:tc>
          <w:tcPr>
            <w:tcW w:w="4531" w:type="dxa"/>
          </w:tcPr>
          <w:p w14:paraId="51A2435A" w14:textId="77777777" w:rsidR="001E500A" w:rsidRDefault="001E500A" w:rsidP="001E500A"/>
        </w:tc>
        <w:tc>
          <w:tcPr>
            <w:tcW w:w="4531" w:type="dxa"/>
          </w:tcPr>
          <w:p w14:paraId="58FEA6B7" w14:textId="77777777" w:rsidR="001E500A" w:rsidRDefault="001E500A" w:rsidP="001E500A"/>
        </w:tc>
      </w:tr>
      <w:tr w:rsidR="001E500A" w14:paraId="32858BF8" w14:textId="77777777" w:rsidTr="001E500A">
        <w:tc>
          <w:tcPr>
            <w:tcW w:w="4531" w:type="dxa"/>
          </w:tcPr>
          <w:p w14:paraId="2F184E64" w14:textId="52AFD44C" w:rsidR="001E500A" w:rsidRDefault="001E500A" w:rsidP="001E500A">
            <w:r>
              <w:t xml:space="preserve">Enjeux identifiés </w:t>
            </w:r>
          </w:p>
        </w:tc>
        <w:tc>
          <w:tcPr>
            <w:tcW w:w="4531" w:type="dxa"/>
          </w:tcPr>
          <w:p w14:paraId="528424D3" w14:textId="1C169156" w:rsidR="001E500A" w:rsidRDefault="001E500A" w:rsidP="001E500A">
            <w:r>
              <w:t xml:space="preserve">Objectifs d’accompagnement à proposer </w:t>
            </w:r>
          </w:p>
        </w:tc>
      </w:tr>
      <w:tr w:rsidR="001E500A" w14:paraId="454F38A4" w14:textId="77777777" w:rsidTr="001E500A">
        <w:tc>
          <w:tcPr>
            <w:tcW w:w="4531" w:type="dxa"/>
          </w:tcPr>
          <w:p w14:paraId="4857705A" w14:textId="77777777" w:rsidR="001E500A" w:rsidRDefault="001E500A" w:rsidP="001E500A"/>
        </w:tc>
        <w:tc>
          <w:tcPr>
            <w:tcW w:w="4531" w:type="dxa"/>
          </w:tcPr>
          <w:p w14:paraId="5D7DFC91" w14:textId="77777777" w:rsidR="001E500A" w:rsidRDefault="001E500A" w:rsidP="001E500A"/>
        </w:tc>
      </w:tr>
    </w:tbl>
    <w:p w14:paraId="04BC2897" w14:textId="77777777" w:rsidR="001E500A" w:rsidRDefault="001E500A" w:rsidP="001E500A"/>
    <w:p w14:paraId="28EC0649" w14:textId="6CB30699" w:rsidR="00E84E3F" w:rsidRDefault="00E84E3F" w:rsidP="009F1951">
      <w:pPr>
        <w:pStyle w:val="Titre1"/>
      </w:pPr>
      <w:bookmarkStart w:id="2" w:name="_Toc171351131"/>
      <w:r>
        <w:t>Projet de changement d’échelle et enjeux</w:t>
      </w:r>
      <w:bookmarkEnd w:id="2"/>
    </w:p>
    <w:p w14:paraId="0DCFE1B5" w14:textId="703E53C8" w:rsidR="00E6343D" w:rsidRPr="007D104C" w:rsidRDefault="00E6343D" w:rsidP="00074088">
      <w:pPr>
        <w:rPr>
          <w:u w:val="single"/>
        </w:rPr>
      </w:pPr>
      <w:r w:rsidRPr="007D104C">
        <w:rPr>
          <w:u w:val="single"/>
        </w:rPr>
        <w:t>Projet</w:t>
      </w:r>
      <w:r w:rsidR="00E02F35" w:rsidRPr="007D104C">
        <w:rPr>
          <w:u w:val="single"/>
        </w:rPr>
        <w:t>/Ambition</w:t>
      </w:r>
      <w:r w:rsidRPr="007D104C">
        <w:rPr>
          <w:u w:val="single"/>
        </w:rPr>
        <w:t xml:space="preserve"> de changement d’échelle :</w:t>
      </w:r>
    </w:p>
    <w:p w14:paraId="186FD5C5" w14:textId="77777777" w:rsidR="00BC1667" w:rsidRDefault="00E02F35" w:rsidP="00D6663C">
      <w:pPr>
        <w:rPr>
          <w:rFonts w:ascii="Segoe UI" w:hAnsi="Segoe UI" w:cs="Segoe UI"/>
          <w:color w:val="1F1F1F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1F1F1F"/>
          <w:sz w:val="20"/>
          <w:szCs w:val="20"/>
          <w:shd w:val="clear" w:color="auto" w:fill="FFFFFF"/>
        </w:rPr>
        <w:t xml:space="preserve">A à 3 ans : </w:t>
      </w:r>
    </w:p>
    <w:p w14:paraId="69DD61E5" w14:textId="0C1FB713" w:rsidR="00D6663C" w:rsidRDefault="00E02F35" w:rsidP="00D6663C">
      <w:pPr>
        <w:rPr>
          <w:rFonts w:ascii="Segoe UI" w:hAnsi="Segoe UI" w:cs="Segoe UI"/>
          <w:color w:val="1F1F1F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1F1F1F"/>
          <w:sz w:val="20"/>
          <w:szCs w:val="20"/>
          <w:shd w:val="clear" w:color="auto" w:fill="FFFFFF"/>
        </w:rPr>
        <w:t xml:space="preserve">À 5 ans : </w:t>
      </w:r>
    </w:p>
    <w:p w14:paraId="1C901F42" w14:textId="1E42E24D" w:rsidR="007D104C" w:rsidRDefault="007D104C" w:rsidP="00D6663C">
      <w:pPr>
        <w:rPr>
          <w:u w:val="single"/>
        </w:rPr>
      </w:pPr>
      <w:r>
        <w:rPr>
          <w:u w:val="single"/>
        </w:rPr>
        <w:t xml:space="preserve">Quantification du déploiement envisagé : </w:t>
      </w:r>
    </w:p>
    <w:p w14:paraId="4C4D10C0" w14:textId="77777777" w:rsidR="007D104C" w:rsidRDefault="007D104C" w:rsidP="00D6663C">
      <w:pPr>
        <w:rPr>
          <w:rFonts w:ascii="Segoe UI" w:hAnsi="Segoe UI" w:cs="Segoe UI"/>
          <w:color w:val="1F1F1F"/>
          <w:sz w:val="20"/>
          <w:szCs w:val="20"/>
          <w:shd w:val="clear" w:color="auto" w:fill="FFFFFF"/>
        </w:rPr>
      </w:pPr>
      <w:r w:rsidRPr="007D104C">
        <w:rPr>
          <w:rFonts w:ascii="Segoe UI" w:hAnsi="Segoe UI" w:cs="Segoe UI"/>
          <w:color w:val="1F1F1F"/>
          <w:sz w:val="20"/>
          <w:szCs w:val="20"/>
          <w:u w:val="single"/>
          <w:shd w:val="clear" w:color="auto" w:fill="FFFFFF"/>
        </w:rPr>
        <w:t>A 3 ans</w:t>
      </w:r>
      <w:r>
        <w:rPr>
          <w:rFonts w:ascii="Segoe UI" w:hAnsi="Segoe UI" w:cs="Segoe UI"/>
          <w:color w:val="1F1F1F"/>
          <w:sz w:val="20"/>
          <w:szCs w:val="20"/>
          <w:shd w:val="clear" w:color="auto" w:fill="FFFFFF"/>
        </w:rPr>
        <w:t xml:space="preserve"> : </w:t>
      </w:r>
    </w:p>
    <w:p w14:paraId="48DA5A7D" w14:textId="4005EBF0" w:rsidR="00334554" w:rsidRPr="00334554" w:rsidRDefault="00BC1667" w:rsidP="007D104C">
      <w:pPr>
        <w:pStyle w:val="Paragraphedeliste"/>
        <w:numPr>
          <w:ilvl w:val="0"/>
          <w:numId w:val="6"/>
        </w:numPr>
        <w:rPr>
          <w:rFonts w:ascii="Segoe UI" w:hAnsi="Segoe UI" w:cs="Segoe UI"/>
          <w:color w:val="1F1F1F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1F1F1F"/>
          <w:sz w:val="20"/>
          <w:szCs w:val="20"/>
          <w:shd w:val="clear" w:color="auto" w:fill="FFFFFF"/>
        </w:rPr>
        <w:t>…</w:t>
      </w:r>
    </w:p>
    <w:p w14:paraId="6B653A46" w14:textId="3EEA981D" w:rsidR="007D104C" w:rsidRPr="00334554" w:rsidRDefault="007D104C" w:rsidP="00334554">
      <w:pPr>
        <w:rPr>
          <w:rFonts w:ascii="Segoe UI" w:hAnsi="Segoe UI" w:cs="Segoe UI"/>
          <w:color w:val="1F1F1F"/>
          <w:sz w:val="20"/>
          <w:szCs w:val="20"/>
          <w:shd w:val="clear" w:color="auto" w:fill="FFFFFF"/>
        </w:rPr>
      </w:pPr>
      <w:r w:rsidRPr="00334554">
        <w:rPr>
          <w:rFonts w:ascii="Segoe UI" w:hAnsi="Segoe UI" w:cs="Segoe UI"/>
          <w:color w:val="1F1F1F"/>
          <w:sz w:val="20"/>
          <w:szCs w:val="20"/>
          <w:u w:val="single"/>
          <w:shd w:val="clear" w:color="auto" w:fill="FFFFFF"/>
        </w:rPr>
        <w:t>À 5 ans :</w:t>
      </w:r>
    </w:p>
    <w:p w14:paraId="50658546" w14:textId="09465437" w:rsidR="007D104C" w:rsidRPr="00BC1667" w:rsidRDefault="00BC1667" w:rsidP="00BC1667">
      <w:pPr>
        <w:pStyle w:val="Paragraphedeliste"/>
        <w:numPr>
          <w:ilvl w:val="0"/>
          <w:numId w:val="6"/>
        </w:numPr>
        <w:rPr>
          <w:rFonts w:ascii="Segoe UI" w:hAnsi="Segoe UI" w:cs="Segoe UI"/>
          <w:color w:val="1F1F1F"/>
          <w:sz w:val="20"/>
          <w:szCs w:val="20"/>
          <w:shd w:val="clear" w:color="auto" w:fill="FFFFFF"/>
        </w:rPr>
      </w:pPr>
      <w:r w:rsidRPr="00BC1667">
        <w:rPr>
          <w:rFonts w:ascii="Segoe UI" w:hAnsi="Segoe UI" w:cs="Segoe UI"/>
          <w:color w:val="1F1F1F"/>
          <w:sz w:val="20"/>
          <w:szCs w:val="20"/>
          <w:shd w:val="clear" w:color="auto" w:fill="FFFFFF"/>
        </w:rPr>
        <w:t>…</w:t>
      </w:r>
    </w:p>
    <w:p w14:paraId="446D2900" w14:textId="77777777" w:rsidR="00C847F9" w:rsidRPr="00C847F9" w:rsidRDefault="00C847F9" w:rsidP="00C847F9">
      <w:pPr>
        <w:rPr>
          <w:u w:val="single"/>
        </w:rPr>
      </w:pPr>
      <w:bookmarkStart w:id="3" w:name="_Hlk171414022"/>
      <w:r w:rsidRPr="00C847F9">
        <w:rPr>
          <w:u w:val="single"/>
        </w:rPr>
        <w:t xml:space="preserve">Stratégie de changement d’échelle identifiée /actions initiées en début d’accompagnement : </w:t>
      </w:r>
    </w:p>
    <w:bookmarkEnd w:id="3"/>
    <w:p w14:paraId="1BF744BD" w14:textId="77777777" w:rsidR="0017414E" w:rsidRDefault="0017414E" w:rsidP="00D6663C">
      <w:pPr>
        <w:rPr>
          <w:u w:val="single"/>
        </w:rPr>
      </w:pPr>
    </w:p>
    <w:p w14:paraId="6A673DF0" w14:textId="328463D9" w:rsidR="00E02F35" w:rsidRPr="00E02F35" w:rsidRDefault="00E02F35" w:rsidP="00D6663C">
      <w:pPr>
        <w:rPr>
          <w:u w:val="single"/>
        </w:rPr>
      </w:pPr>
      <w:r w:rsidRPr="00E02F35">
        <w:rPr>
          <w:u w:val="single"/>
        </w:rPr>
        <w:t>Pourquoi ce projet de C</w:t>
      </w:r>
      <w:r>
        <w:rPr>
          <w:u w:val="single"/>
        </w:rPr>
        <w:t>hangement d’échelle</w:t>
      </w:r>
      <w:r w:rsidRPr="00E02F35">
        <w:rPr>
          <w:u w:val="single"/>
        </w:rPr>
        <w:t xml:space="preserve"> : </w:t>
      </w:r>
    </w:p>
    <w:p w14:paraId="591DDEAF" w14:textId="77777777" w:rsidR="00BC1667" w:rsidRDefault="00BC1667" w:rsidP="00E02F35">
      <w:pPr>
        <w:rPr>
          <w:rFonts w:ascii="Segoe UI" w:hAnsi="Segoe UI" w:cs="Segoe UI"/>
          <w:color w:val="1F1F1F"/>
          <w:sz w:val="20"/>
          <w:szCs w:val="20"/>
          <w:shd w:val="clear" w:color="auto" w:fill="FFFFFF"/>
        </w:rPr>
      </w:pPr>
    </w:p>
    <w:p w14:paraId="433EECFD" w14:textId="110A7457" w:rsidR="00CA53B6" w:rsidRDefault="00CA53B6" w:rsidP="00E02F35">
      <w:pPr>
        <w:rPr>
          <w:u w:val="single"/>
        </w:rPr>
      </w:pPr>
      <w:r>
        <w:rPr>
          <w:u w:val="single"/>
        </w:rPr>
        <w:t>A quel besoin spécifique / nouveau / identifié le projet de CE répond-t-il ?</w:t>
      </w:r>
    </w:p>
    <w:p w14:paraId="6C548ADC" w14:textId="77777777" w:rsidR="00BC1667" w:rsidRDefault="00BC1667" w:rsidP="00E02F35">
      <w:pPr>
        <w:rPr>
          <w:rFonts w:ascii="Segoe UI" w:hAnsi="Segoe UI" w:cs="Segoe UI"/>
          <w:color w:val="1F1F1F"/>
          <w:sz w:val="20"/>
          <w:szCs w:val="20"/>
          <w:shd w:val="clear" w:color="auto" w:fill="FFFFFF"/>
        </w:rPr>
      </w:pPr>
    </w:p>
    <w:p w14:paraId="6B490B55" w14:textId="69F4B870" w:rsidR="00E02F35" w:rsidRPr="00E02F35" w:rsidRDefault="00E02F35" w:rsidP="00E02F35">
      <w:pPr>
        <w:rPr>
          <w:u w:val="single"/>
        </w:rPr>
      </w:pPr>
      <w:bookmarkStart w:id="4" w:name="_Hlk171951218"/>
      <w:r w:rsidRPr="00E02F35">
        <w:rPr>
          <w:u w:val="single"/>
        </w:rPr>
        <w:t>Le projet émane-t-il d’une opportunité externe ou d’une volonté interne ?</w:t>
      </w:r>
    </w:p>
    <w:p w14:paraId="384D9809" w14:textId="77777777" w:rsidR="00BC1667" w:rsidRDefault="00BC1667" w:rsidP="00D6663C">
      <w:pPr>
        <w:rPr>
          <w:rFonts w:ascii="Segoe UI" w:hAnsi="Segoe UI" w:cs="Segoe UI"/>
          <w:color w:val="1F1F1F"/>
          <w:sz w:val="20"/>
          <w:szCs w:val="20"/>
          <w:shd w:val="clear" w:color="auto" w:fill="FFFFFF"/>
        </w:rPr>
      </w:pPr>
    </w:p>
    <w:p w14:paraId="186823DD" w14:textId="77777777" w:rsidR="004F6C21" w:rsidRPr="0005101A" w:rsidRDefault="004F6C21" w:rsidP="004F6C21">
      <w:pPr>
        <w:rPr>
          <w:u w:val="single"/>
        </w:rPr>
      </w:pPr>
      <w:r w:rsidRPr="0005101A">
        <w:rPr>
          <w:u w:val="single"/>
        </w:rPr>
        <w:t>Chantiers de transformation identifiés :</w:t>
      </w:r>
    </w:p>
    <w:p w14:paraId="29E20EF5" w14:textId="2858F53B" w:rsidR="004F6C21" w:rsidRPr="004F6C21" w:rsidRDefault="004F6C21" w:rsidP="00D6663C">
      <w:pPr>
        <w:pStyle w:val="Paragraphedeliste"/>
        <w:numPr>
          <w:ilvl w:val="0"/>
          <w:numId w:val="6"/>
        </w:numPr>
      </w:pPr>
      <w:r>
        <w:rPr>
          <w:rFonts w:ascii="Segoe UI" w:hAnsi="Segoe UI" w:cs="Segoe UI"/>
          <w:color w:val="1F1F1F"/>
          <w:sz w:val="20"/>
          <w:szCs w:val="20"/>
          <w:shd w:val="clear" w:color="auto" w:fill="FFFFFF"/>
        </w:rPr>
        <w:t>…</w:t>
      </w:r>
    </w:p>
    <w:p w14:paraId="2ADCDDB4" w14:textId="77777777" w:rsidR="004F6C21" w:rsidRPr="00A74FA0" w:rsidRDefault="004F6C21" w:rsidP="004F6C21">
      <w:pPr>
        <w:rPr>
          <w:u w:val="single"/>
        </w:rPr>
      </w:pPr>
      <w:r w:rsidRPr="00A74FA0">
        <w:rPr>
          <w:u w:val="single"/>
        </w:rPr>
        <w:t>Le projet de changement d’échelle implique-t-il une évolution du modèle économique :</w:t>
      </w:r>
    </w:p>
    <w:p w14:paraId="7632084C" w14:textId="77777777" w:rsidR="004F6C21" w:rsidRDefault="004F6C21" w:rsidP="004F6C21">
      <w:pPr>
        <w:rPr>
          <w:rFonts w:ascii="Segoe UI" w:hAnsi="Segoe UI" w:cs="Segoe UI"/>
          <w:color w:val="1F1F1F"/>
          <w:sz w:val="20"/>
          <w:szCs w:val="20"/>
          <w:shd w:val="clear" w:color="auto" w:fill="FFFFFF"/>
        </w:rPr>
      </w:pPr>
    </w:p>
    <w:p w14:paraId="78753781" w14:textId="77777777" w:rsidR="004F6C21" w:rsidRDefault="004F6C21" w:rsidP="004F6C21">
      <w:pPr>
        <w:rPr>
          <w:u w:val="single"/>
        </w:rPr>
      </w:pPr>
      <w:r w:rsidRPr="00157BE2">
        <w:rPr>
          <w:u w:val="single"/>
        </w:rPr>
        <w:t xml:space="preserve">Modèle économique et plan de financement envisagés : </w:t>
      </w:r>
    </w:p>
    <w:p w14:paraId="43DF3F48" w14:textId="77777777" w:rsidR="004F6C21" w:rsidRPr="00157BE2" w:rsidRDefault="004F6C21" w:rsidP="004F6C21">
      <w:pPr>
        <w:rPr>
          <w:u w:val="single"/>
        </w:rPr>
      </w:pPr>
    </w:p>
    <w:p w14:paraId="668B8AE4" w14:textId="77777777" w:rsidR="004F6C21" w:rsidRDefault="004F6C21" w:rsidP="004F6C21">
      <w:r w:rsidRPr="00A74FA0">
        <w:rPr>
          <w:highlight w:val="cyan"/>
        </w:rPr>
        <w:t>s’ils sont inexistants, quelles sont les pistes et les besoins d’accompagnement sur ce point</w:t>
      </w:r>
    </w:p>
    <w:p w14:paraId="2698DD8D" w14:textId="77777777" w:rsidR="004F6C21" w:rsidRPr="00BC1667" w:rsidRDefault="004F6C21" w:rsidP="004F6C21">
      <w:pPr>
        <w:rPr>
          <w:u w:val="single"/>
        </w:rPr>
      </w:pPr>
      <w:r w:rsidRPr="00BC1667">
        <w:rPr>
          <w:u w:val="single"/>
        </w:rPr>
        <w:t>Compétences / ressources internes/externes nécessaires au CE :</w:t>
      </w:r>
    </w:p>
    <w:p w14:paraId="5178439D" w14:textId="4DF7EAAB" w:rsidR="004F6C21" w:rsidRDefault="004F6C21" w:rsidP="004F6C21">
      <w:pPr>
        <w:pStyle w:val="Paragraphedeliste"/>
        <w:numPr>
          <w:ilvl w:val="0"/>
          <w:numId w:val="8"/>
        </w:numPr>
      </w:pPr>
      <w:r>
        <w:t>Existantes :</w:t>
      </w:r>
    </w:p>
    <w:p w14:paraId="0DC6AC44" w14:textId="77777777" w:rsidR="004F6C21" w:rsidRPr="00157BE2" w:rsidRDefault="004F6C21" w:rsidP="004F6C21">
      <w:pPr>
        <w:pStyle w:val="Paragraphedeliste"/>
        <w:numPr>
          <w:ilvl w:val="1"/>
          <w:numId w:val="8"/>
        </w:numPr>
      </w:pPr>
      <w:r>
        <w:rPr>
          <w:rFonts w:ascii="Segoe UI" w:hAnsi="Segoe UI" w:cs="Segoe UI"/>
          <w:color w:val="1F1F1F"/>
          <w:sz w:val="20"/>
          <w:szCs w:val="20"/>
          <w:shd w:val="clear" w:color="auto" w:fill="FFFFFF"/>
        </w:rPr>
        <w:t>…</w:t>
      </w:r>
    </w:p>
    <w:p w14:paraId="19CB5218" w14:textId="26E3F56E" w:rsidR="004F6C21" w:rsidRPr="00157BE2" w:rsidRDefault="004F6C21" w:rsidP="004F6C21">
      <w:pPr>
        <w:pStyle w:val="Paragraphedeliste"/>
        <w:numPr>
          <w:ilvl w:val="0"/>
          <w:numId w:val="8"/>
        </w:numPr>
      </w:pPr>
      <w:r w:rsidRPr="004F6C21">
        <w:rPr>
          <w:rFonts w:ascii="Segoe UI" w:hAnsi="Segoe UI" w:cs="Segoe UI"/>
          <w:color w:val="1F1F1F"/>
          <w:sz w:val="20"/>
          <w:szCs w:val="20"/>
          <w:shd w:val="clear" w:color="auto" w:fill="FFFFFF"/>
        </w:rPr>
        <w:t xml:space="preserve">Manquantes : </w:t>
      </w:r>
    </w:p>
    <w:p w14:paraId="28192EB3" w14:textId="77777777" w:rsidR="004F6C21" w:rsidRDefault="004F6C21" w:rsidP="004F6C21">
      <w:pPr>
        <w:pStyle w:val="Paragraphedeliste"/>
        <w:numPr>
          <w:ilvl w:val="1"/>
          <w:numId w:val="8"/>
        </w:numPr>
      </w:pPr>
      <w:r>
        <w:rPr>
          <w:rFonts w:ascii="Segoe UI" w:hAnsi="Segoe UI" w:cs="Segoe UI"/>
          <w:color w:val="1F1F1F"/>
          <w:sz w:val="20"/>
          <w:szCs w:val="20"/>
          <w:shd w:val="clear" w:color="auto" w:fill="FFFFFF"/>
        </w:rPr>
        <w:t>…</w:t>
      </w:r>
    </w:p>
    <w:p w14:paraId="7ADE6205" w14:textId="77777777" w:rsidR="004F6C21" w:rsidRDefault="004F6C21" w:rsidP="004F6C21">
      <w:pPr>
        <w:rPr>
          <w:u w:val="single"/>
        </w:rPr>
      </w:pPr>
      <w:r>
        <w:rPr>
          <w:u w:val="single"/>
        </w:rPr>
        <w:t xml:space="preserve">Ressources du territoire mobilisables : </w:t>
      </w:r>
    </w:p>
    <w:p w14:paraId="406343B1" w14:textId="77777777" w:rsidR="004F6C21" w:rsidRPr="00BC1667" w:rsidRDefault="004F6C21" w:rsidP="004F6C21">
      <w:pPr>
        <w:pStyle w:val="Paragraphedeliste"/>
        <w:numPr>
          <w:ilvl w:val="0"/>
          <w:numId w:val="6"/>
        </w:numPr>
        <w:rPr>
          <w:u w:val="single"/>
        </w:rPr>
      </w:pPr>
      <w:r>
        <w:rPr>
          <w:rFonts w:ascii="Segoe UI" w:hAnsi="Segoe UI" w:cs="Segoe UI"/>
          <w:color w:val="1F1F1F"/>
          <w:sz w:val="20"/>
          <w:szCs w:val="20"/>
          <w:shd w:val="clear" w:color="auto" w:fill="FFFFFF"/>
        </w:rPr>
        <w:t>…</w:t>
      </w:r>
    </w:p>
    <w:p w14:paraId="30EDB8F2" w14:textId="77777777" w:rsidR="004F6C21" w:rsidRDefault="004F6C21" w:rsidP="00D6663C">
      <w:pPr>
        <w:rPr>
          <w:u w:val="single"/>
        </w:rPr>
      </w:pPr>
    </w:p>
    <w:p w14:paraId="57099B55" w14:textId="77777777" w:rsidR="004F6C21" w:rsidRDefault="004F6C21" w:rsidP="00D6663C">
      <w:pPr>
        <w:rPr>
          <w:u w:val="single"/>
        </w:rPr>
      </w:pPr>
    </w:p>
    <w:p w14:paraId="13329EFB" w14:textId="16ED54FC" w:rsidR="0027490C" w:rsidRPr="0027490C" w:rsidRDefault="00D6663C" w:rsidP="00D6663C">
      <w:pPr>
        <w:rPr>
          <w:u w:val="single"/>
        </w:rPr>
      </w:pPr>
      <w:r w:rsidRPr="0027490C">
        <w:rPr>
          <w:u w:val="single"/>
        </w:rPr>
        <w:t>Facteurs clés de succès identifiés</w:t>
      </w:r>
      <w:r w:rsidR="0027490C" w:rsidRPr="0027490C">
        <w:rPr>
          <w:u w:val="single"/>
        </w:rPr>
        <w:t> :</w:t>
      </w:r>
    </w:p>
    <w:p w14:paraId="6FF0255B" w14:textId="77777777" w:rsidR="00BC1667" w:rsidRDefault="00BC1667" w:rsidP="00D6663C">
      <w:pPr>
        <w:rPr>
          <w:rFonts w:ascii="Segoe UI" w:hAnsi="Segoe UI" w:cs="Segoe UI"/>
          <w:color w:val="1F1F1F"/>
          <w:sz w:val="20"/>
          <w:szCs w:val="20"/>
          <w:shd w:val="clear" w:color="auto" w:fill="FFFFFF"/>
        </w:rPr>
      </w:pPr>
    </w:p>
    <w:p w14:paraId="426729F6" w14:textId="13CE6472" w:rsidR="00D6663C" w:rsidRPr="0027490C" w:rsidRDefault="00D6663C" w:rsidP="00D6663C">
      <w:pPr>
        <w:rPr>
          <w:u w:val="single"/>
        </w:rPr>
      </w:pPr>
      <w:r w:rsidRPr="0027490C">
        <w:rPr>
          <w:u w:val="single"/>
        </w:rPr>
        <w:t xml:space="preserve">Risques identifiés : </w:t>
      </w:r>
    </w:p>
    <w:p w14:paraId="2DE04D9C" w14:textId="77777777" w:rsidR="00BC1667" w:rsidRDefault="00BC1667" w:rsidP="00E000C7">
      <w:pPr>
        <w:rPr>
          <w:rFonts w:ascii="Segoe UI" w:hAnsi="Segoe UI" w:cs="Segoe UI"/>
          <w:color w:val="1F1F1F"/>
          <w:sz w:val="20"/>
          <w:szCs w:val="20"/>
          <w:shd w:val="clear" w:color="auto" w:fill="FFFFFF"/>
        </w:rPr>
      </w:pPr>
    </w:p>
    <w:p w14:paraId="2FB11875" w14:textId="6AD5F9E2" w:rsidR="00E000C7" w:rsidRDefault="00E000C7" w:rsidP="00E000C7">
      <w:pPr>
        <w:rPr>
          <w:u w:val="single"/>
        </w:rPr>
      </w:pPr>
      <w:r w:rsidRPr="00E000C7">
        <w:rPr>
          <w:u w:val="single"/>
        </w:rPr>
        <w:t>Opportunités identifiées :</w:t>
      </w:r>
    </w:p>
    <w:p w14:paraId="5788FC84" w14:textId="77777777" w:rsidR="00BC1667" w:rsidRPr="00BC1667" w:rsidRDefault="00BC1667" w:rsidP="00BC1667">
      <w:pPr>
        <w:pStyle w:val="Paragraphedeliste"/>
        <w:numPr>
          <w:ilvl w:val="0"/>
          <w:numId w:val="6"/>
        </w:numPr>
        <w:rPr>
          <w:u w:val="single"/>
        </w:rPr>
      </w:pPr>
      <w:r>
        <w:rPr>
          <w:rFonts w:ascii="Segoe UI" w:hAnsi="Segoe UI" w:cs="Segoe UI"/>
          <w:color w:val="1F1F1F"/>
          <w:sz w:val="20"/>
          <w:szCs w:val="20"/>
          <w:shd w:val="clear" w:color="auto" w:fill="FFFFFF"/>
        </w:rPr>
        <w:t>…</w:t>
      </w:r>
    </w:p>
    <w:p w14:paraId="30486EC3" w14:textId="55A5DFD6" w:rsidR="00E000C7" w:rsidRPr="00BC1667" w:rsidRDefault="00E000C7" w:rsidP="00BC1667">
      <w:pPr>
        <w:rPr>
          <w:u w:val="single"/>
        </w:rPr>
      </w:pPr>
      <w:r w:rsidRPr="00BC1667">
        <w:rPr>
          <w:u w:val="single"/>
        </w:rPr>
        <w:t>Menaces identifiées :</w:t>
      </w:r>
    </w:p>
    <w:p w14:paraId="7FBD9F41" w14:textId="461074DA" w:rsidR="00E000C7" w:rsidRPr="00E000C7" w:rsidRDefault="00BC1667" w:rsidP="00E000C7">
      <w:pPr>
        <w:pStyle w:val="Paragraphedeliste"/>
        <w:numPr>
          <w:ilvl w:val="0"/>
          <w:numId w:val="6"/>
        </w:numPr>
        <w:rPr>
          <w:u w:val="single"/>
        </w:rPr>
      </w:pPr>
      <w:r>
        <w:rPr>
          <w:rFonts w:ascii="Segoe UI" w:hAnsi="Segoe UI" w:cs="Segoe UI"/>
          <w:color w:val="1F1F1F"/>
          <w:sz w:val="20"/>
          <w:szCs w:val="20"/>
          <w:shd w:val="clear" w:color="auto" w:fill="FFFFFF"/>
        </w:rPr>
        <w:t>…</w:t>
      </w:r>
    </w:p>
    <w:bookmarkEnd w:id="4"/>
    <w:p w14:paraId="0952548A" w14:textId="7E8BACDD" w:rsidR="00116906" w:rsidRPr="00116906" w:rsidRDefault="00116906" w:rsidP="00D6663C">
      <w:pPr>
        <w:rPr>
          <w:b/>
          <w:bCs/>
          <w:u w:val="single"/>
        </w:rPr>
      </w:pPr>
      <w:r w:rsidRPr="00116906">
        <w:rPr>
          <w:b/>
          <w:bCs/>
          <w:u w:val="single"/>
        </w:rPr>
        <w:t>Synthèse projet de changement d’échelle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6906" w14:paraId="23507E8D" w14:textId="77777777" w:rsidTr="009B57A8">
        <w:tc>
          <w:tcPr>
            <w:tcW w:w="4531" w:type="dxa"/>
          </w:tcPr>
          <w:p w14:paraId="628F44AE" w14:textId="77777777" w:rsidR="00116906" w:rsidRDefault="00116906" w:rsidP="009B57A8">
            <w:r>
              <w:t>Points forts</w:t>
            </w:r>
          </w:p>
        </w:tc>
        <w:tc>
          <w:tcPr>
            <w:tcW w:w="4531" w:type="dxa"/>
          </w:tcPr>
          <w:p w14:paraId="2D4AA2B3" w14:textId="77777777" w:rsidR="00116906" w:rsidRDefault="00116906" w:rsidP="009B57A8">
            <w:r>
              <w:t xml:space="preserve">Points de vigilance </w:t>
            </w:r>
          </w:p>
        </w:tc>
      </w:tr>
      <w:tr w:rsidR="00116906" w14:paraId="1300876F" w14:textId="77777777" w:rsidTr="009B57A8">
        <w:tc>
          <w:tcPr>
            <w:tcW w:w="4531" w:type="dxa"/>
          </w:tcPr>
          <w:p w14:paraId="6213B2AC" w14:textId="77777777" w:rsidR="00116906" w:rsidRDefault="00116906" w:rsidP="009B57A8"/>
        </w:tc>
        <w:tc>
          <w:tcPr>
            <w:tcW w:w="4531" w:type="dxa"/>
          </w:tcPr>
          <w:p w14:paraId="28BA6D51" w14:textId="77777777" w:rsidR="00116906" w:rsidRDefault="00116906" w:rsidP="009B57A8"/>
        </w:tc>
      </w:tr>
      <w:tr w:rsidR="00116906" w14:paraId="279B42C8" w14:textId="77777777" w:rsidTr="009B57A8">
        <w:tc>
          <w:tcPr>
            <w:tcW w:w="4531" w:type="dxa"/>
          </w:tcPr>
          <w:p w14:paraId="165859FC" w14:textId="77777777" w:rsidR="00116906" w:rsidRDefault="00116906" w:rsidP="009B57A8">
            <w:r>
              <w:t xml:space="preserve">Enjeux identifiés </w:t>
            </w:r>
          </w:p>
        </w:tc>
        <w:tc>
          <w:tcPr>
            <w:tcW w:w="4531" w:type="dxa"/>
          </w:tcPr>
          <w:p w14:paraId="5680D5E9" w14:textId="77777777" w:rsidR="00116906" w:rsidRDefault="00116906" w:rsidP="009B57A8">
            <w:r>
              <w:t xml:space="preserve">Objectifs d’accompagnement à proposer </w:t>
            </w:r>
          </w:p>
        </w:tc>
      </w:tr>
      <w:tr w:rsidR="00116906" w14:paraId="1040564F" w14:textId="77777777" w:rsidTr="009B57A8">
        <w:tc>
          <w:tcPr>
            <w:tcW w:w="4531" w:type="dxa"/>
          </w:tcPr>
          <w:p w14:paraId="0A5DC528" w14:textId="77777777" w:rsidR="00116906" w:rsidRDefault="00116906" w:rsidP="009B57A8"/>
        </w:tc>
        <w:tc>
          <w:tcPr>
            <w:tcW w:w="4531" w:type="dxa"/>
          </w:tcPr>
          <w:p w14:paraId="4A61427B" w14:textId="77777777" w:rsidR="00116906" w:rsidRDefault="00116906" w:rsidP="009B57A8"/>
        </w:tc>
      </w:tr>
    </w:tbl>
    <w:p w14:paraId="2079250E" w14:textId="77777777" w:rsidR="00116906" w:rsidRDefault="00116906" w:rsidP="00D6663C"/>
    <w:p w14:paraId="45A6B657" w14:textId="55FC0381" w:rsidR="00E84E3F" w:rsidRDefault="00E84E3F" w:rsidP="009F1951">
      <w:pPr>
        <w:pStyle w:val="Titre1"/>
      </w:pPr>
      <w:bookmarkStart w:id="5" w:name="_Toc171351132"/>
      <w:r>
        <w:t>Organisation RH et gouvernance</w:t>
      </w:r>
      <w:bookmarkEnd w:id="5"/>
    </w:p>
    <w:p w14:paraId="12678DDF" w14:textId="68846D72" w:rsidR="00D6663C" w:rsidRPr="00900AAF" w:rsidRDefault="00D6663C" w:rsidP="00D6663C">
      <w:pPr>
        <w:rPr>
          <w:u w:val="single"/>
        </w:rPr>
      </w:pPr>
      <w:r w:rsidRPr="00900AAF">
        <w:rPr>
          <w:u w:val="single"/>
        </w:rPr>
        <w:t>Organisation RH de la structure (type de contrat, ETP, fonctions, bénévolat, recrutements prévisionnels, etc.)</w:t>
      </w:r>
      <w:r w:rsidR="00577E6A" w:rsidRPr="00900AAF">
        <w:rPr>
          <w:u w:val="single"/>
        </w:rPr>
        <w:t xml:space="preserve"> </w:t>
      </w:r>
      <w:r w:rsidRPr="00900AAF">
        <w:rPr>
          <w:u w:val="single"/>
        </w:rPr>
        <w:t>:</w:t>
      </w:r>
    </w:p>
    <w:p w14:paraId="3904F11B" w14:textId="77777777" w:rsidR="00BC1667" w:rsidRDefault="00BC1667" w:rsidP="00D6663C">
      <w:pPr>
        <w:rPr>
          <w:rFonts w:ascii="Segoe UI" w:hAnsi="Segoe UI" w:cs="Segoe UI"/>
          <w:color w:val="1F1F1F"/>
          <w:sz w:val="20"/>
          <w:szCs w:val="20"/>
          <w:shd w:val="clear" w:color="auto" w:fill="FFFFFF"/>
        </w:rPr>
      </w:pPr>
    </w:p>
    <w:p w14:paraId="12D2601D" w14:textId="20DF7E81" w:rsidR="00D6663C" w:rsidRPr="00CA53B6" w:rsidRDefault="00157BE2" w:rsidP="00D6663C">
      <w:pPr>
        <w:rPr>
          <w:u w:val="single"/>
        </w:rPr>
      </w:pPr>
      <w:r w:rsidRPr="00CA53B6">
        <w:rPr>
          <w:u w:val="single"/>
        </w:rPr>
        <w:t>O</w:t>
      </w:r>
      <w:r w:rsidR="00D6663C" w:rsidRPr="00CA53B6">
        <w:rPr>
          <w:u w:val="single"/>
        </w:rPr>
        <w:t xml:space="preserve">utils de pilotage et processus RH existants : </w:t>
      </w:r>
    </w:p>
    <w:p w14:paraId="2BBE008B" w14:textId="45C97355" w:rsidR="00D6663C" w:rsidRDefault="00BC1667" w:rsidP="00D6663C">
      <w:pPr>
        <w:rPr>
          <w:rFonts w:ascii="Segoe UI" w:hAnsi="Segoe UI" w:cs="Segoe UI"/>
          <w:color w:val="1F1F1F"/>
          <w:sz w:val="20"/>
          <w:szCs w:val="20"/>
          <w:highlight w:val="cyan"/>
          <w:shd w:val="clear" w:color="auto" w:fill="FFFFFF"/>
        </w:rPr>
      </w:pPr>
      <w:r>
        <w:rPr>
          <w:rFonts w:ascii="Segoe UI" w:hAnsi="Segoe UI" w:cs="Segoe UI"/>
          <w:color w:val="1F1F1F"/>
          <w:sz w:val="20"/>
          <w:szCs w:val="20"/>
          <w:highlight w:val="cyan"/>
          <w:shd w:val="clear" w:color="auto" w:fill="FFFFFF"/>
        </w:rPr>
        <w:t>Q</w:t>
      </w:r>
      <w:r w:rsidR="00CA53B6">
        <w:rPr>
          <w:rFonts w:ascii="Segoe UI" w:hAnsi="Segoe UI" w:cs="Segoe UI"/>
          <w:color w:val="1F1F1F"/>
          <w:sz w:val="20"/>
          <w:szCs w:val="20"/>
          <w:highlight w:val="cyan"/>
          <w:shd w:val="clear" w:color="auto" w:fill="FFFFFF"/>
        </w:rPr>
        <w:t>u’est-ce qui existe aujourd’hui ? des besoins à ce stade ? identification d’enjeux face au développement ?</w:t>
      </w:r>
    </w:p>
    <w:p w14:paraId="2C79B774" w14:textId="77777777" w:rsidR="00BC1667" w:rsidRPr="00CA53B6" w:rsidRDefault="00BC1667" w:rsidP="00D6663C">
      <w:pPr>
        <w:rPr>
          <w:rFonts w:ascii="Segoe UI" w:hAnsi="Segoe UI" w:cs="Segoe UI"/>
          <w:color w:val="1F1F1F"/>
          <w:sz w:val="20"/>
          <w:szCs w:val="20"/>
          <w:highlight w:val="cyan"/>
          <w:shd w:val="clear" w:color="auto" w:fill="FFFFFF"/>
        </w:rPr>
      </w:pPr>
    </w:p>
    <w:p w14:paraId="33279D54" w14:textId="77777777" w:rsidR="00D6663C" w:rsidRDefault="00D6663C" w:rsidP="00D6663C">
      <w:r w:rsidRPr="00CA53B6">
        <w:rPr>
          <w:u w:val="single"/>
        </w:rPr>
        <w:t>Enjeux et problématiques RH actuels (</w:t>
      </w:r>
      <w:proofErr w:type="spellStart"/>
      <w:r w:rsidRPr="00CA53B6">
        <w:rPr>
          <w:u w:val="single"/>
        </w:rPr>
        <w:t>turn</w:t>
      </w:r>
      <w:proofErr w:type="spellEnd"/>
      <w:r w:rsidRPr="00CA53B6">
        <w:rPr>
          <w:u w:val="single"/>
        </w:rPr>
        <w:t xml:space="preserve"> over, recrutements, QVT, management, besoin en formation, manque de </w:t>
      </w:r>
      <w:proofErr w:type="spellStart"/>
      <w:r w:rsidRPr="00CA53B6">
        <w:rPr>
          <w:u w:val="single"/>
        </w:rPr>
        <w:t>compét</w:t>
      </w:r>
      <w:proofErr w:type="spellEnd"/>
      <w:r w:rsidRPr="00CA53B6">
        <w:rPr>
          <w:u w:val="single"/>
        </w:rPr>
        <w:t>…)</w:t>
      </w:r>
      <w:r>
        <w:t xml:space="preserve"> : </w:t>
      </w:r>
    </w:p>
    <w:p w14:paraId="154546F6" w14:textId="77777777" w:rsidR="00BC1667" w:rsidRDefault="00BC1667" w:rsidP="00D6663C"/>
    <w:p w14:paraId="436C0738" w14:textId="77777777" w:rsidR="00D6663C" w:rsidRPr="00CA53B6" w:rsidRDefault="00D6663C" w:rsidP="00D6663C">
      <w:pPr>
        <w:rPr>
          <w:u w:val="single"/>
        </w:rPr>
      </w:pPr>
      <w:r w:rsidRPr="00CA53B6">
        <w:rPr>
          <w:u w:val="single"/>
        </w:rPr>
        <w:t>Description de la gouvernance (organisation, animation, évolutions prévues) de la structure :</w:t>
      </w:r>
    </w:p>
    <w:p w14:paraId="225DB541" w14:textId="65BE2137" w:rsidR="00D6663C" w:rsidRDefault="00D6663C" w:rsidP="00C94662"/>
    <w:p w14:paraId="7FFF4425" w14:textId="3EDE28CC" w:rsidR="00D6663C" w:rsidRPr="00900AAF" w:rsidRDefault="00D6663C" w:rsidP="00D6663C">
      <w:pPr>
        <w:rPr>
          <w:u w:val="single"/>
        </w:rPr>
      </w:pPr>
      <w:r w:rsidRPr="00900AAF">
        <w:rPr>
          <w:u w:val="single"/>
        </w:rPr>
        <w:t xml:space="preserve">Description des circuits de décision/collaboration entre </w:t>
      </w:r>
      <w:r w:rsidR="00577E6A" w:rsidRPr="00900AAF">
        <w:rPr>
          <w:u w:val="single"/>
        </w:rPr>
        <w:t>équipe/</w:t>
      </w:r>
      <w:r w:rsidRPr="00900AAF">
        <w:rPr>
          <w:u w:val="single"/>
        </w:rPr>
        <w:t xml:space="preserve">direction générale/conseil d’administration : </w:t>
      </w:r>
    </w:p>
    <w:p w14:paraId="40338554" w14:textId="77777777" w:rsidR="00BC1667" w:rsidRDefault="00BC1667" w:rsidP="00D6663C">
      <w:pPr>
        <w:rPr>
          <w:rFonts w:ascii="Segoe UI" w:hAnsi="Segoe UI" w:cs="Segoe UI"/>
          <w:color w:val="1F1F1F"/>
          <w:sz w:val="20"/>
          <w:szCs w:val="20"/>
          <w:shd w:val="clear" w:color="auto" w:fill="FFFFFF"/>
        </w:rPr>
      </w:pPr>
    </w:p>
    <w:p w14:paraId="5FA08BA8" w14:textId="47812349" w:rsidR="00D6663C" w:rsidRPr="00CA53B6" w:rsidRDefault="00D6663C" w:rsidP="00D6663C">
      <w:pPr>
        <w:rPr>
          <w:u w:val="single"/>
        </w:rPr>
      </w:pPr>
      <w:r w:rsidRPr="00CA53B6">
        <w:rPr>
          <w:u w:val="single"/>
        </w:rPr>
        <w:t xml:space="preserve">Rôle de la gouvernance dans la construction/déploiement du projet de </w:t>
      </w:r>
      <w:r w:rsidR="00577E6A" w:rsidRPr="00CA53B6">
        <w:rPr>
          <w:u w:val="single"/>
        </w:rPr>
        <w:t>changement d’échelle</w:t>
      </w:r>
      <w:r w:rsidRPr="00CA53B6">
        <w:rPr>
          <w:u w:val="single"/>
        </w:rPr>
        <w:t xml:space="preserve"> : </w:t>
      </w:r>
    </w:p>
    <w:p w14:paraId="68FDF650" w14:textId="77777777" w:rsidR="00BC1667" w:rsidRDefault="00BC1667" w:rsidP="00D6663C">
      <w:pPr>
        <w:rPr>
          <w:rFonts w:ascii="Segoe UI" w:hAnsi="Segoe UI" w:cs="Segoe UI"/>
          <w:color w:val="1F1F1F"/>
          <w:sz w:val="20"/>
          <w:szCs w:val="20"/>
          <w:shd w:val="clear" w:color="auto" w:fill="FFFFFF"/>
        </w:rPr>
      </w:pPr>
    </w:p>
    <w:p w14:paraId="29F48A3B" w14:textId="138ED13E" w:rsidR="00CA53B6" w:rsidRDefault="00CA53B6" w:rsidP="00D6663C">
      <w:pPr>
        <w:rPr>
          <w:u w:val="single"/>
        </w:rPr>
      </w:pPr>
      <w:r w:rsidRPr="00CA53B6">
        <w:rPr>
          <w:u w:val="single"/>
        </w:rPr>
        <w:t xml:space="preserve">Implication de l’équipe salariée dans le projet et la candidature : </w:t>
      </w:r>
    </w:p>
    <w:p w14:paraId="63CE6E2A" w14:textId="77777777" w:rsidR="001E2562" w:rsidRPr="00B713B5" w:rsidRDefault="001E2562" w:rsidP="001E2562">
      <w:pPr>
        <w:rPr>
          <w:u w:val="single"/>
        </w:rPr>
      </w:pPr>
      <w:r w:rsidRPr="00B713B5">
        <w:rPr>
          <w:u w:val="single"/>
        </w:rPr>
        <w:lastRenderedPageBreak/>
        <w:t>Questions sur l’ISOLEMENT du dirigeant  </w:t>
      </w:r>
    </w:p>
    <w:p w14:paraId="016522AB" w14:textId="77777777" w:rsidR="001E2562" w:rsidRPr="00B713B5" w:rsidRDefault="001E2562" w:rsidP="001E2562">
      <w:pPr>
        <w:rPr>
          <w:rFonts w:ascii="Segoe UI" w:hAnsi="Segoe UI" w:cs="Segoe UI"/>
          <w:color w:val="1F1F1F"/>
          <w:sz w:val="20"/>
          <w:szCs w:val="20"/>
          <w:highlight w:val="cyan"/>
          <w:shd w:val="clear" w:color="auto" w:fill="FFFFFF"/>
        </w:rPr>
      </w:pPr>
      <w:r w:rsidRPr="00B713B5">
        <w:rPr>
          <w:rFonts w:ascii="Segoe UI" w:hAnsi="Segoe UI" w:cs="Segoe UI"/>
          <w:color w:val="1F1F1F"/>
          <w:sz w:val="20"/>
          <w:szCs w:val="20"/>
          <w:highlight w:val="cyan"/>
          <w:shd w:val="clear" w:color="auto" w:fill="FFFFFF"/>
        </w:rPr>
        <w:sym w:font="Wingdings" w:char="F0E0"/>
      </w:r>
      <w:r w:rsidRPr="00B713B5">
        <w:rPr>
          <w:rFonts w:ascii="Segoe UI" w:hAnsi="Segoe UI" w:cs="Segoe UI"/>
          <w:color w:val="1F1F1F"/>
          <w:sz w:val="20"/>
          <w:szCs w:val="20"/>
          <w:highlight w:val="cyan"/>
          <w:shd w:val="clear" w:color="auto" w:fill="FFFFFF"/>
        </w:rPr>
        <w:t xml:space="preserve"> Comment es-tu entouré ? Comment travailles-tu avec ton équipe ? Avec ta gouvernance ?  </w:t>
      </w:r>
    </w:p>
    <w:p w14:paraId="1FEFB2B2" w14:textId="77777777" w:rsidR="001E2562" w:rsidRPr="00B713B5" w:rsidRDefault="001E2562" w:rsidP="001E2562">
      <w:pPr>
        <w:rPr>
          <w:rFonts w:ascii="Segoe UI" w:hAnsi="Segoe UI" w:cs="Segoe UI"/>
          <w:color w:val="1F1F1F"/>
          <w:sz w:val="20"/>
          <w:szCs w:val="20"/>
          <w:highlight w:val="cyan"/>
          <w:shd w:val="clear" w:color="auto" w:fill="FFFFFF"/>
        </w:rPr>
      </w:pPr>
      <w:r w:rsidRPr="00B713B5">
        <w:rPr>
          <w:rFonts w:ascii="Segoe UI" w:hAnsi="Segoe UI" w:cs="Segoe UI"/>
          <w:color w:val="1F1F1F"/>
          <w:sz w:val="20"/>
          <w:szCs w:val="20"/>
          <w:highlight w:val="cyan"/>
          <w:shd w:val="clear" w:color="auto" w:fill="FFFFFF"/>
        </w:rPr>
        <w:sym w:font="Wingdings" w:char="F0E0"/>
      </w:r>
      <w:r w:rsidRPr="00B713B5">
        <w:rPr>
          <w:rFonts w:ascii="Segoe UI" w:hAnsi="Segoe UI" w:cs="Segoe UI"/>
          <w:color w:val="1F1F1F"/>
          <w:sz w:val="20"/>
          <w:szCs w:val="20"/>
          <w:highlight w:val="cyan"/>
          <w:shd w:val="clear" w:color="auto" w:fill="FFFFFF"/>
        </w:rPr>
        <w:t xml:space="preserve"> Quel est ton rapport à ton travail en ce moment ? Et au projet de changement d’échelle ?  </w:t>
      </w:r>
    </w:p>
    <w:p w14:paraId="49A70F76" w14:textId="77777777" w:rsidR="001E2562" w:rsidRPr="00B713B5" w:rsidRDefault="001E2562" w:rsidP="001E2562">
      <w:pPr>
        <w:rPr>
          <w:rFonts w:ascii="Segoe UI" w:hAnsi="Segoe UI" w:cs="Segoe UI"/>
          <w:color w:val="1F1F1F"/>
          <w:sz w:val="20"/>
          <w:szCs w:val="20"/>
          <w:highlight w:val="cyan"/>
          <w:shd w:val="clear" w:color="auto" w:fill="FFFFFF"/>
        </w:rPr>
      </w:pPr>
      <w:r w:rsidRPr="00B713B5">
        <w:rPr>
          <w:rFonts w:ascii="Segoe UI" w:hAnsi="Segoe UI" w:cs="Segoe UI"/>
          <w:color w:val="1F1F1F"/>
          <w:sz w:val="20"/>
          <w:szCs w:val="20"/>
          <w:highlight w:val="cyan"/>
          <w:shd w:val="clear" w:color="auto" w:fill="FFFFFF"/>
        </w:rPr>
        <w:sym w:font="Wingdings" w:char="F0E0"/>
      </w:r>
      <w:r w:rsidRPr="00B713B5">
        <w:rPr>
          <w:rFonts w:ascii="Segoe UI" w:hAnsi="Segoe UI" w:cs="Segoe UI"/>
          <w:color w:val="1F1F1F"/>
          <w:sz w:val="20"/>
          <w:szCs w:val="20"/>
          <w:highlight w:val="cyan"/>
          <w:shd w:val="clear" w:color="auto" w:fill="FFFFFF"/>
        </w:rPr>
        <w:t xml:space="preserve"> Un coaching pour organisation pro/perso et place de dirigeant dans le changement d’échelle te semble-t-il nécessaire ?  </w:t>
      </w:r>
    </w:p>
    <w:p w14:paraId="2908FB12" w14:textId="77777777" w:rsidR="001E2562" w:rsidRPr="00B713B5" w:rsidRDefault="001E2562" w:rsidP="001E2562">
      <w:pPr>
        <w:rPr>
          <w:rFonts w:ascii="Segoe UI" w:hAnsi="Segoe UI" w:cs="Segoe UI"/>
          <w:color w:val="1F1F1F"/>
          <w:sz w:val="20"/>
          <w:szCs w:val="20"/>
          <w:highlight w:val="cyan"/>
          <w:shd w:val="clear" w:color="auto" w:fill="FFFFFF"/>
        </w:rPr>
      </w:pPr>
      <w:r w:rsidRPr="00B713B5">
        <w:rPr>
          <w:rFonts w:ascii="Segoe UI" w:hAnsi="Segoe UI" w:cs="Segoe UI"/>
          <w:color w:val="1F1F1F"/>
          <w:sz w:val="20"/>
          <w:szCs w:val="20"/>
          <w:highlight w:val="cyan"/>
          <w:shd w:val="clear" w:color="auto" w:fill="FFFFFF"/>
        </w:rPr>
        <w:sym w:font="Wingdings" w:char="F0E0"/>
      </w:r>
      <w:r w:rsidRPr="00B713B5">
        <w:rPr>
          <w:rFonts w:ascii="Segoe UI" w:hAnsi="Segoe UI" w:cs="Segoe UI"/>
          <w:color w:val="1F1F1F"/>
          <w:sz w:val="20"/>
          <w:szCs w:val="20"/>
          <w:highlight w:val="cyan"/>
          <w:shd w:val="clear" w:color="auto" w:fill="FFFFFF"/>
        </w:rPr>
        <w:t xml:space="preserve"> Quels sont tes enjeux de dirigeant dans les prochains mois / année ?</w:t>
      </w:r>
    </w:p>
    <w:p w14:paraId="5894B190" w14:textId="77777777" w:rsidR="001E2562" w:rsidRPr="00B713B5" w:rsidRDefault="001E2562" w:rsidP="001E2562">
      <w:pPr>
        <w:rPr>
          <w:rFonts w:ascii="Segoe UI" w:hAnsi="Segoe UI" w:cs="Segoe UI"/>
          <w:color w:val="1F1F1F"/>
          <w:sz w:val="20"/>
          <w:szCs w:val="20"/>
          <w:shd w:val="clear" w:color="auto" w:fill="FFFFFF"/>
        </w:rPr>
      </w:pPr>
      <w:r w:rsidRPr="00B713B5">
        <w:rPr>
          <w:rFonts w:ascii="Segoe UI" w:hAnsi="Segoe UI" w:cs="Segoe UI"/>
          <w:color w:val="1F1F1F"/>
          <w:sz w:val="20"/>
          <w:szCs w:val="20"/>
          <w:highlight w:val="cyan"/>
          <w:shd w:val="clear" w:color="auto" w:fill="FFFFFF"/>
        </w:rPr>
        <w:sym w:font="Wingdings" w:char="F0E0"/>
      </w:r>
      <w:r w:rsidRPr="00B713B5">
        <w:rPr>
          <w:rFonts w:ascii="Segoe UI" w:hAnsi="Segoe UI" w:cs="Segoe UI"/>
          <w:color w:val="1F1F1F"/>
          <w:sz w:val="20"/>
          <w:szCs w:val="20"/>
          <w:highlight w:val="cyan"/>
          <w:shd w:val="clear" w:color="auto" w:fill="FFFFFF"/>
        </w:rPr>
        <w:t xml:space="preserve"> D’autres besoins coaching identifié pour toi ? ton équipe de direction ?</w:t>
      </w:r>
    </w:p>
    <w:p w14:paraId="5CA93E78" w14:textId="77777777" w:rsidR="001E2562" w:rsidRPr="00CA53B6" w:rsidRDefault="001E2562" w:rsidP="00D6663C">
      <w:pPr>
        <w:rPr>
          <w:u w:val="single"/>
        </w:rPr>
      </w:pPr>
    </w:p>
    <w:p w14:paraId="1C39855E" w14:textId="77777777" w:rsidR="00BC1667" w:rsidRDefault="00BC1667" w:rsidP="00D6663C">
      <w:pPr>
        <w:rPr>
          <w:rFonts w:ascii="Segoe UI" w:hAnsi="Segoe UI" w:cs="Segoe UI"/>
          <w:color w:val="1F1F1F"/>
          <w:sz w:val="20"/>
          <w:szCs w:val="20"/>
          <w:shd w:val="clear" w:color="auto" w:fill="FFFFFF"/>
        </w:rPr>
      </w:pPr>
    </w:p>
    <w:p w14:paraId="2EE7B460" w14:textId="71DF3D24" w:rsidR="00E6343D" w:rsidRPr="00116906" w:rsidRDefault="00D6663C" w:rsidP="00D6663C">
      <w:pPr>
        <w:rPr>
          <w:b/>
          <w:bCs/>
          <w:u w:val="single"/>
        </w:rPr>
      </w:pPr>
      <w:r w:rsidRPr="00116906">
        <w:rPr>
          <w:b/>
          <w:bCs/>
          <w:u w:val="single"/>
        </w:rPr>
        <w:t>Synthèse - Organisation RH &amp; gouvernance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6906" w14:paraId="75191390" w14:textId="77777777" w:rsidTr="009B57A8">
        <w:tc>
          <w:tcPr>
            <w:tcW w:w="4531" w:type="dxa"/>
          </w:tcPr>
          <w:p w14:paraId="03B2BE70" w14:textId="77777777" w:rsidR="00116906" w:rsidRDefault="00116906" w:rsidP="009B57A8">
            <w:r>
              <w:t>Points forts</w:t>
            </w:r>
          </w:p>
        </w:tc>
        <w:tc>
          <w:tcPr>
            <w:tcW w:w="4531" w:type="dxa"/>
          </w:tcPr>
          <w:p w14:paraId="7B40841C" w14:textId="77777777" w:rsidR="00116906" w:rsidRDefault="00116906" w:rsidP="009B57A8">
            <w:r>
              <w:t xml:space="preserve">Points de vigilance </w:t>
            </w:r>
          </w:p>
        </w:tc>
      </w:tr>
      <w:tr w:rsidR="00116906" w14:paraId="2AF63874" w14:textId="77777777" w:rsidTr="009B57A8">
        <w:tc>
          <w:tcPr>
            <w:tcW w:w="4531" w:type="dxa"/>
          </w:tcPr>
          <w:p w14:paraId="5E108302" w14:textId="77777777" w:rsidR="00116906" w:rsidRDefault="00116906" w:rsidP="009B57A8"/>
        </w:tc>
        <w:tc>
          <w:tcPr>
            <w:tcW w:w="4531" w:type="dxa"/>
          </w:tcPr>
          <w:p w14:paraId="3A7EBBC5" w14:textId="77777777" w:rsidR="00116906" w:rsidRDefault="00116906" w:rsidP="009B57A8"/>
        </w:tc>
      </w:tr>
      <w:tr w:rsidR="00116906" w14:paraId="539E3838" w14:textId="77777777" w:rsidTr="009B57A8">
        <w:tc>
          <w:tcPr>
            <w:tcW w:w="4531" w:type="dxa"/>
          </w:tcPr>
          <w:p w14:paraId="42E08359" w14:textId="77777777" w:rsidR="00116906" w:rsidRDefault="00116906" w:rsidP="009B57A8">
            <w:r>
              <w:t xml:space="preserve">Enjeux identifiés </w:t>
            </w:r>
          </w:p>
        </w:tc>
        <w:tc>
          <w:tcPr>
            <w:tcW w:w="4531" w:type="dxa"/>
          </w:tcPr>
          <w:p w14:paraId="3A1BB291" w14:textId="77777777" w:rsidR="00116906" w:rsidRDefault="00116906" w:rsidP="009B57A8">
            <w:r>
              <w:t xml:space="preserve">Objectifs d’accompagnement à proposer </w:t>
            </w:r>
          </w:p>
        </w:tc>
      </w:tr>
      <w:tr w:rsidR="00116906" w14:paraId="3ADD4339" w14:textId="77777777" w:rsidTr="009B57A8">
        <w:tc>
          <w:tcPr>
            <w:tcW w:w="4531" w:type="dxa"/>
          </w:tcPr>
          <w:p w14:paraId="77DFAA7C" w14:textId="77777777" w:rsidR="00116906" w:rsidRDefault="00116906" w:rsidP="009B57A8"/>
        </w:tc>
        <w:tc>
          <w:tcPr>
            <w:tcW w:w="4531" w:type="dxa"/>
          </w:tcPr>
          <w:p w14:paraId="5A9C57B3" w14:textId="77777777" w:rsidR="00116906" w:rsidRDefault="00116906" w:rsidP="009B57A8"/>
        </w:tc>
      </w:tr>
    </w:tbl>
    <w:p w14:paraId="09CAA730" w14:textId="79156A73" w:rsidR="00E84E3F" w:rsidRDefault="00E84E3F" w:rsidP="009F1951">
      <w:pPr>
        <w:pStyle w:val="Titre1"/>
      </w:pPr>
      <w:bookmarkStart w:id="6" w:name="_Toc171351133"/>
      <w:r>
        <w:t>Modèle économique et perspectives financières</w:t>
      </w:r>
      <w:bookmarkEnd w:id="6"/>
    </w:p>
    <w:p w14:paraId="61647EC1" w14:textId="77777777" w:rsidR="00E6343D" w:rsidRPr="00074088" w:rsidRDefault="00E6343D" w:rsidP="00074088">
      <w:pPr>
        <w:rPr>
          <w:u w:val="double"/>
        </w:rPr>
      </w:pPr>
      <w:r w:rsidRPr="00074088">
        <w:rPr>
          <w:u w:val="double"/>
        </w:rPr>
        <w:t>Analyse financière [partie III-4] : </w:t>
      </w:r>
    </w:p>
    <w:p w14:paraId="675FABF2" w14:textId="28D51F31" w:rsidR="00E6343D" w:rsidRDefault="00E6343D" w:rsidP="00074088">
      <w:r>
        <w:t xml:space="preserve">Chiffre d’affaires </w:t>
      </w:r>
      <w:r w:rsidR="00175EAF">
        <w:t xml:space="preserve">ou recettes </w:t>
      </w:r>
      <w:r>
        <w:t>:</w:t>
      </w:r>
    </w:p>
    <w:p w14:paraId="28AB32C4" w14:textId="354A8F56" w:rsidR="00E6343D" w:rsidRDefault="00E6343D" w:rsidP="00074088">
      <w:r>
        <w:t>- 2022 : </w:t>
      </w:r>
      <w:r w:rsidR="00BC1667">
        <w:t xml:space="preserve"> </w:t>
      </w:r>
      <w:r w:rsidR="00175EAF" w:rsidRPr="00175EAF">
        <w:t xml:space="preserve"> € </w:t>
      </w:r>
      <w:r>
        <w:t xml:space="preserve">- 2023 : </w:t>
      </w:r>
      <w:r w:rsidR="00175EAF" w:rsidRPr="00175EAF">
        <w:t>€</w:t>
      </w:r>
    </w:p>
    <w:p w14:paraId="20F00D69" w14:textId="77777777" w:rsidR="00D6663C" w:rsidRPr="00D6663C" w:rsidRDefault="00D6663C" w:rsidP="00D6663C">
      <w:pPr>
        <w:spacing w:line="240" w:lineRule="auto"/>
      </w:pPr>
      <w:r w:rsidRPr="00D6663C">
        <w:t>Subventions reçues :</w:t>
      </w:r>
    </w:p>
    <w:p w14:paraId="7847F370" w14:textId="67C24F16" w:rsidR="00D6663C" w:rsidRPr="00D6663C" w:rsidRDefault="00D6663C" w:rsidP="00D6663C">
      <w:pPr>
        <w:spacing w:line="240" w:lineRule="auto"/>
      </w:pPr>
      <w:r w:rsidRPr="00D6663C">
        <w:t>- 2022 : </w:t>
      </w:r>
      <w:r w:rsidR="00B0206D" w:rsidRPr="00B0206D">
        <w:t>€</w:t>
      </w:r>
      <w:r w:rsidR="00B0206D">
        <w:t xml:space="preserve"> - </w:t>
      </w:r>
      <w:r w:rsidRPr="00D6663C">
        <w:t>2023 : </w:t>
      </w:r>
      <w:r w:rsidR="00B0206D" w:rsidRPr="00B0206D">
        <w:t>€</w:t>
      </w:r>
    </w:p>
    <w:p w14:paraId="7B52F8BC" w14:textId="77777777" w:rsidR="00D6663C" w:rsidRPr="00D6663C" w:rsidRDefault="00D6663C" w:rsidP="00D6663C">
      <w:pPr>
        <w:spacing w:line="240" w:lineRule="auto"/>
      </w:pPr>
    </w:p>
    <w:p w14:paraId="391D379D" w14:textId="77777777" w:rsidR="00D6663C" w:rsidRPr="00D6663C" w:rsidRDefault="00D6663C" w:rsidP="00D6663C">
      <w:pPr>
        <w:spacing w:line="240" w:lineRule="auto"/>
      </w:pPr>
      <w:r w:rsidRPr="00D6663C">
        <w:t>Résultat net :</w:t>
      </w:r>
    </w:p>
    <w:p w14:paraId="4D95900D" w14:textId="678520BA" w:rsidR="00D6663C" w:rsidRPr="00D6663C" w:rsidRDefault="00D6663C" w:rsidP="00D6663C">
      <w:pPr>
        <w:spacing w:line="240" w:lineRule="auto"/>
      </w:pPr>
      <w:r w:rsidRPr="00D6663C">
        <w:t>- 2022 : </w:t>
      </w:r>
      <w:r w:rsidR="00B0206D">
        <w:t xml:space="preserve"> </w:t>
      </w:r>
      <w:r w:rsidRPr="00D6663C">
        <w:t>- 2023 : </w:t>
      </w:r>
    </w:p>
    <w:p w14:paraId="7DC4191D" w14:textId="77777777" w:rsidR="00D6663C" w:rsidRPr="00D6663C" w:rsidRDefault="00D6663C" w:rsidP="00D6663C">
      <w:pPr>
        <w:spacing w:line="240" w:lineRule="auto"/>
      </w:pPr>
    </w:p>
    <w:p w14:paraId="670457EE" w14:textId="77777777" w:rsidR="00D6663C" w:rsidRPr="00D6663C" w:rsidRDefault="00D6663C" w:rsidP="00D6663C">
      <w:pPr>
        <w:spacing w:line="240" w:lineRule="auto"/>
      </w:pPr>
      <w:r w:rsidRPr="00D6663C">
        <w:t>Montant des fonds propres :</w:t>
      </w:r>
    </w:p>
    <w:p w14:paraId="344BE116" w14:textId="6F5F2772" w:rsidR="00D6663C" w:rsidRDefault="00D6663C" w:rsidP="00D6663C">
      <w:pPr>
        <w:spacing w:line="240" w:lineRule="auto"/>
      </w:pPr>
      <w:r w:rsidRPr="00D6663C">
        <w:t>- 2022 : </w:t>
      </w:r>
      <w:r w:rsidR="00B0206D" w:rsidRPr="00B0206D">
        <w:t>€</w:t>
      </w:r>
      <w:r w:rsidR="00B0206D">
        <w:t xml:space="preserve"> -</w:t>
      </w:r>
      <w:r w:rsidRPr="00D6663C">
        <w:t xml:space="preserve"> 2023 : </w:t>
      </w:r>
    </w:p>
    <w:p w14:paraId="18EDDD0C" w14:textId="77777777" w:rsidR="00430C66" w:rsidRDefault="00430C66" w:rsidP="00D6663C">
      <w:pPr>
        <w:spacing w:line="240" w:lineRule="auto"/>
      </w:pPr>
    </w:p>
    <w:p w14:paraId="271CD817" w14:textId="186D33F3" w:rsidR="00430C66" w:rsidRDefault="00430C66" w:rsidP="00D6663C">
      <w:pPr>
        <w:spacing w:line="240" w:lineRule="auto"/>
      </w:pPr>
      <w:r>
        <w:t>Modèle économique en 202</w:t>
      </w:r>
      <w:r w:rsidR="00A01EBE">
        <w:t>3</w:t>
      </w:r>
      <w:r>
        <w:t> :</w:t>
      </w:r>
    </w:p>
    <w:p w14:paraId="60FA8074" w14:textId="26B71D3C" w:rsidR="00430C66" w:rsidRDefault="00430C66" w:rsidP="00D6663C">
      <w:pPr>
        <w:spacing w:line="240" w:lineRule="auto"/>
      </w:pPr>
    </w:p>
    <w:tbl>
      <w:tblPr>
        <w:tblW w:w="8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2062"/>
        <w:gridCol w:w="2140"/>
        <w:gridCol w:w="1906"/>
      </w:tblGrid>
      <w:tr w:rsidR="00430C66" w:rsidRPr="00430C66" w14:paraId="3AC7BC45" w14:textId="77777777" w:rsidTr="00430C66">
        <w:trPr>
          <w:trHeight w:val="31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D13A8" w14:textId="2031CC19" w:rsidR="00430C66" w:rsidRPr="00430C66" w:rsidRDefault="00430C66" w:rsidP="0059145B">
            <w:pPr>
              <w:jc w:val="center"/>
              <w:rPr>
                <w:sz w:val="16"/>
                <w:szCs w:val="16"/>
                <w:lang w:eastAsia="fr-FR"/>
              </w:rPr>
            </w:pPr>
            <w:r w:rsidRPr="00430C66">
              <w:rPr>
                <w:sz w:val="16"/>
                <w:szCs w:val="16"/>
                <w:lang w:eastAsia="fr-FR"/>
              </w:rPr>
              <w:t>Modèle économique en 202</w:t>
            </w:r>
            <w:r w:rsidR="00A01EBE">
              <w:rPr>
                <w:sz w:val="16"/>
                <w:szCs w:val="16"/>
                <w:lang w:eastAsia="fr-FR"/>
              </w:rPr>
              <w:t>3</w:t>
            </w:r>
          </w:p>
        </w:tc>
      </w:tr>
      <w:tr w:rsidR="0059145B" w:rsidRPr="00430C66" w14:paraId="2F43EC64" w14:textId="77777777" w:rsidTr="00430C66">
        <w:trPr>
          <w:trHeight w:val="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E6B4D" w14:textId="77777777" w:rsidR="00430C66" w:rsidRPr="00430C66" w:rsidRDefault="00430C66" w:rsidP="00430C66">
            <w:pPr>
              <w:rPr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72058" w14:textId="77777777" w:rsidR="00430C66" w:rsidRPr="00430C66" w:rsidRDefault="00430C66" w:rsidP="00430C66">
            <w:pPr>
              <w:rPr>
                <w:rFonts w:ascii="Times New Roman" w:hAnsi="Times New Roman" w:cs="Times New Roman"/>
                <w:color w:val="auto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0B2BA" w14:textId="77777777" w:rsidR="00430C66" w:rsidRPr="00430C66" w:rsidRDefault="00430C66" w:rsidP="00430C66">
            <w:pPr>
              <w:rPr>
                <w:rFonts w:ascii="Times New Roman" w:hAnsi="Times New Roman" w:cs="Times New Roman"/>
                <w:color w:val="auto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54C7A" w14:textId="77777777" w:rsidR="00430C66" w:rsidRPr="00430C66" w:rsidRDefault="00430C66" w:rsidP="00430C66">
            <w:pPr>
              <w:rPr>
                <w:rFonts w:ascii="Times New Roman" w:hAnsi="Times New Roman" w:cs="Times New Roman"/>
                <w:color w:val="auto"/>
                <w:sz w:val="16"/>
                <w:szCs w:val="16"/>
                <w:lang w:eastAsia="fr-FR"/>
              </w:rPr>
            </w:pPr>
          </w:p>
        </w:tc>
      </w:tr>
      <w:tr w:rsidR="0059145B" w:rsidRPr="00430C66" w14:paraId="060E5E3D" w14:textId="77777777" w:rsidTr="00430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97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08CC5" w14:textId="77777777" w:rsidR="00430C66" w:rsidRPr="00430C66" w:rsidRDefault="00430C66" w:rsidP="00430C66">
            <w:pPr>
              <w:rPr>
                <w:rFonts w:ascii="Trebuchet MS" w:hAnsi="Trebuchet MS"/>
                <w:i/>
                <w:iCs/>
                <w:sz w:val="16"/>
                <w:szCs w:val="16"/>
                <w:lang w:eastAsia="fr-FR"/>
              </w:rPr>
            </w:pPr>
            <w:r w:rsidRPr="00430C66">
              <w:rPr>
                <w:rFonts w:ascii="Trebuchet MS" w:hAnsi="Trebuchet MS"/>
                <w:i/>
                <w:iCs/>
                <w:sz w:val="16"/>
                <w:szCs w:val="16"/>
                <w:lang w:eastAsia="fr-FR"/>
              </w:rPr>
              <w:t>Dépenses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E97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5569A" w14:textId="6A7F174F" w:rsidR="00430C66" w:rsidRPr="00430C66" w:rsidRDefault="00430C66" w:rsidP="00430C66">
            <w:pPr>
              <w:rPr>
                <w:rFonts w:ascii="Trebuchet MS" w:hAnsi="Trebuchet MS"/>
                <w:sz w:val="16"/>
                <w:szCs w:val="16"/>
                <w:lang w:eastAsia="fr-FR"/>
              </w:rPr>
            </w:pPr>
            <w:r w:rsidRPr="00430C66">
              <w:rPr>
                <w:rFonts w:ascii="Trebuchet MS" w:hAnsi="Trebuchet MS"/>
                <w:sz w:val="16"/>
                <w:szCs w:val="16"/>
                <w:lang w:eastAsia="fr-FR"/>
              </w:rPr>
              <w:t>Dépenses 202</w:t>
            </w:r>
            <w:r w:rsidR="00A01EBE">
              <w:rPr>
                <w:rFonts w:ascii="Trebuchet MS" w:hAnsi="Trebuchet MS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E97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84782" w14:textId="77777777" w:rsidR="00430C66" w:rsidRPr="00430C66" w:rsidRDefault="00430C66" w:rsidP="00430C66">
            <w:pPr>
              <w:rPr>
                <w:rFonts w:ascii="Trebuchet MS" w:hAnsi="Trebuchet MS"/>
                <w:i/>
                <w:iCs/>
                <w:sz w:val="16"/>
                <w:szCs w:val="16"/>
                <w:lang w:eastAsia="fr-FR"/>
              </w:rPr>
            </w:pPr>
            <w:r w:rsidRPr="00430C66">
              <w:rPr>
                <w:rFonts w:ascii="Trebuchet MS" w:hAnsi="Trebuchet MS"/>
                <w:i/>
                <w:iCs/>
                <w:sz w:val="16"/>
                <w:szCs w:val="16"/>
                <w:lang w:eastAsia="fr-FR"/>
              </w:rPr>
              <w:t>Revenus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E97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C1FD8" w14:textId="797E068A" w:rsidR="00430C66" w:rsidRPr="00430C66" w:rsidRDefault="00430C66" w:rsidP="00430C66">
            <w:pPr>
              <w:rPr>
                <w:rFonts w:ascii="Trebuchet MS" w:hAnsi="Trebuchet MS"/>
                <w:sz w:val="16"/>
                <w:szCs w:val="16"/>
                <w:lang w:eastAsia="fr-FR"/>
              </w:rPr>
            </w:pPr>
            <w:r w:rsidRPr="00430C66">
              <w:rPr>
                <w:rFonts w:ascii="Trebuchet MS" w:hAnsi="Trebuchet MS"/>
                <w:sz w:val="16"/>
                <w:szCs w:val="16"/>
                <w:lang w:eastAsia="fr-FR"/>
              </w:rPr>
              <w:t>Produits 202</w:t>
            </w:r>
            <w:r w:rsidR="00A01EBE">
              <w:rPr>
                <w:rFonts w:ascii="Trebuchet MS" w:hAnsi="Trebuchet MS"/>
                <w:sz w:val="16"/>
                <w:szCs w:val="16"/>
                <w:lang w:eastAsia="fr-FR"/>
              </w:rPr>
              <w:t>3</w:t>
            </w:r>
          </w:p>
        </w:tc>
      </w:tr>
      <w:tr w:rsidR="00BC1667" w:rsidRPr="00430C66" w14:paraId="2D4D2356" w14:textId="77777777" w:rsidTr="00BC16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2098C" w14:textId="4D951AF1" w:rsidR="00BC1667" w:rsidRPr="00430C66" w:rsidRDefault="00BC1667" w:rsidP="00BC1667">
            <w:pPr>
              <w:rPr>
                <w:rFonts w:ascii="Trebuchet MS" w:hAnsi="Trebuchet MS"/>
                <w:sz w:val="16"/>
                <w:szCs w:val="16"/>
                <w:lang w:eastAsia="fr-FR"/>
              </w:rPr>
            </w:pPr>
            <w:r>
              <w:rPr>
                <w:rFonts w:ascii="Trebuchet MS" w:hAnsi="Trebuchet MS"/>
                <w:sz w:val="16"/>
                <w:szCs w:val="16"/>
                <w:lang w:eastAsia="fr-FR"/>
              </w:rPr>
              <w:t>Type de dépense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753353" w14:textId="0D35B09A" w:rsidR="00BC1667" w:rsidRPr="00430C66" w:rsidRDefault="00BC1667" w:rsidP="00BC1667">
            <w:pPr>
              <w:rPr>
                <w:rFonts w:ascii="Trebuchet MS" w:hAnsi="Trebuchet MS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ECD8C" w14:textId="4C0457F7" w:rsidR="00BC1667" w:rsidRPr="00430C66" w:rsidRDefault="00BC1667" w:rsidP="00BC1667">
            <w:pPr>
              <w:rPr>
                <w:rFonts w:ascii="Trebuchet MS" w:hAnsi="Trebuchet MS"/>
                <w:sz w:val="16"/>
                <w:szCs w:val="16"/>
                <w:lang w:eastAsia="fr-FR"/>
              </w:rPr>
            </w:pPr>
            <w:r w:rsidRPr="00D51D2A">
              <w:rPr>
                <w:rFonts w:ascii="Trebuchet MS" w:hAnsi="Trebuchet MS"/>
                <w:sz w:val="16"/>
                <w:szCs w:val="16"/>
                <w:lang w:eastAsia="fr-FR"/>
              </w:rPr>
              <w:t xml:space="preserve">Type de </w:t>
            </w:r>
            <w:r w:rsidR="00A01EBE">
              <w:rPr>
                <w:rFonts w:ascii="Trebuchet MS" w:hAnsi="Trebuchet MS"/>
                <w:sz w:val="16"/>
                <w:szCs w:val="16"/>
                <w:lang w:eastAsia="fr-FR"/>
              </w:rPr>
              <w:t>revenu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6037E5" w14:textId="28B2D4D7" w:rsidR="00BC1667" w:rsidRPr="00430C66" w:rsidRDefault="00BC1667" w:rsidP="00BC1667">
            <w:pPr>
              <w:rPr>
                <w:rFonts w:ascii="Trebuchet MS" w:hAnsi="Trebuchet MS"/>
                <w:sz w:val="16"/>
                <w:szCs w:val="16"/>
                <w:lang w:eastAsia="fr-FR"/>
              </w:rPr>
            </w:pPr>
          </w:p>
        </w:tc>
      </w:tr>
      <w:tr w:rsidR="00A01EBE" w:rsidRPr="00430C66" w14:paraId="2C371A14" w14:textId="77777777" w:rsidTr="00BC16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51573D" w14:textId="458C925F" w:rsidR="00A01EBE" w:rsidRPr="00430C66" w:rsidRDefault="00A01EBE" w:rsidP="00A01EBE">
            <w:pPr>
              <w:rPr>
                <w:rFonts w:ascii="Trebuchet MS" w:hAnsi="Trebuchet MS"/>
                <w:sz w:val="16"/>
                <w:szCs w:val="16"/>
                <w:lang w:eastAsia="fr-FR"/>
              </w:rPr>
            </w:pPr>
            <w:r w:rsidRPr="00C65A71">
              <w:rPr>
                <w:rFonts w:ascii="Trebuchet MS" w:hAnsi="Trebuchet MS"/>
                <w:sz w:val="16"/>
                <w:szCs w:val="16"/>
                <w:lang w:eastAsia="fr-FR"/>
              </w:rPr>
              <w:t>Type de dépense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8C6D17" w14:textId="5FC4B073" w:rsidR="00A01EBE" w:rsidRPr="00430C66" w:rsidRDefault="00A01EBE" w:rsidP="00A01EBE">
            <w:pPr>
              <w:rPr>
                <w:rFonts w:ascii="Trebuchet MS" w:hAnsi="Trebuchet MS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41F276" w14:textId="68A1D2BF" w:rsidR="00A01EBE" w:rsidRPr="00430C66" w:rsidRDefault="00A01EBE" w:rsidP="00A01EBE">
            <w:pPr>
              <w:rPr>
                <w:rFonts w:ascii="Trebuchet MS" w:hAnsi="Trebuchet MS"/>
                <w:sz w:val="16"/>
                <w:szCs w:val="16"/>
                <w:lang w:eastAsia="fr-FR"/>
              </w:rPr>
            </w:pPr>
            <w:r w:rsidRPr="00D51D2A">
              <w:rPr>
                <w:rFonts w:ascii="Trebuchet MS" w:hAnsi="Trebuchet MS"/>
                <w:sz w:val="16"/>
                <w:szCs w:val="16"/>
                <w:lang w:eastAsia="fr-FR"/>
              </w:rPr>
              <w:t xml:space="preserve">Type de </w:t>
            </w:r>
            <w:r>
              <w:rPr>
                <w:rFonts w:ascii="Trebuchet MS" w:hAnsi="Trebuchet MS"/>
                <w:sz w:val="16"/>
                <w:szCs w:val="16"/>
                <w:lang w:eastAsia="fr-FR"/>
              </w:rPr>
              <w:t>revenu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FF60F3" w14:textId="6F9C0DDA" w:rsidR="00A01EBE" w:rsidRPr="00430C66" w:rsidRDefault="00A01EBE" w:rsidP="00A01EBE">
            <w:pPr>
              <w:rPr>
                <w:rFonts w:ascii="Trebuchet MS" w:hAnsi="Trebuchet MS"/>
                <w:sz w:val="16"/>
                <w:szCs w:val="16"/>
                <w:lang w:eastAsia="fr-FR"/>
              </w:rPr>
            </w:pPr>
          </w:p>
        </w:tc>
      </w:tr>
      <w:tr w:rsidR="00A01EBE" w:rsidRPr="00430C66" w14:paraId="0FCB6751" w14:textId="77777777" w:rsidTr="00BC16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F035E6" w14:textId="49BA15BD" w:rsidR="00A01EBE" w:rsidRPr="00430C66" w:rsidRDefault="00A01EBE" w:rsidP="00A01EBE">
            <w:pPr>
              <w:rPr>
                <w:rFonts w:ascii="Trebuchet MS" w:hAnsi="Trebuchet MS"/>
                <w:sz w:val="16"/>
                <w:szCs w:val="16"/>
                <w:lang w:eastAsia="fr-FR"/>
              </w:rPr>
            </w:pPr>
            <w:r w:rsidRPr="00C65A71">
              <w:rPr>
                <w:rFonts w:ascii="Trebuchet MS" w:hAnsi="Trebuchet MS"/>
                <w:sz w:val="16"/>
                <w:szCs w:val="16"/>
                <w:lang w:eastAsia="fr-FR"/>
              </w:rPr>
              <w:t>Type de dépense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50A115" w14:textId="17B227F0" w:rsidR="00A01EBE" w:rsidRPr="00430C66" w:rsidRDefault="00A01EBE" w:rsidP="00A01EBE">
            <w:pPr>
              <w:rPr>
                <w:rFonts w:ascii="Trebuchet MS" w:hAnsi="Trebuchet MS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406504" w14:textId="0F77CF39" w:rsidR="00A01EBE" w:rsidRPr="00430C66" w:rsidRDefault="00A01EBE" w:rsidP="00A01EBE">
            <w:pPr>
              <w:rPr>
                <w:rFonts w:ascii="Trebuchet MS" w:hAnsi="Trebuchet MS"/>
                <w:sz w:val="16"/>
                <w:szCs w:val="16"/>
                <w:lang w:eastAsia="fr-FR"/>
              </w:rPr>
            </w:pPr>
            <w:r w:rsidRPr="00D51D2A">
              <w:rPr>
                <w:rFonts w:ascii="Trebuchet MS" w:hAnsi="Trebuchet MS"/>
                <w:sz w:val="16"/>
                <w:szCs w:val="16"/>
                <w:lang w:eastAsia="fr-FR"/>
              </w:rPr>
              <w:t xml:space="preserve">Type de </w:t>
            </w:r>
            <w:r>
              <w:rPr>
                <w:rFonts w:ascii="Trebuchet MS" w:hAnsi="Trebuchet MS"/>
                <w:sz w:val="16"/>
                <w:szCs w:val="16"/>
                <w:lang w:eastAsia="fr-FR"/>
              </w:rPr>
              <w:t>revenu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7021BE" w14:textId="50CC448D" w:rsidR="00A01EBE" w:rsidRPr="00430C66" w:rsidRDefault="00A01EBE" w:rsidP="00A01EBE">
            <w:pPr>
              <w:rPr>
                <w:rFonts w:ascii="Trebuchet MS" w:hAnsi="Trebuchet MS"/>
                <w:sz w:val="16"/>
                <w:szCs w:val="16"/>
                <w:highlight w:val="cyan"/>
                <w:lang w:eastAsia="fr-FR"/>
              </w:rPr>
            </w:pPr>
          </w:p>
        </w:tc>
      </w:tr>
      <w:tr w:rsidR="00A01EBE" w:rsidRPr="00430C66" w14:paraId="3578FE52" w14:textId="77777777" w:rsidTr="00BC16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475A7B" w14:textId="05DC51CE" w:rsidR="00A01EBE" w:rsidRPr="00430C66" w:rsidRDefault="00A01EBE" w:rsidP="00A01EBE">
            <w:pPr>
              <w:rPr>
                <w:rFonts w:ascii="Trebuchet MS" w:hAnsi="Trebuchet MS"/>
                <w:sz w:val="16"/>
                <w:szCs w:val="16"/>
                <w:lang w:eastAsia="fr-FR"/>
              </w:rPr>
            </w:pPr>
            <w:r w:rsidRPr="00C65A71">
              <w:rPr>
                <w:rFonts w:ascii="Trebuchet MS" w:hAnsi="Trebuchet MS"/>
                <w:sz w:val="16"/>
                <w:szCs w:val="16"/>
                <w:lang w:eastAsia="fr-FR"/>
              </w:rPr>
              <w:t>Type de dépense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66E22D" w14:textId="77777777" w:rsidR="00A01EBE" w:rsidRPr="00430C66" w:rsidRDefault="00A01EBE" w:rsidP="00A01EBE">
            <w:pPr>
              <w:rPr>
                <w:rFonts w:ascii="Trebuchet MS" w:hAnsi="Trebuchet MS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FF8262" w14:textId="307D9B02" w:rsidR="00A01EBE" w:rsidRPr="00430C66" w:rsidRDefault="00A01EBE" w:rsidP="00A01EBE">
            <w:pPr>
              <w:rPr>
                <w:rFonts w:ascii="Trebuchet MS" w:hAnsi="Trebuchet MS"/>
                <w:sz w:val="16"/>
                <w:szCs w:val="16"/>
                <w:lang w:eastAsia="fr-FR"/>
              </w:rPr>
            </w:pPr>
            <w:r w:rsidRPr="00D51D2A">
              <w:rPr>
                <w:rFonts w:ascii="Trebuchet MS" w:hAnsi="Trebuchet MS"/>
                <w:sz w:val="16"/>
                <w:szCs w:val="16"/>
                <w:lang w:eastAsia="fr-FR"/>
              </w:rPr>
              <w:t xml:space="preserve">Type de </w:t>
            </w:r>
            <w:r>
              <w:rPr>
                <w:rFonts w:ascii="Trebuchet MS" w:hAnsi="Trebuchet MS"/>
                <w:sz w:val="16"/>
                <w:szCs w:val="16"/>
                <w:lang w:eastAsia="fr-FR"/>
              </w:rPr>
              <w:t>revenu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39BF9F" w14:textId="476EC5D7" w:rsidR="00A01EBE" w:rsidRPr="00430C66" w:rsidRDefault="00A01EBE" w:rsidP="00A01EBE">
            <w:pPr>
              <w:rPr>
                <w:rFonts w:ascii="Trebuchet MS" w:hAnsi="Trebuchet MS"/>
                <w:sz w:val="16"/>
                <w:szCs w:val="16"/>
                <w:lang w:eastAsia="fr-FR"/>
              </w:rPr>
            </w:pPr>
          </w:p>
        </w:tc>
      </w:tr>
      <w:tr w:rsidR="00A01EBE" w:rsidRPr="00430C66" w14:paraId="161EF02B" w14:textId="77777777" w:rsidTr="00BC16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1552B" w14:textId="5B647EAA" w:rsidR="00A01EBE" w:rsidRPr="00430C66" w:rsidRDefault="00A01EBE" w:rsidP="00A01EBE">
            <w:pPr>
              <w:rPr>
                <w:rFonts w:ascii="Trebuchet MS" w:hAnsi="Trebuchet MS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D5A76" w14:textId="562B128E" w:rsidR="00A01EBE" w:rsidRPr="00430C66" w:rsidRDefault="00A01EBE" w:rsidP="00A01EBE">
            <w:pPr>
              <w:rPr>
                <w:rFonts w:ascii="Trebuchet MS" w:hAnsi="Trebuchet MS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B46D35" w14:textId="2A8F54A5" w:rsidR="00A01EBE" w:rsidRPr="00430C66" w:rsidRDefault="00A01EBE" w:rsidP="00A01EBE">
            <w:pPr>
              <w:rPr>
                <w:rFonts w:ascii="Trebuchet MS" w:hAnsi="Trebuchet MS"/>
                <w:sz w:val="16"/>
                <w:szCs w:val="16"/>
                <w:lang w:eastAsia="fr-FR"/>
              </w:rPr>
            </w:pPr>
            <w:r w:rsidRPr="00D51D2A">
              <w:rPr>
                <w:rFonts w:ascii="Trebuchet MS" w:hAnsi="Trebuchet MS"/>
                <w:sz w:val="16"/>
                <w:szCs w:val="16"/>
                <w:lang w:eastAsia="fr-FR"/>
              </w:rPr>
              <w:t xml:space="preserve">Type de </w:t>
            </w:r>
            <w:r>
              <w:rPr>
                <w:rFonts w:ascii="Trebuchet MS" w:hAnsi="Trebuchet MS"/>
                <w:sz w:val="16"/>
                <w:szCs w:val="16"/>
                <w:lang w:eastAsia="fr-FR"/>
              </w:rPr>
              <w:t>revenu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CE6C55" w14:textId="7FA8A32A" w:rsidR="00A01EBE" w:rsidRPr="00430C66" w:rsidRDefault="00A01EBE" w:rsidP="00A01EBE">
            <w:pPr>
              <w:rPr>
                <w:rFonts w:ascii="Trebuchet MS" w:hAnsi="Trebuchet MS"/>
                <w:sz w:val="16"/>
                <w:szCs w:val="16"/>
                <w:lang w:eastAsia="fr-FR"/>
              </w:rPr>
            </w:pPr>
          </w:p>
        </w:tc>
      </w:tr>
      <w:tr w:rsidR="0059145B" w:rsidRPr="00430C66" w14:paraId="10B0DF95" w14:textId="77777777" w:rsidTr="00430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05BB1" w14:textId="77777777" w:rsidR="00430C66" w:rsidRPr="00430C66" w:rsidRDefault="00430C66" w:rsidP="00430C66">
            <w:pPr>
              <w:rPr>
                <w:rFonts w:ascii="Trebuchet MS" w:hAnsi="Trebuchet MS"/>
                <w:sz w:val="16"/>
                <w:szCs w:val="16"/>
                <w:lang w:eastAsia="fr-FR"/>
              </w:rPr>
            </w:pPr>
            <w:r w:rsidRPr="00430C66">
              <w:rPr>
                <w:rFonts w:ascii="Trebuchet MS" w:hAnsi="Trebuchet MS"/>
                <w:sz w:val="16"/>
                <w:szCs w:val="16"/>
                <w:lang w:eastAsia="fr-FR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A6660" w14:textId="77777777" w:rsidR="00430C66" w:rsidRPr="00430C66" w:rsidRDefault="00430C66" w:rsidP="00430C66">
            <w:pPr>
              <w:rPr>
                <w:rFonts w:ascii="Trebuchet MS" w:hAnsi="Trebuchet MS"/>
                <w:sz w:val="16"/>
                <w:szCs w:val="16"/>
                <w:lang w:eastAsia="fr-FR"/>
              </w:rPr>
            </w:pPr>
            <w:r w:rsidRPr="00430C66">
              <w:rPr>
                <w:rFonts w:ascii="Trebuchet MS" w:hAnsi="Trebuchet MS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638E2" w14:textId="77777777" w:rsidR="00430C66" w:rsidRPr="00430C66" w:rsidRDefault="00430C66" w:rsidP="00430C66">
            <w:pPr>
              <w:rPr>
                <w:rFonts w:ascii="Trebuchet MS" w:hAnsi="Trebuchet MS"/>
                <w:sz w:val="16"/>
                <w:szCs w:val="16"/>
                <w:lang w:eastAsia="fr-FR"/>
              </w:rPr>
            </w:pPr>
            <w:r w:rsidRPr="00430C66">
              <w:rPr>
                <w:rFonts w:ascii="Trebuchet MS" w:hAnsi="Trebuchet MS"/>
                <w:sz w:val="16"/>
                <w:szCs w:val="16"/>
                <w:lang w:eastAsia="fr-FR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0FEEF" w14:textId="77777777" w:rsidR="00430C66" w:rsidRPr="00430C66" w:rsidRDefault="00430C66" w:rsidP="00430C66">
            <w:pPr>
              <w:rPr>
                <w:rFonts w:ascii="Trebuchet MS" w:hAnsi="Trebuchet MS"/>
                <w:sz w:val="16"/>
                <w:szCs w:val="16"/>
                <w:lang w:eastAsia="fr-FR"/>
              </w:rPr>
            </w:pPr>
            <w:r w:rsidRPr="00430C66">
              <w:rPr>
                <w:rFonts w:ascii="Trebuchet MS" w:hAnsi="Trebuchet MS"/>
                <w:sz w:val="16"/>
                <w:szCs w:val="16"/>
                <w:lang w:eastAsia="fr-FR"/>
              </w:rPr>
              <w:t>0</w:t>
            </w:r>
          </w:p>
        </w:tc>
      </w:tr>
    </w:tbl>
    <w:p w14:paraId="5E06DD49" w14:textId="77777777" w:rsidR="00D6663C" w:rsidRPr="00D6663C" w:rsidRDefault="00D6663C" w:rsidP="00D6663C">
      <w:pPr>
        <w:spacing w:line="240" w:lineRule="auto"/>
      </w:pPr>
    </w:p>
    <w:p w14:paraId="4864209F" w14:textId="77777777" w:rsidR="00D6663C" w:rsidRPr="0059145B" w:rsidRDefault="00D6663C" w:rsidP="00D6663C">
      <w:pPr>
        <w:spacing w:line="240" w:lineRule="auto"/>
        <w:rPr>
          <w:u w:val="single"/>
        </w:rPr>
      </w:pPr>
      <w:r w:rsidRPr="00D6663C">
        <w:rPr>
          <w:u w:val="single"/>
        </w:rPr>
        <w:lastRenderedPageBreak/>
        <w:t>Perspectives financières sur les 12/24/36 prochains mois : </w:t>
      </w:r>
    </w:p>
    <w:p w14:paraId="47B71E63" w14:textId="731E0131" w:rsidR="0059145B" w:rsidRDefault="0059145B" w:rsidP="00D6663C">
      <w:pPr>
        <w:spacing w:line="240" w:lineRule="auto"/>
      </w:pPr>
      <w:r w:rsidRPr="0059145B">
        <w:rPr>
          <w:highlight w:val="cyan"/>
        </w:rPr>
        <w:t>A CREUSER</w:t>
      </w:r>
    </w:p>
    <w:p w14:paraId="3C2657A2" w14:textId="075ADA1B" w:rsidR="0059145B" w:rsidRPr="00D6663C" w:rsidRDefault="00CD04E7" w:rsidP="0059145B">
      <w:pPr>
        <w:pStyle w:val="Paragraphedeliste"/>
        <w:numPr>
          <w:ilvl w:val="0"/>
          <w:numId w:val="7"/>
        </w:numPr>
        <w:spacing w:line="240" w:lineRule="auto"/>
      </w:pPr>
      <w:r>
        <w:t xml:space="preserve">Me partager le prévisionnel. </w:t>
      </w:r>
      <w:r w:rsidR="0059145B">
        <w:t xml:space="preserve">Quelle </w:t>
      </w:r>
      <w:proofErr w:type="spellStart"/>
      <w:r w:rsidR="0059145B">
        <w:t>tréso</w:t>
      </w:r>
      <w:proofErr w:type="spellEnd"/>
      <w:r w:rsidR="0059145B">
        <w:t xml:space="preserve"> ? quel BFR ? </w:t>
      </w:r>
      <w:r w:rsidR="0059145B" w:rsidRPr="0059145B">
        <w:rPr>
          <w:i/>
          <w:iCs/>
        </w:rPr>
        <w:t>(Laurent pour questions complémentaires ?)</w:t>
      </w:r>
    </w:p>
    <w:p w14:paraId="44444B34" w14:textId="77777777" w:rsidR="00D6663C" w:rsidRPr="00D6663C" w:rsidRDefault="00D6663C" w:rsidP="00D6663C">
      <w:pPr>
        <w:spacing w:line="240" w:lineRule="auto"/>
      </w:pPr>
    </w:p>
    <w:p w14:paraId="0B05E2C2" w14:textId="77777777" w:rsidR="00D6663C" w:rsidRPr="0059145B" w:rsidRDefault="00D6663C" w:rsidP="00D6663C">
      <w:pPr>
        <w:spacing w:line="240" w:lineRule="auto"/>
        <w:rPr>
          <w:u w:val="single"/>
        </w:rPr>
      </w:pPr>
      <w:r w:rsidRPr="00D6663C">
        <w:rPr>
          <w:u w:val="single"/>
        </w:rPr>
        <w:t>Besoins en financement / ressources financières identifiées : </w:t>
      </w:r>
    </w:p>
    <w:p w14:paraId="7BD8F049" w14:textId="77777777" w:rsidR="00D6663C" w:rsidRDefault="00D6663C" w:rsidP="00D6663C">
      <w:pPr>
        <w:spacing w:line="240" w:lineRule="auto"/>
        <w:rPr>
          <w:rFonts w:ascii="Segoe UI" w:hAnsi="Segoe UI" w:cs="Segoe UI"/>
          <w:color w:val="1F1F1F"/>
          <w:sz w:val="20"/>
          <w:szCs w:val="20"/>
          <w:shd w:val="clear" w:color="auto" w:fill="FFFFFF"/>
        </w:rPr>
      </w:pPr>
    </w:p>
    <w:p w14:paraId="28EA64A1" w14:textId="77777777" w:rsidR="00BC1667" w:rsidRPr="00D6663C" w:rsidRDefault="00BC1667" w:rsidP="00D6663C">
      <w:pPr>
        <w:spacing w:line="240" w:lineRule="auto"/>
      </w:pPr>
    </w:p>
    <w:p w14:paraId="4C87091E" w14:textId="77777777" w:rsidR="00D6663C" w:rsidRPr="00D6663C" w:rsidRDefault="00D6663C" w:rsidP="00D6663C">
      <w:pPr>
        <w:spacing w:line="240" w:lineRule="auto"/>
        <w:rPr>
          <w:u w:val="single"/>
        </w:rPr>
      </w:pPr>
      <w:r w:rsidRPr="00BC1667">
        <w:rPr>
          <w:u w:val="single"/>
        </w:rPr>
        <w:t>Principaux financeurs / types de convention-engagement 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1211"/>
        <w:gridCol w:w="1419"/>
        <w:gridCol w:w="1144"/>
        <w:gridCol w:w="1555"/>
        <w:gridCol w:w="1398"/>
        <w:gridCol w:w="1212"/>
      </w:tblGrid>
      <w:tr w:rsidR="008E74EB" w:rsidRPr="00D6663C" w14:paraId="2BC06FF4" w14:textId="77777777" w:rsidTr="00D666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5B39D" w14:textId="5C36E5A3" w:rsidR="00D6663C" w:rsidRPr="00D6663C" w:rsidRDefault="00D6663C" w:rsidP="00D6663C">
            <w:pPr>
              <w:spacing w:line="240" w:lineRule="auto"/>
              <w:rPr>
                <w:rFonts w:eastAsia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D6663C">
              <w:rPr>
                <w:rFonts w:eastAsia="Times New Roman" w:cs="Arial"/>
                <w:kern w:val="0"/>
                <w:sz w:val="16"/>
                <w:szCs w:val="16"/>
                <w:lang w:eastAsia="fr-FR"/>
                <w14:ligatures w14:val="none"/>
              </w:rPr>
              <w:t xml:space="preserve">Financeurs </w:t>
            </w:r>
            <w:r w:rsidR="008E74EB">
              <w:rPr>
                <w:rFonts w:eastAsia="Times New Roman" w:cs="Arial"/>
                <w:kern w:val="0"/>
                <w:sz w:val="16"/>
                <w:szCs w:val="16"/>
                <w:lang w:eastAsia="fr-FR"/>
                <w14:ligatures w14:val="none"/>
              </w:rPr>
              <w:t xml:space="preserve">(ou clients) </w:t>
            </w:r>
            <w:r w:rsidRPr="00D6663C">
              <w:rPr>
                <w:rFonts w:eastAsia="Times New Roman" w:cs="Arial"/>
                <w:kern w:val="0"/>
                <w:sz w:val="16"/>
                <w:szCs w:val="16"/>
                <w:lang w:eastAsia="fr-FR"/>
                <w14:ligatures w14:val="none"/>
              </w:rPr>
              <w:t>principaux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88793" w14:textId="77777777" w:rsidR="00D6663C" w:rsidRPr="00D6663C" w:rsidRDefault="00D6663C" w:rsidP="00D6663C">
            <w:pPr>
              <w:spacing w:line="240" w:lineRule="auto"/>
              <w:rPr>
                <w:rFonts w:eastAsia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D6663C">
              <w:rPr>
                <w:rFonts w:eastAsia="Times New Roman" w:cs="Arial"/>
                <w:kern w:val="0"/>
                <w:sz w:val="16"/>
                <w:szCs w:val="16"/>
                <w:lang w:eastAsia="fr-FR"/>
                <w14:ligatures w14:val="none"/>
              </w:rPr>
              <w:t>Acquis / en cours d’acquisition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5B77D" w14:textId="77777777" w:rsidR="00D6663C" w:rsidRPr="00D6663C" w:rsidRDefault="00D6663C" w:rsidP="00D6663C">
            <w:pPr>
              <w:spacing w:line="240" w:lineRule="auto"/>
              <w:rPr>
                <w:rFonts w:eastAsia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D6663C">
              <w:rPr>
                <w:rFonts w:eastAsia="Times New Roman" w:cs="Arial"/>
                <w:kern w:val="0"/>
                <w:sz w:val="16"/>
                <w:szCs w:val="16"/>
                <w:lang w:eastAsia="fr-FR"/>
                <w14:ligatures w14:val="none"/>
              </w:rPr>
              <w:t>Type d’engagement (prestation, subvention, AAP…)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D333E" w14:textId="77777777" w:rsidR="00D6663C" w:rsidRPr="00D6663C" w:rsidRDefault="00D6663C" w:rsidP="00D6663C">
            <w:pPr>
              <w:spacing w:line="240" w:lineRule="auto"/>
              <w:rPr>
                <w:rFonts w:eastAsia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D6663C">
              <w:rPr>
                <w:rFonts w:eastAsia="Times New Roman" w:cs="Arial"/>
                <w:kern w:val="0"/>
                <w:sz w:val="16"/>
                <w:szCs w:val="16"/>
                <w:lang w:eastAsia="fr-FR"/>
                <w14:ligatures w14:val="none"/>
              </w:rPr>
              <w:t>Pourcentage du budget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39CAD" w14:textId="77777777" w:rsidR="00D6663C" w:rsidRPr="00D6663C" w:rsidRDefault="00D6663C" w:rsidP="00D6663C">
            <w:pPr>
              <w:spacing w:line="240" w:lineRule="auto"/>
              <w:rPr>
                <w:rFonts w:eastAsia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D6663C">
              <w:rPr>
                <w:rFonts w:eastAsia="Times New Roman" w:cs="Arial"/>
                <w:kern w:val="0"/>
                <w:sz w:val="16"/>
                <w:szCs w:val="16"/>
                <w:lang w:eastAsia="fr-FR"/>
                <w14:ligatures w14:val="none"/>
              </w:rPr>
              <w:t>Type de conventionnement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E79CD" w14:textId="77777777" w:rsidR="00D6663C" w:rsidRPr="00D6663C" w:rsidRDefault="00D6663C" w:rsidP="00D6663C">
            <w:pPr>
              <w:spacing w:line="240" w:lineRule="auto"/>
              <w:rPr>
                <w:rFonts w:eastAsia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D6663C">
              <w:rPr>
                <w:rFonts w:eastAsia="Times New Roman" w:cs="Arial"/>
                <w:kern w:val="0"/>
                <w:sz w:val="16"/>
                <w:szCs w:val="16"/>
                <w:lang w:eastAsia="fr-FR"/>
                <w14:ligatures w14:val="none"/>
              </w:rPr>
              <w:t>Date du prochain renouvellement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3AF79" w14:textId="77777777" w:rsidR="00D6663C" w:rsidRPr="00D6663C" w:rsidRDefault="00D6663C" w:rsidP="00D6663C">
            <w:pPr>
              <w:spacing w:line="240" w:lineRule="auto"/>
              <w:rPr>
                <w:rFonts w:eastAsia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D6663C">
              <w:rPr>
                <w:rFonts w:eastAsia="Times New Roman" w:cs="Arial"/>
                <w:kern w:val="0"/>
                <w:sz w:val="16"/>
                <w:szCs w:val="16"/>
                <w:lang w:eastAsia="fr-FR"/>
                <w14:ligatures w14:val="none"/>
              </w:rPr>
              <w:t>Niveau de confiance sur la poursuite du partenariat</w:t>
            </w:r>
          </w:p>
          <w:p w14:paraId="770F947D" w14:textId="77777777" w:rsidR="00D6663C" w:rsidRPr="00D6663C" w:rsidRDefault="00D6663C" w:rsidP="00D6663C">
            <w:pPr>
              <w:spacing w:line="240" w:lineRule="auto"/>
              <w:rPr>
                <w:rFonts w:eastAsia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D6663C">
              <w:rPr>
                <w:rFonts w:eastAsia="Times New Roman" w:cs="Arial"/>
                <w:kern w:val="0"/>
                <w:sz w:val="16"/>
                <w:szCs w:val="16"/>
                <w:lang w:eastAsia="fr-FR"/>
                <w14:ligatures w14:val="none"/>
              </w:rPr>
              <w:t>(de 1 à 4)</w:t>
            </w:r>
          </w:p>
        </w:tc>
      </w:tr>
      <w:tr w:rsidR="008E74EB" w:rsidRPr="00D6663C" w14:paraId="70A43C43" w14:textId="77777777" w:rsidTr="00D666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3B6E4" w14:textId="77777777" w:rsidR="00D6663C" w:rsidRPr="00D6663C" w:rsidRDefault="00D6663C" w:rsidP="00D666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BF4BD" w14:textId="77777777" w:rsidR="00D6663C" w:rsidRPr="00D6663C" w:rsidRDefault="00D6663C" w:rsidP="00D666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48BB12" w14:textId="77777777" w:rsidR="00D6663C" w:rsidRPr="00D6663C" w:rsidRDefault="00D6663C" w:rsidP="00D666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D7528" w14:textId="77777777" w:rsidR="00D6663C" w:rsidRPr="00D6663C" w:rsidRDefault="00D6663C" w:rsidP="00D666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474A5" w14:textId="77777777" w:rsidR="00D6663C" w:rsidRPr="00D6663C" w:rsidRDefault="00D6663C" w:rsidP="00D666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BB41C" w14:textId="77777777" w:rsidR="00D6663C" w:rsidRPr="00D6663C" w:rsidRDefault="00D6663C" w:rsidP="00D666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96BA9" w14:textId="77777777" w:rsidR="00D6663C" w:rsidRPr="00D6663C" w:rsidRDefault="00D6663C" w:rsidP="00D666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E74EB" w:rsidRPr="00D6663C" w14:paraId="30181A98" w14:textId="77777777" w:rsidTr="00D666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8B892" w14:textId="77777777" w:rsidR="00D6663C" w:rsidRPr="00D6663C" w:rsidRDefault="00D6663C" w:rsidP="00D666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D97F9" w14:textId="77777777" w:rsidR="00D6663C" w:rsidRPr="00D6663C" w:rsidRDefault="00D6663C" w:rsidP="00D666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C0A9D" w14:textId="77777777" w:rsidR="00D6663C" w:rsidRPr="00D6663C" w:rsidRDefault="00D6663C" w:rsidP="00D666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01D19" w14:textId="77777777" w:rsidR="00D6663C" w:rsidRPr="00D6663C" w:rsidRDefault="00D6663C" w:rsidP="00D666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92FC8" w14:textId="77777777" w:rsidR="00D6663C" w:rsidRPr="00D6663C" w:rsidRDefault="00D6663C" w:rsidP="00D666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AF47B" w14:textId="77777777" w:rsidR="00D6663C" w:rsidRPr="00D6663C" w:rsidRDefault="00D6663C" w:rsidP="00D666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D1F105" w14:textId="77777777" w:rsidR="00D6663C" w:rsidRPr="00D6663C" w:rsidRDefault="00D6663C" w:rsidP="00D666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E74EB" w:rsidRPr="00D6663C" w14:paraId="03D44EA2" w14:textId="77777777" w:rsidTr="00D666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10187" w14:textId="77777777" w:rsidR="00D6663C" w:rsidRPr="00D6663C" w:rsidRDefault="00D6663C" w:rsidP="00D666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645662" w14:textId="77777777" w:rsidR="00D6663C" w:rsidRPr="00D6663C" w:rsidRDefault="00D6663C" w:rsidP="00D666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2CC3C" w14:textId="77777777" w:rsidR="00D6663C" w:rsidRPr="00D6663C" w:rsidRDefault="00D6663C" w:rsidP="00D666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20372" w14:textId="77777777" w:rsidR="00D6663C" w:rsidRPr="00D6663C" w:rsidRDefault="00D6663C" w:rsidP="00D666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B0A9A" w14:textId="77777777" w:rsidR="00D6663C" w:rsidRPr="00D6663C" w:rsidRDefault="00D6663C" w:rsidP="00D666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275CA" w14:textId="77777777" w:rsidR="00D6663C" w:rsidRPr="00D6663C" w:rsidRDefault="00D6663C" w:rsidP="00D666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D7091" w14:textId="77777777" w:rsidR="00D6663C" w:rsidRPr="00D6663C" w:rsidRDefault="00D6663C" w:rsidP="00D6663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02D95C2C" w14:textId="77777777" w:rsidR="00D6663C" w:rsidRPr="00D6663C" w:rsidRDefault="00D6663C" w:rsidP="00D6663C">
      <w:pPr>
        <w:spacing w:after="24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</w:pPr>
    </w:p>
    <w:p w14:paraId="17E2903C" w14:textId="77777777" w:rsidR="001D1D74" w:rsidRPr="00D6663C" w:rsidRDefault="001D1D74" w:rsidP="001D1D74">
      <w:pPr>
        <w:spacing w:line="240" w:lineRule="auto"/>
        <w:rPr>
          <w:u w:val="single"/>
        </w:rPr>
      </w:pPr>
      <w:r w:rsidRPr="00D6663C">
        <w:rPr>
          <w:u w:val="single"/>
        </w:rPr>
        <w:t>Principaux clients</w:t>
      </w:r>
      <w:r>
        <w:rPr>
          <w:u w:val="single"/>
        </w:rPr>
        <w:t>/financeur</w:t>
      </w:r>
      <w:r w:rsidRPr="00D6663C">
        <w:rPr>
          <w:u w:val="single"/>
        </w:rPr>
        <w:t xml:space="preserve"> - niveau de dépendance du chiffre d’affaires</w:t>
      </w:r>
      <w:r>
        <w:rPr>
          <w:u w:val="single"/>
        </w:rPr>
        <w:t>/budget</w:t>
      </w:r>
      <w:r w:rsidRPr="00D6663C">
        <w:rPr>
          <w:u w:val="single"/>
        </w:rPr>
        <w:t xml:space="preserve"> :</w:t>
      </w:r>
    </w:p>
    <w:p w14:paraId="39042318" w14:textId="77777777" w:rsidR="00900AAF" w:rsidRDefault="00900AAF" w:rsidP="00D6663C">
      <w:pPr>
        <w:spacing w:line="240" w:lineRule="auto"/>
      </w:pPr>
    </w:p>
    <w:p w14:paraId="1980C7F1" w14:textId="77777777" w:rsidR="00BC1667" w:rsidRPr="00D6663C" w:rsidRDefault="00BC1667" w:rsidP="00D6663C">
      <w:pPr>
        <w:spacing w:line="240" w:lineRule="auto"/>
      </w:pPr>
    </w:p>
    <w:p w14:paraId="59830448" w14:textId="1B99163B" w:rsidR="00D6663C" w:rsidRPr="00D6663C" w:rsidRDefault="00D6663C" w:rsidP="00D6663C">
      <w:pPr>
        <w:spacing w:line="240" w:lineRule="auto"/>
        <w:rPr>
          <w:u w:val="single"/>
        </w:rPr>
      </w:pPr>
      <w:r w:rsidRPr="00D6663C">
        <w:rPr>
          <w:u w:val="single"/>
        </w:rPr>
        <w:t>Relation aux marchés publics et aux levées de fonds</w:t>
      </w:r>
      <w:r w:rsidR="00900AAF">
        <w:rPr>
          <w:u w:val="single"/>
        </w:rPr>
        <w:t xml:space="preserve"> </w:t>
      </w:r>
      <w:r w:rsidRPr="00D6663C">
        <w:rPr>
          <w:u w:val="single"/>
        </w:rPr>
        <w:t>: </w:t>
      </w:r>
    </w:p>
    <w:p w14:paraId="124813E1" w14:textId="7C831EF2" w:rsidR="00D6663C" w:rsidRDefault="00D6663C" w:rsidP="00D6663C">
      <w:pPr>
        <w:spacing w:line="240" w:lineRule="auto"/>
      </w:pPr>
    </w:p>
    <w:p w14:paraId="3D69DB2E" w14:textId="77777777" w:rsidR="00BC1667" w:rsidRDefault="00BC1667" w:rsidP="00D6663C">
      <w:pPr>
        <w:spacing w:line="240" w:lineRule="auto"/>
      </w:pPr>
    </w:p>
    <w:p w14:paraId="1B46E71B" w14:textId="77777777" w:rsidR="00D6663C" w:rsidRPr="00D6663C" w:rsidRDefault="00D6663C" w:rsidP="00D6663C">
      <w:pPr>
        <w:spacing w:line="240" w:lineRule="auto"/>
      </w:pPr>
    </w:p>
    <w:p w14:paraId="0A1CB095" w14:textId="77777777" w:rsidR="00D6663C" w:rsidRDefault="00D6663C" w:rsidP="00D6663C">
      <w:pPr>
        <w:spacing w:line="240" w:lineRule="auto"/>
        <w:rPr>
          <w:u w:val="single"/>
        </w:rPr>
      </w:pPr>
      <w:r w:rsidRPr="00D6663C">
        <w:rPr>
          <w:u w:val="single"/>
        </w:rPr>
        <w:t>Niveau de trésorerie actuel et tensions potentielles à venir : </w:t>
      </w:r>
    </w:p>
    <w:p w14:paraId="24CC3AB2" w14:textId="77777777" w:rsidR="00BC1667" w:rsidRDefault="00BC1667" w:rsidP="00900AAF">
      <w:pPr>
        <w:spacing w:before="240" w:after="240" w:line="240" w:lineRule="auto"/>
      </w:pPr>
    </w:p>
    <w:p w14:paraId="1C4FF668" w14:textId="210A5785" w:rsidR="00900AAF" w:rsidRPr="00D6663C" w:rsidRDefault="00D6663C" w:rsidP="00900AAF">
      <w:pPr>
        <w:spacing w:before="240" w:after="240" w:line="240" w:lineRule="auto"/>
        <w:rPr>
          <w:b/>
          <w:bCs/>
          <w:u w:val="single"/>
        </w:rPr>
      </w:pPr>
      <w:r w:rsidRPr="00D6663C">
        <w:rPr>
          <w:b/>
          <w:bCs/>
          <w:u w:val="single"/>
        </w:rPr>
        <w:t>Synthèse - Modèle économique et perspectives financières :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6906" w14:paraId="46BD23F2" w14:textId="77777777" w:rsidTr="009B57A8">
        <w:tc>
          <w:tcPr>
            <w:tcW w:w="4531" w:type="dxa"/>
          </w:tcPr>
          <w:p w14:paraId="52A36050" w14:textId="77777777" w:rsidR="00116906" w:rsidRDefault="00116906" w:rsidP="009B57A8">
            <w:r>
              <w:t>Points forts</w:t>
            </w:r>
          </w:p>
        </w:tc>
        <w:tc>
          <w:tcPr>
            <w:tcW w:w="4531" w:type="dxa"/>
          </w:tcPr>
          <w:p w14:paraId="60B2CF07" w14:textId="77777777" w:rsidR="00116906" w:rsidRDefault="00116906" w:rsidP="009B57A8">
            <w:r>
              <w:t xml:space="preserve">Points de vigilance </w:t>
            </w:r>
          </w:p>
        </w:tc>
      </w:tr>
      <w:tr w:rsidR="00116906" w14:paraId="4881771B" w14:textId="77777777" w:rsidTr="009B57A8">
        <w:tc>
          <w:tcPr>
            <w:tcW w:w="4531" w:type="dxa"/>
          </w:tcPr>
          <w:p w14:paraId="6118E409" w14:textId="77777777" w:rsidR="00116906" w:rsidRDefault="00116906" w:rsidP="009B57A8"/>
        </w:tc>
        <w:tc>
          <w:tcPr>
            <w:tcW w:w="4531" w:type="dxa"/>
          </w:tcPr>
          <w:p w14:paraId="12F12768" w14:textId="77777777" w:rsidR="00116906" w:rsidRDefault="00116906" w:rsidP="009B57A8"/>
        </w:tc>
      </w:tr>
      <w:tr w:rsidR="00116906" w14:paraId="4B41F898" w14:textId="77777777" w:rsidTr="009B57A8">
        <w:tc>
          <w:tcPr>
            <w:tcW w:w="4531" w:type="dxa"/>
          </w:tcPr>
          <w:p w14:paraId="29C314BC" w14:textId="77777777" w:rsidR="00116906" w:rsidRDefault="00116906" w:rsidP="009B57A8">
            <w:r>
              <w:t xml:space="preserve">Enjeux identifiés </w:t>
            </w:r>
          </w:p>
        </w:tc>
        <w:tc>
          <w:tcPr>
            <w:tcW w:w="4531" w:type="dxa"/>
          </w:tcPr>
          <w:p w14:paraId="3BFF468A" w14:textId="77777777" w:rsidR="00116906" w:rsidRDefault="00116906" w:rsidP="009B57A8">
            <w:r>
              <w:t xml:space="preserve">Objectifs d’accompagnement à proposer </w:t>
            </w:r>
          </w:p>
        </w:tc>
      </w:tr>
      <w:tr w:rsidR="00116906" w14:paraId="324B8890" w14:textId="77777777" w:rsidTr="009B57A8">
        <w:tc>
          <w:tcPr>
            <w:tcW w:w="4531" w:type="dxa"/>
          </w:tcPr>
          <w:p w14:paraId="3CEABE9A" w14:textId="77777777" w:rsidR="00116906" w:rsidRDefault="00116906" w:rsidP="009B57A8"/>
        </w:tc>
        <w:tc>
          <w:tcPr>
            <w:tcW w:w="4531" w:type="dxa"/>
          </w:tcPr>
          <w:p w14:paraId="149EFC8E" w14:textId="77777777" w:rsidR="00116906" w:rsidRDefault="00116906" w:rsidP="009B57A8"/>
        </w:tc>
      </w:tr>
    </w:tbl>
    <w:p w14:paraId="5CE3E3BC" w14:textId="77777777" w:rsidR="00900AAF" w:rsidRDefault="00900AAF" w:rsidP="00900AAF">
      <w:pPr>
        <w:spacing w:line="240" w:lineRule="auto"/>
        <w:rPr>
          <w:u w:val="single"/>
        </w:rPr>
      </w:pPr>
    </w:p>
    <w:p w14:paraId="5C2D6D6C" w14:textId="6E4B6162" w:rsidR="00900AAF" w:rsidRDefault="00900AAF" w:rsidP="00900AAF">
      <w:pPr>
        <w:spacing w:line="240" w:lineRule="auto"/>
      </w:pPr>
      <w:r w:rsidRPr="00D6663C">
        <w:rPr>
          <w:u w:val="single"/>
        </w:rPr>
        <w:t>Stabilité du modèle économique / besoin de consolidation</w:t>
      </w:r>
      <w:r w:rsidRPr="00D6663C">
        <w:t xml:space="preserve"> (analyse par l’accompagnateur) : </w:t>
      </w:r>
    </w:p>
    <w:p w14:paraId="07930C01" w14:textId="77777777" w:rsidR="00E6343D" w:rsidRDefault="00E6343D" w:rsidP="00E6343D"/>
    <w:p w14:paraId="687DDDE1" w14:textId="6C23DA2E" w:rsidR="00E84E3F" w:rsidRDefault="00E84E3F" w:rsidP="009F1951">
      <w:pPr>
        <w:pStyle w:val="Titre1"/>
      </w:pPr>
      <w:bookmarkStart w:id="7" w:name="_Toc171351134"/>
      <w:r>
        <w:t>Eco-système et parties prenantes</w:t>
      </w:r>
      <w:bookmarkEnd w:id="7"/>
    </w:p>
    <w:p w14:paraId="1F6E5F87" w14:textId="53E20C94" w:rsidR="00610FD0" w:rsidRPr="00C04637" w:rsidRDefault="00610FD0" w:rsidP="00D6663C">
      <w:pPr>
        <w:rPr>
          <w:u w:val="single"/>
        </w:rPr>
      </w:pPr>
      <w:r w:rsidRPr="00C04637">
        <w:rPr>
          <w:u w:val="single"/>
        </w:rPr>
        <w:t>Description du territoire sur lequel l’entreprise sociale agit et son lien à l’écosystème :</w:t>
      </w:r>
    </w:p>
    <w:p w14:paraId="45D39252" w14:textId="77777777" w:rsidR="00BC1667" w:rsidRDefault="00BC1667" w:rsidP="00D6663C">
      <w:pPr>
        <w:rPr>
          <w:rFonts w:ascii="Segoe UI" w:hAnsi="Segoe UI" w:cs="Segoe UI"/>
          <w:color w:val="1F1F1F"/>
          <w:sz w:val="20"/>
          <w:szCs w:val="20"/>
          <w:shd w:val="clear" w:color="auto" w:fill="FFFFFF"/>
        </w:rPr>
      </w:pPr>
    </w:p>
    <w:p w14:paraId="1234D68B" w14:textId="49F48D0A" w:rsidR="00D6663C" w:rsidRPr="00C04637" w:rsidRDefault="00D6663C" w:rsidP="00D6663C">
      <w:pPr>
        <w:rPr>
          <w:u w:val="single"/>
        </w:rPr>
      </w:pPr>
      <w:r w:rsidRPr="00C04637">
        <w:rPr>
          <w:u w:val="single"/>
        </w:rPr>
        <w:t>Description des parties prenantes / partenaires actuels de la structure :</w:t>
      </w:r>
    </w:p>
    <w:p w14:paraId="24D00F19" w14:textId="77777777" w:rsidR="00BC1667" w:rsidRDefault="00BC1667" w:rsidP="00D6663C">
      <w:pPr>
        <w:rPr>
          <w:rFonts w:ascii="Segoe UI" w:hAnsi="Segoe UI" w:cs="Segoe UI"/>
          <w:color w:val="1F1F1F"/>
          <w:sz w:val="20"/>
          <w:szCs w:val="20"/>
          <w:shd w:val="clear" w:color="auto" w:fill="FFFFFF"/>
        </w:rPr>
      </w:pPr>
    </w:p>
    <w:p w14:paraId="6A4597B6" w14:textId="60A13DE3" w:rsidR="00D6663C" w:rsidRPr="00CA53B6" w:rsidRDefault="00D6663C" w:rsidP="00D6663C">
      <w:pPr>
        <w:rPr>
          <w:u w:val="single"/>
        </w:rPr>
      </w:pPr>
      <w:r w:rsidRPr="00CA53B6">
        <w:rPr>
          <w:u w:val="single"/>
        </w:rPr>
        <w:t xml:space="preserve">Quels sont vos axes de travail actuels en commun avec </w:t>
      </w:r>
      <w:r w:rsidR="00661276" w:rsidRPr="00CA53B6">
        <w:rPr>
          <w:u w:val="single"/>
        </w:rPr>
        <w:t>les acteurs</w:t>
      </w:r>
      <w:r w:rsidRPr="00CA53B6">
        <w:rPr>
          <w:u w:val="single"/>
        </w:rPr>
        <w:t xml:space="preserve"> de votre territoire</w:t>
      </w:r>
      <w:r w:rsidR="00661276" w:rsidRPr="00CA53B6">
        <w:rPr>
          <w:u w:val="single"/>
        </w:rPr>
        <w:t xml:space="preserve"> ou des territoires visés</w:t>
      </w:r>
      <w:r w:rsidRPr="00CA53B6">
        <w:rPr>
          <w:u w:val="single"/>
        </w:rPr>
        <w:t xml:space="preserve"> ? Et les projets de collaboration envisagés ?</w:t>
      </w:r>
    </w:p>
    <w:p w14:paraId="185BE3BF" w14:textId="77777777" w:rsidR="00BC1667" w:rsidRDefault="00BC1667" w:rsidP="00D6663C"/>
    <w:p w14:paraId="68B98C73" w14:textId="5CDFFF8E" w:rsidR="00D6663C" w:rsidRPr="00CA53B6" w:rsidRDefault="00D6663C" w:rsidP="00D6663C">
      <w:pPr>
        <w:rPr>
          <w:u w:val="single"/>
        </w:rPr>
      </w:pPr>
      <w:r w:rsidRPr="00CA53B6">
        <w:rPr>
          <w:u w:val="single"/>
        </w:rPr>
        <w:t>Description du territoire d’implantation cible du projet (localisation, caractéristiques, histoire, habitants...) :</w:t>
      </w:r>
    </w:p>
    <w:p w14:paraId="733225C0" w14:textId="77777777" w:rsidR="00BC1667" w:rsidRDefault="00BC1667" w:rsidP="00D6663C"/>
    <w:p w14:paraId="60EBF587" w14:textId="183CE537" w:rsidR="00D6663C" w:rsidRPr="00CA53B6" w:rsidRDefault="00D6663C" w:rsidP="00D6663C">
      <w:pPr>
        <w:rPr>
          <w:u w:val="single"/>
        </w:rPr>
      </w:pPr>
      <w:r w:rsidRPr="00CA53B6">
        <w:rPr>
          <w:u w:val="single"/>
        </w:rPr>
        <w:t>Description des structures “concurrentes”/ complémentaires sur le territoire visé par le projet :</w:t>
      </w:r>
    </w:p>
    <w:p w14:paraId="3E072F14" w14:textId="77777777" w:rsidR="00BC1667" w:rsidRDefault="00BC1667" w:rsidP="00D6663C">
      <w:pPr>
        <w:rPr>
          <w:rFonts w:ascii="Segoe UI" w:hAnsi="Segoe UI" w:cs="Segoe UI"/>
          <w:color w:val="1F1F1F"/>
          <w:sz w:val="20"/>
          <w:szCs w:val="20"/>
          <w:shd w:val="clear" w:color="auto" w:fill="FFFFFF"/>
        </w:rPr>
      </w:pPr>
    </w:p>
    <w:p w14:paraId="59715B3C" w14:textId="4390A7C6" w:rsidR="00BC1667" w:rsidRPr="00BC1667" w:rsidRDefault="00D6663C" w:rsidP="00BC1667">
      <w:pPr>
        <w:rPr>
          <w:u w:val="single"/>
        </w:rPr>
      </w:pPr>
      <w:r w:rsidRPr="006F611E">
        <w:rPr>
          <w:u w:val="single"/>
        </w:rPr>
        <w:t>Démarches entreprises et éléments qualifiant les besoins et le contexte du territoire visé</w:t>
      </w:r>
      <w:r w:rsidR="006F611E" w:rsidRPr="006F611E">
        <w:rPr>
          <w:u w:val="single"/>
        </w:rPr>
        <w:t xml:space="preserve"> : </w:t>
      </w:r>
    </w:p>
    <w:p w14:paraId="72CD7024" w14:textId="77777777" w:rsidR="00CA53B6" w:rsidRDefault="00CA53B6" w:rsidP="00D6663C"/>
    <w:p w14:paraId="7F532B34" w14:textId="77777777" w:rsidR="00BC1667" w:rsidRDefault="00BC1667" w:rsidP="00D6663C"/>
    <w:p w14:paraId="10C1D28E" w14:textId="04F69AEA" w:rsidR="00D6663C" w:rsidRPr="00BC1667" w:rsidRDefault="00D6663C" w:rsidP="00D6663C">
      <w:pPr>
        <w:rPr>
          <w:u w:val="single"/>
        </w:rPr>
      </w:pPr>
      <w:r w:rsidRPr="00BC1667">
        <w:rPr>
          <w:u w:val="single"/>
        </w:rPr>
        <w:t>Acteurs locaux mobilisés autour du projet</w:t>
      </w:r>
      <w:r w:rsidR="00CA53B6" w:rsidRPr="00BC1667">
        <w:rPr>
          <w:u w:val="single"/>
        </w:rPr>
        <w:t xml:space="preserve"> de changement d’échelle</w:t>
      </w:r>
      <w:r w:rsidRPr="00BC1667">
        <w:rPr>
          <w:u w:val="single"/>
        </w:rPr>
        <w:t xml:space="preserve"> (partenaires institutionnels, opérationnels, financiers,...)</w:t>
      </w:r>
      <w:r w:rsidR="00CA53B6" w:rsidRPr="00BC1667">
        <w:rPr>
          <w:u w:val="single"/>
        </w:rPr>
        <w:t xml:space="preserve"> </w:t>
      </w:r>
      <w:r w:rsidRPr="00BC1667">
        <w:rPr>
          <w:u w:val="single"/>
        </w:rPr>
        <w:t>:</w:t>
      </w:r>
    </w:p>
    <w:p w14:paraId="15167428" w14:textId="77777777" w:rsidR="00CA53B6" w:rsidRPr="00BC1667" w:rsidRDefault="00CA53B6" w:rsidP="00D6663C"/>
    <w:p w14:paraId="76B74762" w14:textId="7F2EF586" w:rsidR="00D6663C" w:rsidRPr="00BC1667" w:rsidRDefault="00CA53B6" w:rsidP="00D6663C">
      <w:pPr>
        <w:rPr>
          <w:u w:val="single"/>
        </w:rPr>
      </w:pPr>
      <w:r w:rsidRPr="00BC1667">
        <w:rPr>
          <w:u w:val="single"/>
        </w:rPr>
        <w:t>Avec qui concrètement parlez-vous de ce projet de déploiement ? qui s’embarque avec vous ? comment ? des retours « négatifs » ?</w:t>
      </w:r>
    </w:p>
    <w:p w14:paraId="6723E9E7" w14:textId="77777777" w:rsidR="00CA53B6" w:rsidRPr="00BC1667" w:rsidRDefault="00CA53B6" w:rsidP="00D6663C">
      <w:pPr>
        <w:rPr>
          <w:u w:val="single"/>
        </w:rPr>
      </w:pPr>
    </w:p>
    <w:p w14:paraId="703A6479" w14:textId="77777777" w:rsidR="00D6663C" w:rsidRPr="00BC1667" w:rsidRDefault="00D6663C" w:rsidP="00D6663C">
      <w:pPr>
        <w:rPr>
          <w:u w:val="single"/>
        </w:rPr>
      </w:pPr>
      <w:r w:rsidRPr="00BC1667">
        <w:rPr>
          <w:u w:val="single"/>
        </w:rPr>
        <w:t xml:space="preserve">Satisfaction actuelle et attentes des parties prenantes concernant le projet / le développement des activités de la structure : </w:t>
      </w:r>
    </w:p>
    <w:p w14:paraId="0B2D6920" w14:textId="77777777" w:rsidR="00D6663C" w:rsidRDefault="00D6663C" w:rsidP="00D6663C"/>
    <w:p w14:paraId="328EE8C3" w14:textId="6826AB24" w:rsidR="00E6343D" w:rsidRPr="00116906" w:rsidRDefault="00D6663C" w:rsidP="00D6663C">
      <w:pPr>
        <w:rPr>
          <w:b/>
          <w:bCs/>
          <w:u w:val="single"/>
        </w:rPr>
      </w:pPr>
      <w:r w:rsidRPr="00116906">
        <w:rPr>
          <w:b/>
          <w:bCs/>
          <w:u w:val="single"/>
        </w:rPr>
        <w:t>Synthèse - Écosystème et parties prenantes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6906" w14:paraId="002B92DD" w14:textId="77777777" w:rsidTr="009B57A8">
        <w:tc>
          <w:tcPr>
            <w:tcW w:w="4531" w:type="dxa"/>
          </w:tcPr>
          <w:p w14:paraId="5D843425" w14:textId="77777777" w:rsidR="00116906" w:rsidRDefault="00116906" w:rsidP="009B57A8">
            <w:r>
              <w:t>Points forts</w:t>
            </w:r>
          </w:p>
        </w:tc>
        <w:tc>
          <w:tcPr>
            <w:tcW w:w="4531" w:type="dxa"/>
          </w:tcPr>
          <w:p w14:paraId="33D15160" w14:textId="77777777" w:rsidR="00116906" w:rsidRDefault="00116906" w:rsidP="009B57A8">
            <w:r>
              <w:t xml:space="preserve">Points de vigilance </w:t>
            </w:r>
          </w:p>
        </w:tc>
      </w:tr>
      <w:tr w:rsidR="00116906" w14:paraId="7B8804B7" w14:textId="77777777" w:rsidTr="009B57A8">
        <w:tc>
          <w:tcPr>
            <w:tcW w:w="4531" w:type="dxa"/>
          </w:tcPr>
          <w:p w14:paraId="22ADEA99" w14:textId="77777777" w:rsidR="00116906" w:rsidRDefault="00116906" w:rsidP="009B57A8"/>
        </w:tc>
        <w:tc>
          <w:tcPr>
            <w:tcW w:w="4531" w:type="dxa"/>
          </w:tcPr>
          <w:p w14:paraId="050DBFE9" w14:textId="77777777" w:rsidR="00116906" w:rsidRDefault="00116906" w:rsidP="009B57A8"/>
        </w:tc>
      </w:tr>
      <w:tr w:rsidR="00116906" w14:paraId="7F9742AD" w14:textId="77777777" w:rsidTr="009B57A8">
        <w:tc>
          <w:tcPr>
            <w:tcW w:w="4531" w:type="dxa"/>
          </w:tcPr>
          <w:p w14:paraId="2C29CDBA" w14:textId="77777777" w:rsidR="00116906" w:rsidRDefault="00116906" w:rsidP="009B57A8">
            <w:r>
              <w:t xml:space="preserve">Enjeux identifiés </w:t>
            </w:r>
          </w:p>
        </w:tc>
        <w:tc>
          <w:tcPr>
            <w:tcW w:w="4531" w:type="dxa"/>
          </w:tcPr>
          <w:p w14:paraId="5AC62C1D" w14:textId="77777777" w:rsidR="00116906" w:rsidRDefault="00116906" w:rsidP="009B57A8">
            <w:r>
              <w:t xml:space="preserve">Objectifs d’accompagnement à proposer </w:t>
            </w:r>
          </w:p>
        </w:tc>
      </w:tr>
      <w:tr w:rsidR="00116906" w14:paraId="2747EA4C" w14:textId="77777777" w:rsidTr="009B57A8">
        <w:tc>
          <w:tcPr>
            <w:tcW w:w="4531" w:type="dxa"/>
          </w:tcPr>
          <w:p w14:paraId="68E5E77F" w14:textId="77777777" w:rsidR="00116906" w:rsidRDefault="00116906" w:rsidP="009B57A8"/>
        </w:tc>
        <w:tc>
          <w:tcPr>
            <w:tcW w:w="4531" w:type="dxa"/>
          </w:tcPr>
          <w:p w14:paraId="56EEEEB1" w14:textId="77777777" w:rsidR="00116906" w:rsidRDefault="00116906" w:rsidP="009B57A8"/>
        </w:tc>
      </w:tr>
    </w:tbl>
    <w:p w14:paraId="642F13FB" w14:textId="37CCF7AF" w:rsidR="00E84E3F" w:rsidRDefault="00E84E3F" w:rsidP="009F1951">
      <w:pPr>
        <w:pStyle w:val="Titre1"/>
      </w:pPr>
      <w:bookmarkStart w:id="8" w:name="_Toc171351135"/>
      <w:r>
        <w:t>Attentes concernant l’accompagnement</w:t>
      </w:r>
      <w:bookmarkEnd w:id="8"/>
    </w:p>
    <w:p w14:paraId="451CD315" w14:textId="64663294" w:rsidR="00116906" w:rsidRPr="00CA53B6" w:rsidRDefault="00116906" w:rsidP="00116906">
      <w:pPr>
        <w:rPr>
          <w:u w:val="single"/>
        </w:rPr>
      </w:pPr>
      <w:r w:rsidRPr="00CA53B6">
        <w:rPr>
          <w:u w:val="single"/>
        </w:rPr>
        <w:t xml:space="preserve">Motivations </w:t>
      </w:r>
      <w:r w:rsidR="00CA53B6" w:rsidRPr="00CA53B6">
        <w:rPr>
          <w:u w:val="single"/>
        </w:rPr>
        <w:t>à se faire accompagner par Ronalpia :</w:t>
      </w:r>
      <w:r w:rsidRPr="00CA53B6">
        <w:rPr>
          <w:u w:val="single"/>
        </w:rPr>
        <w:t xml:space="preserve"> </w:t>
      </w:r>
    </w:p>
    <w:p w14:paraId="0A657A29" w14:textId="77777777" w:rsidR="00BC1667" w:rsidRDefault="00BC1667" w:rsidP="00116906">
      <w:pPr>
        <w:rPr>
          <w:rFonts w:ascii="Segoe UI" w:hAnsi="Segoe UI" w:cs="Segoe UI"/>
          <w:color w:val="1F1F1F"/>
          <w:sz w:val="20"/>
          <w:szCs w:val="20"/>
          <w:shd w:val="clear" w:color="auto" w:fill="FFFFFF"/>
        </w:rPr>
      </w:pPr>
    </w:p>
    <w:p w14:paraId="4681EEAA" w14:textId="3F06FEB0" w:rsidR="00116906" w:rsidRPr="00CA53B6" w:rsidRDefault="00C04637" w:rsidP="00116906">
      <w:pPr>
        <w:rPr>
          <w:u w:val="single"/>
        </w:rPr>
      </w:pPr>
      <w:r w:rsidRPr="00CA53B6">
        <w:rPr>
          <w:u w:val="single"/>
        </w:rPr>
        <w:t>Autres accompagnements</w:t>
      </w:r>
      <w:r w:rsidR="00116906" w:rsidRPr="00CA53B6">
        <w:rPr>
          <w:u w:val="single"/>
        </w:rPr>
        <w:t xml:space="preserve"> en cours : </w:t>
      </w:r>
    </w:p>
    <w:p w14:paraId="58B3C552" w14:textId="77777777" w:rsidR="00BC1667" w:rsidRDefault="00BC1667" w:rsidP="00116906"/>
    <w:p w14:paraId="03B13D88" w14:textId="720C30A9" w:rsidR="00116906" w:rsidRPr="00CA53B6" w:rsidRDefault="00116906" w:rsidP="00116906">
      <w:pPr>
        <w:rPr>
          <w:u w:val="single"/>
        </w:rPr>
      </w:pPr>
      <w:r w:rsidRPr="00CA53B6">
        <w:rPr>
          <w:u w:val="single"/>
        </w:rPr>
        <w:t xml:space="preserve">Disponibilité pour l’accompagnement individuel : </w:t>
      </w:r>
    </w:p>
    <w:p w14:paraId="06E1583C" w14:textId="77777777" w:rsidR="00BC1667" w:rsidRDefault="00BC1667" w:rsidP="00116906"/>
    <w:p w14:paraId="24AD1521" w14:textId="03A5B36F" w:rsidR="00116906" w:rsidRDefault="00116906" w:rsidP="00116906">
      <w:r w:rsidRPr="00CA53B6">
        <w:rPr>
          <w:highlight w:val="cyan"/>
        </w:rPr>
        <w:t>Echéances/ actualités / urgences à gérer - qui pourraient avoir un impact sur le projet et l’accompagnement</w:t>
      </w:r>
      <w:r>
        <w:t xml:space="preserve"> : </w:t>
      </w:r>
    </w:p>
    <w:p w14:paraId="1F104F15" w14:textId="1485D9E9" w:rsidR="00116906" w:rsidRPr="001D548D" w:rsidRDefault="001D548D" w:rsidP="00116906">
      <w:pPr>
        <w:rPr>
          <w:u w:val="single"/>
        </w:rPr>
      </w:pPr>
      <w:r w:rsidRPr="001D548D">
        <w:rPr>
          <w:u w:val="single"/>
        </w:rPr>
        <w:t xml:space="preserve">Besoins d’accompagnement prioritaires identifiés par l’entreprise sociale dans le dossier de candidature : </w:t>
      </w:r>
    </w:p>
    <w:p w14:paraId="2D0C4CBC" w14:textId="31CADED8" w:rsidR="00116906" w:rsidRPr="00BC1667" w:rsidRDefault="00BC1667" w:rsidP="001D548D">
      <w:pPr>
        <w:pStyle w:val="Paragraphedeliste"/>
        <w:numPr>
          <w:ilvl w:val="0"/>
          <w:numId w:val="8"/>
        </w:numPr>
      </w:pPr>
      <w:r>
        <w:rPr>
          <w:rFonts w:ascii="Segoe UI" w:hAnsi="Segoe UI" w:cs="Segoe UI"/>
          <w:color w:val="1F1F1F"/>
          <w:sz w:val="20"/>
          <w:szCs w:val="20"/>
          <w:shd w:val="clear" w:color="auto" w:fill="FFFFFF"/>
        </w:rPr>
        <w:lastRenderedPageBreak/>
        <w:t>…</w:t>
      </w:r>
    </w:p>
    <w:p w14:paraId="303557AF" w14:textId="77777777" w:rsidR="00BC1667" w:rsidRDefault="00BC1667" w:rsidP="001D548D">
      <w:pPr>
        <w:pStyle w:val="Paragraphedeliste"/>
        <w:numPr>
          <w:ilvl w:val="0"/>
          <w:numId w:val="8"/>
        </w:numPr>
      </w:pPr>
    </w:p>
    <w:p w14:paraId="4BE89B3E" w14:textId="2A02923A" w:rsidR="00116906" w:rsidRDefault="00116906" w:rsidP="00116906">
      <w:r w:rsidRPr="00CA53B6">
        <w:rPr>
          <w:highlight w:val="cyan"/>
        </w:rPr>
        <w:t xml:space="preserve">Besoins d’accompagnement prioritaires identifiés </w:t>
      </w:r>
      <w:r w:rsidR="00CA53B6">
        <w:rPr>
          <w:highlight w:val="cyan"/>
        </w:rPr>
        <w:t xml:space="preserve">par l’entreprise sociale </w:t>
      </w:r>
      <w:r w:rsidRPr="00CA53B6">
        <w:rPr>
          <w:highlight w:val="cyan"/>
        </w:rPr>
        <w:t>lors du diagnostic :</w:t>
      </w:r>
      <w:r>
        <w:t xml:space="preserve"> </w:t>
      </w:r>
    </w:p>
    <w:p w14:paraId="35987649" w14:textId="50404103" w:rsidR="00116906" w:rsidRPr="00C04637" w:rsidRDefault="00C04637" w:rsidP="00116906">
      <w:pPr>
        <w:rPr>
          <w:u w:val="single"/>
        </w:rPr>
      </w:pPr>
      <w:r>
        <w:rPr>
          <w:highlight w:val="cyan"/>
          <w:u w:val="single"/>
        </w:rPr>
        <w:t>Q</w:t>
      </w:r>
      <w:r w:rsidR="00116906" w:rsidRPr="00C04637">
        <w:rPr>
          <w:highlight w:val="cyan"/>
          <w:u w:val="single"/>
        </w:rPr>
        <w:t>uelle échéance pour travailler sur ces enjeux</w:t>
      </w:r>
      <w:r w:rsidR="00116906" w:rsidRPr="00C04637">
        <w:rPr>
          <w:u w:val="single"/>
        </w:rPr>
        <w:t xml:space="preserve"> </w:t>
      </w:r>
    </w:p>
    <w:p w14:paraId="34FEA36A" w14:textId="780EA851" w:rsidR="00116906" w:rsidRDefault="00C04637" w:rsidP="00116906">
      <w:r w:rsidRPr="00C04637">
        <w:rPr>
          <w:highlight w:val="cyan"/>
        </w:rPr>
        <w:t>Q</w:t>
      </w:r>
      <w:r w:rsidR="00116906" w:rsidRPr="00C04637">
        <w:rPr>
          <w:highlight w:val="cyan"/>
        </w:rPr>
        <w:t>uel objectif concret / résultat visé</w:t>
      </w:r>
      <w:r w:rsidRPr="00C04637">
        <w:rPr>
          <w:highlight w:val="cyan"/>
        </w:rPr>
        <w:t xml:space="preserve"> à la fin de l’accompagnement</w:t>
      </w:r>
    </w:p>
    <w:p w14:paraId="0761D750" w14:textId="1AAC808D" w:rsidR="00116906" w:rsidRDefault="00C04637" w:rsidP="00116906">
      <w:r w:rsidRPr="00C04637">
        <w:rPr>
          <w:highlight w:val="cyan"/>
        </w:rPr>
        <w:t>L</w:t>
      </w:r>
      <w:r w:rsidR="00116906" w:rsidRPr="00C04637">
        <w:rPr>
          <w:highlight w:val="cyan"/>
        </w:rPr>
        <w:t xml:space="preserve">ivrable idéal sur ces enjeux d’ici </w:t>
      </w:r>
      <w:r w:rsidR="001D548D" w:rsidRPr="00C04637">
        <w:rPr>
          <w:highlight w:val="cyan"/>
        </w:rPr>
        <w:t>9</w:t>
      </w:r>
      <w:r w:rsidR="00116906" w:rsidRPr="00C04637">
        <w:rPr>
          <w:highlight w:val="cyan"/>
        </w:rPr>
        <w:t xml:space="preserve"> mois</w:t>
      </w:r>
    </w:p>
    <w:p w14:paraId="75B3E936" w14:textId="77777777" w:rsidR="00116906" w:rsidRDefault="00E84E3F" w:rsidP="009F1951">
      <w:pPr>
        <w:pStyle w:val="Titre1"/>
      </w:pPr>
      <w:bookmarkStart w:id="9" w:name="_Toc171351136"/>
      <w:r>
        <w:t>Questions/notes complémentaires</w:t>
      </w:r>
      <w:bookmarkEnd w:id="9"/>
    </w:p>
    <w:p w14:paraId="2402DE97" w14:textId="77777777" w:rsidR="00116906" w:rsidRDefault="00116906" w:rsidP="00116906"/>
    <w:p w14:paraId="4636714B" w14:textId="77777777" w:rsidR="00116906" w:rsidRPr="00116906" w:rsidRDefault="00116906" w:rsidP="00116906">
      <w:pP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</w:pPr>
      <w:r w:rsidRPr="00116906">
        <w:rPr>
          <w:rFonts w:ascii="Arial" w:eastAsia="Times New Roman" w:hAnsi="Arial" w:cs="Arial"/>
          <w:color w:val="0C3944"/>
          <w:kern w:val="0"/>
          <w:lang w:eastAsia="fr-FR"/>
          <w14:ligatures w14:val="none"/>
        </w:rPr>
        <w:t>Suggestions de questions complémentaires à poser pour enrichir l’analyse</w:t>
      </w:r>
    </w:p>
    <w:p w14:paraId="31A535EB" w14:textId="77777777" w:rsidR="00116906" w:rsidRPr="00116906" w:rsidRDefault="00116906" w:rsidP="00116906">
      <w:pP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</w:pPr>
      <w:r w:rsidRPr="00116906">
        <w:rPr>
          <w:rFonts w:ascii="Arial" w:eastAsia="Times New Roman" w:hAnsi="Arial" w:cs="Arial"/>
          <w:b/>
          <w:bCs/>
          <w:color w:val="0C3944"/>
          <w:kern w:val="0"/>
          <w:lang w:eastAsia="fr-FR"/>
          <w14:ligatures w14:val="none"/>
        </w:rPr>
        <w:t>Visibilité et communication : </w:t>
      </w:r>
    </w:p>
    <w:p w14:paraId="2A1252E3" w14:textId="77777777" w:rsidR="00116906" w:rsidRPr="00116906" w:rsidRDefault="00116906" w:rsidP="00116906">
      <w:pPr>
        <w:rPr>
          <w:rFonts w:ascii="Arial" w:eastAsia="Times New Roman" w:hAnsi="Arial" w:cs="Arial"/>
          <w:color w:val="0C3944"/>
          <w:kern w:val="0"/>
          <w:lang w:eastAsia="fr-FR"/>
          <w14:ligatures w14:val="none"/>
        </w:rPr>
      </w:pPr>
      <w:r w:rsidRPr="00116906">
        <w:rPr>
          <w:rFonts w:ascii="Arial" w:eastAsia="Times New Roman" w:hAnsi="Arial" w:cs="Arial"/>
          <w:color w:val="0C3944"/>
          <w:kern w:val="0"/>
          <w:lang w:eastAsia="fr-FR"/>
          <w14:ligatures w14:val="none"/>
        </w:rPr>
        <w:t>Stratégie de communication existante ? Mise en œuvre par ?</w:t>
      </w:r>
    </w:p>
    <w:p w14:paraId="1C029221" w14:textId="77777777" w:rsidR="00116906" w:rsidRPr="00116906" w:rsidRDefault="00116906" w:rsidP="00116906">
      <w:pPr>
        <w:rPr>
          <w:rFonts w:ascii="Arial" w:eastAsia="Times New Roman" w:hAnsi="Arial" w:cs="Arial"/>
          <w:color w:val="0C3944"/>
          <w:kern w:val="0"/>
          <w:lang w:eastAsia="fr-FR"/>
          <w14:ligatures w14:val="none"/>
        </w:rPr>
      </w:pPr>
      <w:r w:rsidRPr="00116906">
        <w:rPr>
          <w:rFonts w:ascii="Arial" w:eastAsia="Times New Roman" w:hAnsi="Arial" w:cs="Arial"/>
          <w:color w:val="0C3944"/>
          <w:kern w:val="0"/>
          <w:lang w:eastAsia="fr-FR"/>
          <w14:ligatures w14:val="none"/>
        </w:rPr>
        <w:t>Canaux de communication existants ?</w:t>
      </w:r>
    </w:p>
    <w:p w14:paraId="29ACB04A" w14:textId="77777777" w:rsidR="00116906" w:rsidRPr="00116906" w:rsidRDefault="00116906" w:rsidP="00116906">
      <w:pPr>
        <w:rPr>
          <w:rFonts w:ascii="Arial" w:eastAsia="Times New Roman" w:hAnsi="Arial" w:cs="Arial"/>
          <w:color w:val="0C3944"/>
          <w:kern w:val="0"/>
          <w:lang w:eastAsia="fr-FR"/>
          <w14:ligatures w14:val="none"/>
        </w:rPr>
      </w:pPr>
      <w:r w:rsidRPr="00116906">
        <w:rPr>
          <w:rFonts w:ascii="Arial" w:eastAsia="Times New Roman" w:hAnsi="Arial" w:cs="Arial"/>
          <w:color w:val="0C3944"/>
          <w:kern w:val="0"/>
          <w:lang w:eastAsia="fr-FR"/>
          <w14:ligatures w14:val="none"/>
        </w:rPr>
        <w:t>Enjeux de communication actuels ?</w:t>
      </w:r>
    </w:p>
    <w:p w14:paraId="60F3D87A" w14:textId="77777777" w:rsidR="00116906" w:rsidRPr="00116906" w:rsidRDefault="00116906" w:rsidP="00116906">
      <w:pP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</w:pPr>
    </w:p>
    <w:p w14:paraId="05C4B91C" w14:textId="77777777" w:rsidR="00116906" w:rsidRPr="00116906" w:rsidRDefault="00116906" w:rsidP="00116906">
      <w:pP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fr-FR"/>
          <w14:ligatures w14:val="none"/>
        </w:rPr>
      </w:pPr>
      <w:r w:rsidRPr="00116906">
        <w:rPr>
          <w:rFonts w:ascii="Arial" w:eastAsia="Times New Roman" w:hAnsi="Arial" w:cs="Arial"/>
          <w:b/>
          <w:bCs/>
          <w:color w:val="0C3944"/>
          <w:kern w:val="0"/>
          <w:lang w:eastAsia="fr-FR"/>
          <w14:ligatures w14:val="none"/>
        </w:rPr>
        <w:t>Stratégie commerciale : </w:t>
      </w:r>
    </w:p>
    <w:p w14:paraId="66FE1327" w14:textId="77777777" w:rsidR="00116906" w:rsidRPr="00116906" w:rsidRDefault="00116906" w:rsidP="00116906">
      <w:pPr>
        <w:rPr>
          <w:rFonts w:ascii="Arial" w:eastAsia="Times New Roman" w:hAnsi="Arial" w:cs="Arial"/>
          <w:color w:val="0C3944"/>
          <w:kern w:val="0"/>
          <w:lang w:eastAsia="fr-FR"/>
          <w14:ligatures w14:val="none"/>
        </w:rPr>
      </w:pPr>
      <w:r w:rsidRPr="00116906">
        <w:rPr>
          <w:rFonts w:ascii="Arial" w:eastAsia="Times New Roman" w:hAnsi="Arial" w:cs="Arial"/>
          <w:color w:val="0C3944"/>
          <w:kern w:val="0"/>
          <w:lang w:eastAsia="fr-FR"/>
          <w14:ligatures w14:val="none"/>
        </w:rPr>
        <w:t>Stratégie commerciale existante ? Mise en œuvre par ?</w:t>
      </w:r>
    </w:p>
    <w:p w14:paraId="3C31B0E9" w14:textId="77777777" w:rsidR="00116906" w:rsidRPr="00116906" w:rsidRDefault="00116906" w:rsidP="00116906">
      <w:pPr>
        <w:rPr>
          <w:rFonts w:ascii="Arial" w:eastAsia="Times New Roman" w:hAnsi="Arial" w:cs="Arial"/>
          <w:color w:val="0C3944"/>
          <w:kern w:val="0"/>
          <w:lang w:eastAsia="fr-FR"/>
          <w14:ligatures w14:val="none"/>
        </w:rPr>
      </w:pPr>
      <w:r w:rsidRPr="00116906">
        <w:rPr>
          <w:rFonts w:ascii="Arial" w:eastAsia="Times New Roman" w:hAnsi="Arial" w:cs="Arial"/>
          <w:color w:val="0C3944"/>
          <w:kern w:val="0"/>
          <w:lang w:eastAsia="fr-FR"/>
          <w14:ligatures w14:val="none"/>
        </w:rPr>
        <w:t>Typologie de clientèle : B2B, B2C, B2B2C</w:t>
      </w:r>
    </w:p>
    <w:p w14:paraId="595CAA24" w14:textId="77777777" w:rsidR="00116906" w:rsidRPr="00116906" w:rsidRDefault="00116906" w:rsidP="00116906">
      <w:pPr>
        <w:rPr>
          <w:rFonts w:ascii="Arial" w:eastAsia="Times New Roman" w:hAnsi="Arial" w:cs="Arial"/>
          <w:color w:val="0C3944"/>
          <w:kern w:val="0"/>
          <w:lang w:eastAsia="fr-FR"/>
          <w14:ligatures w14:val="none"/>
        </w:rPr>
      </w:pPr>
      <w:r w:rsidRPr="00116906">
        <w:rPr>
          <w:rFonts w:ascii="Arial" w:eastAsia="Times New Roman" w:hAnsi="Arial" w:cs="Arial"/>
          <w:color w:val="0C3944"/>
          <w:kern w:val="0"/>
          <w:lang w:eastAsia="fr-FR"/>
          <w14:ligatures w14:val="none"/>
        </w:rPr>
        <w:t>Clarté de l’offre commerciale ?</w:t>
      </w:r>
    </w:p>
    <w:p w14:paraId="52F81C91" w14:textId="77777777" w:rsidR="00116906" w:rsidRPr="00116906" w:rsidRDefault="00116906" w:rsidP="00116906">
      <w:pPr>
        <w:rPr>
          <w:rFonts w:ascii="Arial" w:eastAsia="Times New Roman" w:hAnsi="Arial" w:cs="Arial"/>
          <w:color w:val="0C3944"/>
          <w:kern w:val="0"/>
          <w:lang w:eastAsia="fr-FR"/>
          <w14:ligatures w14:val="none"/>
        </w:rPr>
      </w:pPr>
      <w:r w:rsidRPr="00116906">
        <w:rPr>
          <w:rFonts w:ascii="Arial" w:eastAsia="Times New Roman" w:hAnsi="Arial" w:cs="Arial"/>
          <w:color w:val="0C3944"/>
          <w:kern w:val="0"/>
          <w:lang w:eastAsia="fr-FR"/>
          <w14:ligatures w14:val="none"/>
        </w:rPr>
        <w:t>Enjeux commerciaux actuels ?</w:t>
      </w:r>
    </w:p>
    <w:p w14:paraId="4127C004" w14:textId="77777777" w:rsidR="00116906" w:rsidRPr="00116906" w:rsidRDefault="00116906" w:rsidP="00116906"/>
    <w:p w14:paraId="6654FA7C" w14:textId="181B9871" w:rsidR="00E84E3F" w:rsidRDefault="00E84E3F" w:rsidP="009F1951">
      <w:pPr>
        <w:pStyle w:val="Titre1"/>
      </w:pPr>
      <w:bookmarkStart w:id="10" w:name="_Toc171351137"/>
      <w:r>
        <w:t>Synthèse globale du diagnostic</w:t>
      </w:r>
      <w:bookmarkEnd w:id="10"/>
    </w:p>
    <w:p w14:paraId="77688899" w14:textId="1824B324" w:rsidR="00116906" w:rsidRDefault="00116906" w:rsidP="00116906">
      <w:r>
        <w:t>Analyse globale à la suite du diagnostic :</w:t>
      </w:r>
    </w:p>
    <w:p w14:paraId="3896A347" w14:textId="77777777" w:rsidR="00116906" w:rsidRDefault="00116906" w:rsidP="0011690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6906" w14:paraId="6B3E8AD4" w14:textId="77777777" w:rsidTr="009B57A8">
        <w:tc>
          <w:tcPr>
            <w:tcW w:w="4531" w:type="dxa"/>
          </w:tcPr>
          <w:p w14:paraId="38435671" w14:textId="77777777" w:rsidR="00116906" w:rsidRDefault="00116906" w:rsidP="009B57A8">
            <w:r>
              <w:t>Points forts</w:t>
            </w:r>
          </w:p>
        </w:tc>
        <w:tc>
          <w:tcPr>
            <w:tcW w:w="4531" w:type="dxa"/>
          </w:tcPr>
          <w:p w14:paraId="0A57F429" w14:textId="77777777" w:rsidR="00116906" w:rsidRDefault="00116906" w:rsidP="009B57A8">
            <w:r>
              <w:t xml:space="preserve">Points de vigilance </w:t>
            </w:r>
          </w:p>
        </w:tc>
      </w:tr>
      <w:tr w:rsidR="00116906" w14:paraId="32683876" w14:textId="77777777" w:rsidTr="009B57A8">
        <w:tc>
          <w:tcPr>
            <w:tcW w:w="4531" w:type="dxa"/>
          </w:tcPr>
          <w:p w14:paraId="5960E139" w14:textId="77777777" w:rsidR="00116906" w:rsidRDefault="00116906" w:rsidP="009B57A8"/>
        </w:tc>
        <w:tc>
          <w:tcPr>
            <w:tcW w:w="4531" w:type="dxa"/>
          </w:tcPr>
          <w:p w14:paraId="74AD2B6F" w14:textId="77777777" w:rsidR="00116906" w:rsidRDefault="00116906" w:rsidP="009B57A8"/>
        </w:tc>
      </w:tr>
      <w:tr w:rsidR="00116906" w14:paraId="6927E67B" w14:textId="77777777" w:rsidTr="009B57A8">
        <w:tc>
          <w:tcPr>
            <w:tcW w:w="4531" w:type="dxa"/>
          </w:tcPr>
          <w:p w14:paraId="634AD983" w14:textId="77777777" w:rsidR="00116906" w:rsidRDefault="00116906" w:rsidP="009B57A8">
            <w:r>
              <w:t xml:space="preserve">Enjeux identifiés </w:t>
            </w:r>
          </w:p>
        </w:tc>
        <w:tc>
          <w:tcPr>
            <w:tcW w:w="4531" w:type="dxa"/>
          </w:tcPr>
          <w:p w14:paraId="49875DD7" w14:textId="77777777" w:rsidR="00116906" w:rsidRDefault="00116906" w:rsidP="009B57A8">
            <w:r>
              <w:t xml:space="preserve">Objectifs d’accompagnement à proposer </w:t>
            </w:r>
          </w:p>
        </w:tc>
      </w:tr>
      <w:tr w:rsidR="00116906" w14:paraId="505FD18D" w14:textId="77777777" w:rsidTr="009B57A8">
        <w:tc>
          <w:tcPr>
            <w:tcW w:w="4531" w:type="dxa"/>
          </w:tcPr>
          <w:p w14:paraId="3AC1F3AC" w14:textId="77777777" w:rsidR="00116906" w:rsidRDefault="00116906" w:rsidP="009B57A8"/>
        </w:tc>
        <w:tc>
          <w:tcPr>
            <w:tcW w:w="4531" w:type="dxa"/>
          </w:tcPr>
          <w:p w14:paraId="3DADD20B" w14:textId="77777777" w:rsidR="00116906" w:rsidRDefault="00116906" w:rsidP="009B57A8"/>
        </w:tc>
      </w:tr>
    </w:tbl>
    <w:p w14:paraId="06F6FB19" w14:textId="77777777" w:rsidR="00116906" w:rsidRDefault="00116906" w:rsidP="00116906"/>
    <w:p w14:paraId="3281CA86" w14:textId="77777777" w:rsidR="00116906" w:rsidRPr="00116906" w:rsidRDefault="00116906" w:rsidP="00116906"/>
    <w:sectPr w:rsidR="00116906" w:rsidRPr="0011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N Hyena Noon">
    <w:panose1 w:val="00000000000000000000"/>
    <w:charset w:val="00"/>
    <w:family w:val="auto"/>
    <w:pitch w:val="variable"/>
    <w:sig w:usb0="A100007F" w:usb1="4001F47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D60FE"/>
    <w:multiLevelType w:val="hybridMultilevel"/>
    <w:tmpl w:val="5A106D0C"/>
    <w:lvl w:ilvl="0" w:tplc="DC72AF28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020C5"/>
    <w:multiLevelType w:val="hybridMultilevel"/>
    <w:tmpl w:val="9940BF00"/>
    <w:lvl w:ilvl="0" w:tplc="69EA9AB4">
      <w:start w:val="2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Segoe UI" w:hint="default"/>
        <w:color w:val="1F1F1F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B3FEE"/>
    <w:multiLevelType w:val="hybridMultilevel"/>
    <w:tmpl w:val="1F08E56E"/>
    <w:lvl w:ilvl="0" w:tplc="A288DA30">
      <w:start w:val="2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Segoe UI" w:hint="default"/>
        <w:color w:val="1F1F1F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A1DA6"/>
    <w:multiLevelType w:val="hybridMultilevel"/>
    <w:tmpl w:val="795C19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B5E9D"/>
    <w:multiLevelType w:val="hybridMultilevel"/>
    <w:tmpl w:val="C0FAD8AC"/>
    <w:lvl w:ilvl="0" w:tplc="B750EC88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Segoe UI" w:hint="default"/>
        <w:color w:val="1F1F1F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208D0"/>
    <w:multiLevelType w:val="hybridMultilevel"/>
    <w:tmpl w:val="1D28D00E"/>
    <w:lvl w:ilvl="0" w:tplc="9B8A6CF2">
      <w:start w:val="1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1F1F1F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65149"/>
    <w:multiLevelType w:val="hybridMultilevel"/>
    <w:tmpl w:val="BFE68718"/>
    <w:lvl w:ilvl="0" w:tplc="B5EC9A80">
      <w:start w:val="1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1F1F1F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054B4"/>
    <w:multiLevelType w:val="multilevel"/>
    <w:tmpl w:val="A570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6C23C1"/>
    <w:multiLevelType w:val="multilevel"/>
    <w:tmpl w:val="A648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4170B"/>
    <w:multiLevelType w:val="hybridMultilevel"/>
    <w:tmpl w:val="D63C7378"/>
    <w:lvl w:ilvl="0" w:tplc="7CE61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304876">
    <w:abstractNumId w:val="3"/>
  </w:num>
  <w:num w:numId="2" w16cid:durableId="1554148979">
    <w:abstractNumId w:val="0"/>
  </w:num>
  <w:num w:numId="3" w16cid:durableId="1546285531">
    <w:abstractNumId w:val="9"/>
  </w:num>
  <w:num w:numId="4" w16cid:durableId="696740730">
    <w:abstractNumId w:val="8"/>
  </w:num>
  <w:num w:numId="5" w16cid:durableId="1065687409">
    <w:abstractNumId w:val="7"/>
  </w:num>
  <w:num w:numId="6" w16cid:durableId="1846246910">
    <w:abstractNumId w:val="6"/>
  </w:num>
  <w:num w:numId="7" w16cid:durableId="1104111601">
    <w:abstractNumId w:val="4"/>
  </w:num>
  <w:num w:numId="8" w16cid:durableId="1130245414">
    <w:abstractNumId w:val="5"/>
  </w:num>
  <w:num w:numId="9" w16cid:durableId="2038651997">
    <w:abstractNumId w:val="1"/>
  </w:num>
  <w:num w:numId="10" w16cid:durableId="1633094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F7"/>
    <w:rsid w:val="0005101A"/>
    <w:rsid w:val="00074088"/>
    <w:rsid w:val="000A245C"/>
    <w:rsid w:val="00116906"/>
    <w:rsid w:val="00157BE2"/>
    <w:rsid w:val="0017414E"/>
    <w:rsid w:val="00175EAF"/>
    <w:rsid w:val="001C16CC"/>
    <w:rsid w:val="001D1D74"/>
    <w:rsid w:val="001D548D"/>
    <w:rsid w:val="001E2562"/>
    <w:rsid w:val="001E500A"/>
    <w:rsid w:val="00234E9C"/>
    <w:rsid w:val="0027490C"/>
    <w:rsid w:val="002C18BB"/>
    <w:rsid w:val="003159DF"/>
    <w:rsid w:val="003217F7"/>
    <w:rsid w:val="00334554"/>
    <w:rsid w:val="00391E16"/>
    <w:rsid w:val="0039450E"/>
    <w:rsid w:val="003E1B58"/>
    <w:rsid w:val="00430C66"/>
    <w:rsid w:val="004C1A5B"/>
    <w:rsid w:val="004F6C21"/>
    <w:rsid w:val="00577E6A"/>
    <w:rsid w:val="0059145B"/>
    <w:rsid w:val="005A0AC9"/>
    <w:rsid w:val="00610FD0"/>
    <w:rsid w:val="006353B8"/>
    <w:rsid w:val="00661276"/>
    <w:rsid w:val="006C0239"/>
    <w:rsid w:val="006F611E"/>
    <w:rsid w:val="007A4358"/>
    <w:rsid w:val="007D104C"/>
    <w:rsid w:val="00897C1A"/>
    <w:rsid w:val="008E74EB"/>
    <w:rsid w:val="00900AAF"/>
    <w:rsid w:val="009462FD"/>
    <w:rsid w:val="009F1951"/>
    <w:rsid w:val="00A01EBE"/>
    <w:rsid w:val="00A74FA0"/>
    <w:rsid w:val="00B0206D"/>
    <w:rsid w:val="00B60FC1"/>
    <w:rsid w:val="00BC1667"/>
    <w:rsid w:val="00BD15E4"/>
    <w:rsid w:val="00BF450F"/>
    <w:rsid w:val="00C04637"/>
    <w:rsid w:val="00C7223D"/>
    <w:rsid w:val="00C847F9"/>
    <w:rsid w:val="00C94662"/>
    <w:rsid w:val="00CA53B6"/>
    <w:rsid w:val="00CC0F54"/>
    <w:rsid w:val="00CD04E7"/>
    <w:rsid w:val="00CD384E"/>
    <w:rsid w:val="00CE09E4"/>
    <w:rsid w:val="00CE6A68"/>
    <w:rsid w:val="00D00F32"/>
    <w:rsid w:val="00D62207"/>
    <w:rsid w:val="00D6663C"/>
    <w:rsid w:val="00DF34F9"/>
    <w:rsid w:val="00E000C7"/>
    <w:rsid w:val="00E02E69"/>
    <w:rsid w:val="00E02F35"/>
    <w:rsid w:val="00E32632"/>
    <w:rsid w:val="00E6343D"/>
    <w:rsid w:val="00E84E3F"/>
    <w:rsid w:val="00EF2C8E"/>
    <w:rsid w:val="00F4416E"/>
    <w:rsid w:val="00FB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A08A76"/>
  <w15:chartTrackingRefBased/>
  <w15:docId w15:val="{D6C025CE-0B4C-46D4-992B-C3FD2DAE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AF"/>
    <w:pPr>
      <w:spacing w:after="0" w:line="360" w:lineRule="auto"/>
    </w:pPr>
    <w:rPr>
      <w:color w:val="00206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F1951"/>
    <w:pPr>
      <w:keepNext/>
      <w:keepLines/>
      <w:numPr>
        <w:numId w:val="2"/>
      </w:numPr>
      <w:spacing w:before="240"/>
      <w:outlineLvl w:val="0"/>
    </w:pPr>
    <w:rPr>
      <w:rFonts w:ascii="NaN Hyena Noon" w:eastAsiaTheme="majorEastAsia" w:hAnsi="NaN Hyena Noon" w:cstheme="majorBidi"/>
      <w:color w:val="0F4761" w:themeColor="accent1" w:themeShade="BF"/>
      <w:sz w:val="28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1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17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1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17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17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17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17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17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1951"/>
    <w:rPr>
      <w:rFonts w:ascii="NaN Hyena Noon" w:eastAsiaTheme="majorEastAsia" w:hAnsi="NaN Hyena Noon" w:cstheme="majorBidi"/>
      <w:color w:val="0F4761" w:themeColor="accent1" w:themeShade="BF"/>
      <w:sz w:val="28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17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17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217F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17F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17F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17F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17F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17F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6343D"/>
    <w:pPr>
      <w:spacing w:after="80" w:line="240" w:lineRule="auto"/>
      <w:contextualSpacing/>
      <w:jc w:val="center"/>
    </w:pPr>
    <w:rPr>
      <w:rFonts w:ascii="NaN Hyena Noon" w:eastAsiaTheme="majorEastAsia" w:hAnsi="NaN Hyena Noon" w:cstheme="majorBidi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6343D"/>
    <w:rPr>
      <w:rFonts w:ascii="NaN Hyena Noon" w:eastAsiaTheme="majorEastAsia" w:hAnsi="NaN Hyena Noon" w:cstheme="majorBidi"/>
      <w:color w:val="002060"/>
      <w:spacing w:val="-10"/>
      <w:kern w:val="28"/>
      <w:sz w:val="48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1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21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1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217F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17F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217F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1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17F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17F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6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EF2C8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2C8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E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897C1A"/>
    <w:pPr>
      <w:numPr>
        <w:numId w:val="0"/>
      </w:numPr>
      <w:spacing w:line="259" w:lineRule="auto"/>
      <w:outlineLvl w:val="9"/>
    </w:pPr>
    <w:rPr>
      <w:rFonts w:asciiTheme="majorHAnsi" w:hAnsiTheme="majorHAnsi"/>
      <w:kern w:val="0"/>
      <w:sz w:val="32"/>
      <w:szCs w:val="32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897C1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BF68194F8A3468EE6DD35E009CE2E" ma:contentTypeVersion="17" ma:contentTypeDescription="Crée un document." ma:contentTypeScope="" ma:versionID="68908c1a2f35812189e4a0586fcd2159">
  <xsd:schema xmlns:xsd="http://www.w3.org/2001/XMLSchema" xmlns:xs="http://www.w3.org/2001/XMLSchema" xmlns:p="http://schemas.microsoft.com/office/2006/metadata/properties" xmlns:ns2="f75a3a0a-2596-4c42-9d65-28aa1133581b" xmlns:ns3="cd48a28c-e6c4-4d64-b332-4e8a9ffa6efe" targetNamespace="http://schemas.microsoft.com/office/2006/metadata/properties" ma:root="true" ma:fieldsID="f015ba0cb0a0de115807feba4c408a0c" ns2:_="" ns3:_="">
    <xsd:import namespace="f75a3a0a-2596-4c42-9d65-28aa1133581b"/>
    <xsd:import namespace="cd48a28c-e6c4-4d64-b332-4e8a9ffa6efe"/>
    <xsd:element name="properties">
      <xsd:complexType>
        <xsd:sequence>
          <xsd:element name="documentManagement">
            <xsd:complexType>
              <xsd:all>
                <xsd:element ref="ns2:DateHeur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a3a0a-2596-4c42-9d65-28aa1133581b" elementFormDefault="qualified">
    <xsd:import namespace="http://schemas.microsoft.com/office/2006/documentManagement/types"/>
    <xsd:import namespace="http://schemas.microsoft.com/office/infopath/2007/PartnerControls"/>
    <xsd:element name="DateHeure" ma:index="8" nillable="true" ma:displayName="Date &amp; Heure" ma:default="[today]" ma:format="DateTime" ma:internalName="DateHeur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c09da0e-7164-431b-bcc7-3ad68ce13b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8a28c-e6c4-4d64-b332-4e8a9ffa6ef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fba3a04-aad5-431c-81e2-0032b619460b}" ma:internalName="TaxCatchAll" ma:showField="CatchAllData" ma:web="cd48a28c-e6c4-4d64-b332-4e8a9ffa6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Heure xmlns="f75a3a0a-2596-4c42-9d65-28aa1133581b">2025-03-14T13:08:30+00:00</DateHeure>
    <TaxCatchAll xmlns="cd48a28c-e6c4-4d64-b332-4e8a9ffa6efe" xsi:nil="true"/>
    <lcf76f155ced4ddcb4097134ff3c332f xmlns="f75a3a0a-2596-4c42-9d65-28aa113358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FBA815-5664-4517-81E5-AC34C10702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C1615-4A29-4A7F-A233-A1F4D2D383B2}"/>
</file>

<file path=customXml/itemProps3.xml><?xml version="1.0" encoding="utf-8"?>
<ds:datastoreItem xmlns:ds="http://schemas.openxmlformats.org/officeDocument/2006/customXml" ds:itemID="{B0B80F39-0D72-41D1-9DC7-91D6F5F028F4}"/>
</file>

<file path=customXml/itemProps4.xml><?xml version="1.0" encoding="utf-8"?>
<ds:datastoreItem xmlns:ds="http://schemas.openxmlformats.org/officeDocument/2006/customXml" ds:itemID="{12604632-0458-41B3-A11D-D227B50225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1406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GROSSO Marie</dc:creator>
  <cp:keywords/>
  <dc:description/>
  <cp:lastModifiedBy>GERARD GROSSO Marie</cp:lastModifiedBy>
  <cp:revision>51</cp:revision>
  <dcterms:created xsi:type="dcterms:W3CDTF">2024-07-08T13:30:00Z</dcterms:created>
  <dcterms:modified xsi:type="dcterms:W3CDTF">2024-07-29T13:55:00Z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0x01010052FBF68194F8A3468EE6DD35E009CE2E</vt:lpwstr>
  </property>
</Properties>
</file>